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FA" w:rsidRPr="000F4F16" w:rsidRDefault="00367F5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Гнев</w:t>
      </w:r>
      <w:r w:rsidRPr="000F4F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F4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непримирительный</w:t>
      </w:r>
      <w:proofErr w:type="spellEnd"/>
      <w:r w:rsidRPr="000F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решающийся на страшные разрушения, по примеру Ирода, который в гневе своём избил Вифлеемских младенцев.</w:t>
      </w:r>
      <w:r w:rsidRPr="000F4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Вспыльчивость, принятие гневных помыслов: мечтание гнева и отмщения, возмущение сердца яростью, помрачение ею ума: непристойный крик, спор, бранные жестокие и колкие слова. </w:t>
      </w:r>
      <w:proofErr w:type="spellStart"/>
      <w:r w:rsidRPr="000F4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Памятозлобие</w:t>
      </w:r>
      <w:proofErr w:type="spellEnd"/>
      <w:r w:rsidRPr="000F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ненависть, вражда, мщение, </w:t>
      </w:r>
      <w:proofErr w:type="spellStart"/>
      <w:r w:rsidRPr="000F4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оклеветание</w:t>
      </w:r>
      <w:proofErr w:type="spellEnd"/>
      <w:r w:rsidRPr="000F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осуждение, возмущение и обида </w:t>
      </w:r>
      <w:proofErr w:type="gramStart"/>
      <w:r w:rsidRPr="000F4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ближнего</w:t>
      </w:r>
      <w:proofErr w:type="gramEnd"/>
      <w:r w:rsidRPr="000F4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4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6903" w:rsidRPr="000F4F16" w:rsidRDefault="004735FA">
      <w:pPr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0F4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Кротость.</w:t>
      </w:r>
      <w:r w:rsidRPr="000F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Уклонение от гневных помыслов и от возмущения сердца яростью. Терпение. </w:t>
      </w:r>
      <w:proofErr w:type="spellStart"/>
      <w:r w:rsidRPr="000F4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Последование</w:t>
      </w:r>
      <w:proofErr w:type="spellEnd"/>
      <w:r w:rsidRPr="000F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Христу, призывающему ученика Своего на крест. Мир сердечный. Тишина ума. Твёрдость и мужество </w:t>
      </w:r>
      <w:proofErr w:type="gramStart"/>
      <w:r w:rsidRPr="000F4F1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христианские</w:t>
      </w:r>
      <w:proofErr w:type="gramEnd"/>
      <w:r w:rsidRPr="000F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F4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Неощущение</w:t>
      </w:r>
      <w:proofErr w:type="spellEnd"/>
      <w:r w:rsidRPr="000F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оскорблений. Незлобие.</w:t>
      </w:r>
      <w:r w:rsidRPr="000F4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4F16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CFCFF"/>
        </w:rPr>
        <w:t xml:space="preserve">6. </w:t>
      </w:r>
      <w:proofErr w:type="gramStart"/>
      <w:r w:rsidRPr="000F4F16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CFCFF"/>
        </w:rPr>
        <w:t>Гнев</w:t>
      </w:r>
      <w:proofErr w:type="gramEnd"/>
      <w:r w:rsidRPr="000F4F16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 – которому противостоит </w:t>
      </w:r>
      <w:r w:rsidRPr="000F4F16">
        <w:rPr>
          <w:rFonts w:ascii="Times New Roman" w:hAnsi="Times New Roman" w:cs="Times New Roman"/>
          <w:i/>
          <w:iCs/>
          <w:color w:val="141414"/>
          <w:sz w:val="28"/>
          <w:szCs w:val="28"/>
          <w:shd w:val="clear" w:color="auto" w:fill="FCFCFF"/>
        </w:rPr>
        <w:t>Милосердие</w:t>
      </w:r>
      <w:r w:rsidRPr="000F4F16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.</w:t>
      </w:r>
    </w:p>
    <w:p w:rsidR="00E9713F" w:rsidRPr="000F4F16" w:rsidRDefault="00E9713F" w:rsidP="00E9713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713F" w:rsidRPr="000F4F16" w:rsidRDefault="002D363E" w:rsidP="00E971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F16">
        <w:rPr>
          <w:rFonts w:ascii="Times New Roman" w:hAnsi="Times New Roman" w:cs="Times New Roman"/>
          <w:b/>
          <w:sz w:val="28"/>
          <w:szCs w:val="28"/>
          <w:u w:val="single"/>
        </w:rPr>
        <w:t>ПРИЗНАКИ  ГНЕВА</w:t>
      </w:r>
    </w:p>
    <w:p w:rsidR="00A76B79" w:rsidRPr="00A0418F" w:rsidRDefault="00A76B79" w:rsidP="00A76B79">
      <w:pPr>
        <w:rPr>
          <w:rFonts w:ascii="Times New Roman" w:hAnsi="Times New Roman" w:cs="Times New Roman"/>
          <w:sz w:val="16"/>
          <w:szCs w:val="16"/>
        </w:rPr>
      </w:pPr>
      <w:r w:rsidRPr="000F4F16">
        <w:rPr>
          <w:rFonts w:ascii="Times New Roman" w:hAnsi="Times New Roman" w:cs="Times New Roman"/>
          <w:sz w:val="28"/>
          <w:szCs w:val="28"/>
        </w:rPr>
        <w:t xml:space="preserve">«Ничто так не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противосвойственно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кающимся, как ярость, возмущающая душу, потому что покаяние требует великого смирения, а ярость — признак величайшей гордости» </w:t>
      </w:r>
      <w:r w:rsidRPr="00A0418F">
        <w:rPr>
          <w:rFonts w:ascii="Times New Roman" w:hAnsi="Times New Roman" w:cs="Times New Roman"/>
          <w:sz w:val="16"/>
          <w:szCs w:val="16"/>
        </w:rPr>
        <w:t>[</w:t>
      </w:r>
      <w:r w:rsidRPr="00A0418F">
        <w:rPr>
          <w:rFonts w:ascii="Times New Roman" w:hAnsi="Times New Roman" w:cs="Times New Roman"/>
          <w:b/>
          <w:sz w:val="16"/>
          <w:szCs w:val="16"/>
        </w:rPr>
        <w:t>Гл. 12.</w:t>
      </w:r>
      <w:r w:rsidRPr="00A0418F">
        <w:rPr>
          <w:rFonts w:ascii="Times New Roman" w:hAnsi="Times New Roman" w:cs="Times New Roman"/>
          <w:sz w:val="16"/>
          <w:szCs w:val="16"/>
        </w:rPr>
        <w:t>]. ИОАНН ЛЕСТВИЧНИК</w:t>
      </w:r>
    </w:p>
    <w:p w:rsidR="007F4B91" w:rsidRPr="000F4F16" w:rsidRDefault="00A76B79" w:rsidP="00E9713F">
      <w:pPr>
        <w:rPr>
          <w:rFonts w:ascii="Times New Roman" w:hAnsi="Times New Roman" w:cs="Times New Roman"/>
          <w:sz w:val="28"/>
          <w:szCs w:val="28"/>
        </w:rPr>
      </w:pPr>
      <w:r w:rsidRPr="000F4F16">
        <w:rPr>
          <w:rFonts w:ascii="Times New Roman" w:hAnsi="Times New Roman" w:cs="Times New Roman"/>
          <w:sz w:val="28"/>
          <w:szCs w:val="28"/>
        </w:rPr>
        <w:t xml:space="preserve">«Если высшая степень кротости заключается в том, чтоб сохранять тишину сердца и залог любви и в присутствии раздражающего нас, то высшая степень ярости познается из того, когда мы свирепствуем и гневаемся </w:t>
      </w:r>
      <w:proofErr w:type="gramStart"/>
      <w:r w:rsidRPr="000F4F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4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F16">
        <w:rPr>
          <w:rFonts w:ascii="Times New Roman" w:hAnsi="Times New Roman" w:cs="Times New Roman"/>
          <w:sz w:val="28"/>
          <w:szCs w:val="28"/>
        </w:rPr>
        <w:t>огорчившего</w:t>
      </w:r>
      <w:proofErr w:type="gramEnd"/>
      <w:r w:rsidRPr="000F4F16">
        <w:rPr>
          <w:rFonts w:ascii="Times New Roman" w:hAnsi="Times New Roman" w:cs="Times New Roman"/>
          <w:sz w:val="28"/>
          <w:szCs w:val="28"/>
        </w:rPr>
        <w:t xml:space="preserve"> нас в отсутствии его»</w:t>
      </w:r>
      <w:r w:rsidR="00A0418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F16">
        <w:rPr>
          <w:rFonts w:ascii="Times New Roman" w:hAnsi="Times New Roman" w:cs="Times New Roman"/>
          <w:sz w:val="28"/>
          <w:szCs w:val="28"/>
        </w:rPr>
        <w:t xml:space="preserve"> </w:t>
      </w:r>
      <w:r w:rsidRPr="00A0418F">
        <w:rPr>
          <w:rFonts w:ascii="Times New Roman" w:hAnsi="Times New Roman" w:cs="Times New Roman"/>
          <w:sz w:val="18"/>
          <w:szCs w:val="18"/>
        </w:rPr>
        <w:t>[</w:t>
      </w:r>
      <w:r w:rsidRPr="00A0418F">
        <w:rPr>
          <w:rFonts w:ascii="Times New Roman" w:hAnsi="Times New Roman" w:cs="Times New Roman"/>
          <w:b/>
          <w:sz w:val="18"/>
          <w:szCs w:val="18"/>
        </w:rPr>
        <w:t>Гл. 13.</w:t>
      </w:r>
      <w:r w:rsidRPr="00A0418F">
        <w:rPr>
          <w:rFonts w:ascii="Times New Roman" w:hAnsi="Times New Roman" w:cs="Times New Roman"/>
          <w:sz w:val="18"/>
          <w:szCs w:val="18"/>
        </w:rPr>
        <w:t>]. ИОАНН ЛЕСТВИЧНИК</w:t>
      </w:r>
    </w:p>
    <w:p w:rsidR="000D3AEF" w:rsidRPr="000F4F16" w:rsidRDefault="000D3AEF" w:rsidP="000D3AEF">
      <w:pPr>
        <w:pStyle w:val="punkt"/>
        <w:shd w:val="clear" w:color="auto" w:fill="FFFFFF"/>
        <w:spacing w:before="0" w:beforeAutospacing="0" w:line="360" w:lineRule="atLeast"/>
        <w:ind w:firstLine="300"/>
        <w:jc w:val="both"/>
        <w:rPr>
          <w:color w:val="333333"/>
          <w:sz w:val="28"/>
          <w:szCs w:val="28"/>
        </w:rPr>
      </w:pPr>
      <w:r w:rsidRPr="000F4F16">
        <w:rPr>
          <w:color w:val="333333"/>
          <w:sz w:val="28"/>
          <w:szCs w:val="28"/>
        </w:rPr>
        <w:t xml:space="preserve">Гнев возбуждается по четырем причинам: 1. по причине скупости, выражающейся в даянии и </w:t>
      </w:r>
      <w:proofErr w:type="spellStart"/>
      <w:r w:rsidRPr="000F4F16">
        <w:rPr>
          <w:color w:val="333333"/>
          <w:sz w:val="28"/>
          <w:szCs w:val="28"/>
        </w:rPr>
        <w:t>принимании</w:t>
      </w:r>
      <w:proofErr w:type="spellEnd"/>
      <w:r w:rsidRPr="000F4F16">
        <w:rPr>
          <w:color w:val="333333"/>
          <w:sz w:val="28"/>
          <w:szCs w:val="28"/>
        </w:rPr>
        <w:t xml:space="preserve"> и похищении чужого; 2. и если кто любит защищать собственное мнение; 3. и если кто хочет удостоиться почестей, 4. и если кто хочет быть учителем, думая о себе, что он разумнее всех. Гневом омрачается ум человека в следующих четырех случаях: если человек имеет ненависть к ближнему своему, если ставит его </w:t>
      </w:r>
      <w:proofErr w:type="gramStart"/>
      <w:r w:rsidRPr="000F4F16">
        <w:rPr>
          <w:color w:val="333333"/>
          <w:sz w:val="28"/>
          <w:szCs w:val="28"/>
        </w:rPr>
        <w:t>за ничто</w:t>
      </w:r>
      <w:proofErr w:type="gramEnd"/>
      <w:r w:rsidRPr="000F4F16">
        <w:rPr>
          <w:color w:val="333333"/>
          <w:sz w:val="28"/>
          <w:szCs w:val="28"/>
        </w:rPr>
        <w:t>, или если завидует ему, или если худо говорит о нем.</w:t>
      </w:r>
    </w:p>
    <w:p w:rsidR="000D3AEF" w:rsidRPr="000F4F16" w:rsidRDefault="000D3AEF" w:rsidP="000D3AEF">
      <w:pPr>
        <w:pStyle w:val="a5"/>
        <w:shd w:val="clear" w:color="auto" w:fill="FFFFFF"/>
        <w:spacing w:before="0" w:beforeAutospacing="0" w:line="360" w:lineRule="atLeast"/>
        <w:ind w:firstLine="300"/>
        <w:jc w:val="both"/>
        <w:rPr>
          <w:color w:val="333333"/>
          <w:sz w:val="28"/>
          <w:szCs w:val="28"/>
        </w:rPr>
      </w:pPr>
      <w:r w:rsidRPr="000F4F16">
        <w:rPr>
          <w:color w:val="333333"/>
          <w:sz w:val="28"/>
          <w:szCs w:val="28"/>
        </w:rPr>
        <w:t>В доказательство этого привожу изречение святого евангелист</w:t>
      </w:r>
      <w:proofErr w:type="gramStart"/>
      <w:r w:rsidRPr="000F4F16">
        <w:rPr>
          <w:color w:val="333333"/>
          <w:sz w:val="28"/>
          <w:szCs w:val="28"/>
        </w:rPr>
        <w:t>а Иоа</w:t>
      </w:r>
      <w:proofErr w:type="gramEnd"/>
      <w:r w:rsidRPr="000F4F16">
        <w:rPr>
          <w:color w:val="333333"/>
          <w:sz w:val="28"/>
          <w:szCs w:val="28"/>
        </w:rPr>
        <w:t>нна Богослова: </w:t>
      </w:r>
      <w:r w:rsidRPr="000F4F16">
        <w:rPr>
          <w:rStyle w:val="bibtext2"/>
          <w:color w:val="000080"/>
          <w:sz w:val="28"/>
          <w:szCs w:val="28"/>
        </w:rPr>
        <w:t>«</w:t>
      </w:r>
      <w:proofErr w:type="spellStart"/>
      <w:r w:rsidRPr="000F4F16">
        <w:rPr>
          <w:rStyle w:val="bibtext2"/>
          <w:color w:val="000080"/>
          <w:sz w:val="28"/>
          <w:szCs w:val="28"/>
        </w:rPr>
        <w:t>Ненавидяй</w:t>
      </w:r>
      <w:proofErr w:type="spellEnd"/>
      <w:r w:rsidRPr="000F4F16">
        <w:rPr>
          <w:rStyle w:val="bibtext2"/>
          <w:color w:val="000080"/>
          <w:sz w:val="28"/>
          <w:szCs w:val="28"/>
        </w:rPr>
        <w:t xml:space="preserve"> брата своего во </w:t>
      </w:r>
      <w:proofErr w:type="spellStart"/>
      <w:r w:rsidRPr="000F4F16">
        <w:rPr>
          <w:rStyle w:val="bibtext2"/>
          <w:color w:val="000080"/>
          <w:sz w:val="28"/>
          <w:szCs w:val="28"/>
        </w:rPr>
        <w:t>тме</w:t>
      </w:r>
      <w:proofErr w:type="spellEnd"/>
      <w:r w:rsidRPr="000F4F16">
        <w:rPr>
          <w:rStyle w:val="bibtext2"/>
          <w:color w:val="000080"/>
          <w:sz w:val="28"/>
          <w:szCs w:val="28"/>
        </w:rPr>
        <w:t xml:space="preserve"> есть, и во </w:t>
      </w:r>
      <w:proofErr w:type="spellStart"/>
      <w:r w:rsidRPr="000F4F16">
        <w:rPr>
          <w:rStyle w:val="bibtext2"/>
          <w:color w:val="000080"/>
          <w:sz w:val="28"/>
          <w:szCs w:val="28"/>
        </w:rPr>
        <w:t>тме</w:t>
      </w:r>
      <w:proofErr w:type="spellEnd"/>
      <w:r w:rsidRPr="000F4F16">
        <w:rPr>
          <w:rStyle w:val="bibtext2"/>
          <w:color w:val="000080"/>
          <w:sz w:val="28"/>
          <w:szCs w:val="28"/>
        </w:rPr>
        <w:t xml:space="preserve"> ходит, и не весть, </w:t>
      </w:r>
      <w:proofErr w:type="spellStart"/>
      <w:r w:rsidRPr="000F4F16">
        <w:rPr>
          <w:rStyle w:val="bibtext2"/>
          <w:color w:val="000080"/>
          <w:sz w:val="28"/>
          <w:szCs w:val="28"/>
        </w:rPr>
        <w:t>камо</w:t>
      </w:r>
      <w:proofErr w:type="spellEnd"/>
      <w:r w:rsidRPr="000F4F16">
        <w:rPr>
          <w:rStyle w:val="bibtext2"/>
          <w:color w:val="000080"/>
          <w:sz w:val="28"/>
          <w:szCs w:val="28"/>
        </w:rPr>
        <w:t xml:space="preserve"> идет, яко </w:t>
      </w:r>
      <w:proofErr w:type="spellStart"/>
      <w:r w:rsidRPr="000F4F16">
        <w:rPr>
          <w:rStyle w:val="bibtext2"/>
          <w:color w:val="000080"/>
          <w:sz w:val="28"/>
          <w:szCs w:val="28"/>
        </w:rPr>
        <w:t>тма</w:t>
      </w:r>
      <w:proofErr w:type="spellEnd"/>
      <w:r w:rsidRPr="000F4F16">
        <w:rPr>
          <w:rStyle w:val="bibtext2"/>
          <w:color w:val="000080"/>
          <w:sz w:val="28"/>
          <w:szCs w:val="28"/>
        </w:rPr>
        <w:t xml:space="preserve"> ослепи очи ему»</w:t>
      </w:r>
      <w:r w:rsidRPr="000F4F16">
        <w:rPr>
          <w:color w:val="333333"/>
          <w:sz w:val="28"/>
          <w:szCs w:val="28"/>
        </w:rPr>
        <w:t> </w:t>
      </w:r>
      <w:r w:rsidRPr="000F4F16">
        <w:rPr>
          <w:rStyle w:val="melkref"/>
          <w:color w:val="333333"/>
          <w:sz w:val="28"/>
          <w:szCs w:val="28"/>
        </w:rPr>
        <w:t>(</w:t>
      </w:r>
      <w:r w:rsidRPr="000F4F16">
        <w:rPr>
          <w:rStyle w:val="bibref"/>
          <w:i/>
          <w:iCs/>
          <w:color w:val="800000"/>
          <w:sz w:val="28"/>
          <w:szCs w:val="28"/>
        </w:rPr>
        <w:t>1Ин.</w:t>
      </w:r>
      <w:r w:rsidRPr="000F4F16">
        <w:rPr>
          <w:rStyle w:val="bibref"/>
          <w:b/>
          <w:bCs/>
          <w:i/>
          <w:iCs/>
          <w:color w:val="800000"/>
          <w:sz w:val="28"/>
          <w:szCs w:val="28"/>
        </w:rPr>
        <w:t>2</w:t>
      </w:r>
      <w:r w:rsidRPr="000F4F16">
        <w:rPr>
          <w:rStyle w:val="bibref"/>
          <w:i/>
          <w:iCs/>
          <w:color w:val="800000"/>
          <w:sz w:val="28"/>
          <w:szCs w:val="28"/>
        </w:rPr>
        <w:t>:11</w:t>
      </w:r>
      <w:r w:rsidRPr="000F4F16">
        <w:rPr>
          <w:rStyle w:val="melkref"/>
          <w:color w:val="333333"/>
          <w:sz w:val="28"/>
          <w:szCs w:val="28"/>
        </w:rPr>
        <w:t>)</w:t>
      </w:r>
      <w:r w:rsidRPr="000F4F16">
        <w:rPr>
          <w:color w:val="333333"/>
          <w:sz w:val="28"/>
          <w:szCs w:val="28"/>
        </w:rPr>
        <w:t xml:space="preserve">. Страсть гнева выражается четырьмя образами: </w:t>
      </w:r>
      <w:proofErr w:type="gramStart"/>
      <w:r w:rsidRPr="000F4F16">
        <w:rPr>
          <w:color w:val="333333"/>
          <w:sz w:val="28"/>
          <w:szCs w:val="28"/>
        </w:rPr>
        <w:t>во</w:t>
      </w:r>
      <w:proofErr w:type="gramEnd"/>
      <w:r w:rsidRPr="000F4F16">
        <w:rPr>
          <w:color w:val="333333"/>
          <w:sz w:val="28"/>
          <w:szCs w:val="28"/>
        </w:rPr>
        <w:t xml:space="preserve"> первых в сердце, во вторых на лице, в третьих языком, в четвертых делом. Если кто возможет перенести зло настолько, чтоб оно не вошло в сердце: то страсть гнева не изобразится и на лице. Если же она у кого выразится на лице, тот да сохранится, чтоб не выразить ее языком. Кто выразит ее языком, </w:t>
      </w:r>
      <w:proofErr w:type="gramStart"/>
      <w:r w:rsidRPr="000F4F16">
        <w:rPr>
          <w:color w:val="333333"/>
          <w:sz w:val="28"/>
          <w:szCs w:val="28"/>
        </w:rPr>
        <w:t>тот</w:t>
      </w:r>
      <w:proofErr w:type="gramEnd"/>
      <w:r w:rsidRPr="000F4F16">
        <w:rPr>
          <w:color w:val="333333"/>
          <w:sz w:val="28"/>
          <w:szCs w:val="28"/>
        </w:rPr>
        <w:t xml:space="preserve"> по крайней мере да удержится, чтоб не выразить ее на деле, да потщится немедленно извергнуть из сердца. </w:t>
      </w:r>
      <w:proofErr w:type="spellStart"/>
      <w:r w:rsidRPr="000F4F16">
        <w:rPr>
          <w:color w:val="333333"/>
          <w:sz w:val="28"/>
          <w:szCs w:val="28"/>
        </w:rPr>
        <w:t>Человеки</w:t>
      </w:r>
      <w:proofErr w:type="spellEnd"/>
      <w:r w:rsidRPr="000F4F16">
        <w:rPr>
          <w:color w:val="333333"/>
          <w:sz w:val="28"/>
          <w:szCs w:val="28"/>
        </w:rPr>
        <w:t xml:space="preserve"> бывают трех устроений по отношению к страсти гнева. Кто произвольно не делает вреда никому, не поносит противников своих и щадит ближнего своего, тот действует </w:t>
      </w:r>
      <w:r w:rsidRPr="000F4F16">
        <w:rPr>
          <w:color w:val="333333"/>
          <w:sz w:val="28"/>
          <w:szCs w:val="28"/>
        </w:rPr>
        <w:lastRenderedPageBreak/>
        <w:t xml:space="preserve">по естеству, обновленному Христом. Кто другим не вредит, но вместе не хочет, чтоб и ему делали зло, тот подобен Адаму. Кто же вредит другим, кто бесчестит ближних, кто вводит их в напасти, или кто требует лихвы, тот подобен </w:t>
      </w:r>
      <w:proofErr w:type="spellStart"/>
      <w:r w:rsidRPr="000F4F16">
        <w:rPr>
          <w:color w:val="333333"/>
          <w:sz w:val="28"/>
          <w:szCs w:val="28"/>
        </w:rPr>
        <w:t>диаволу</w:t>
      </w:r>
      <w:proofErr w:type="spellEnd"/>
      <w:r w:rsidRPr="000F4F16">
        <w:rPr>
          <w:color w:val="333333"/>
          <w:sz w:val="28"/>
          <w:szCs w:val="28"/>
        </w:rPr>
        <w:t>.</w:t>
      </w:r>
    </w:p>
    <w:p w:rsidR="000D3AEF" w:rsidRPr="00A0418F" w:rsidRDefault="000D3AEF" w:rsidP="007F4B91">
      <w:pPr>
        <w:rPr>
          <w:rFonts w:ascii="Times New Roman" w:hAnsi="Times New Roman" w:cs="Times New Roman"/>
          <w:sz w:val="16"/>
          <w:szCs w:val="16"/>
        </w:rPr>
      </w:pPr>
      <w:r w:rsidRPr="00A0418F">
        <w:rPr>
          <w:rFonts w:ascii="Times New Roman" w:hAnsi="Times New Roman" w:cs="Times New Roman"/>
          <w:sz w:val="16"/>
          <w:szCs w:val="16"/>
        </w:rPr>
        <w:t>СТР.409.Т.6. св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>гнатий Брянчанинов</w:t>
      </w:r>
    </w:p>
    <w:p w:rsidR="00C21514" w:rsidRPr="00A0418F" w:rsidRDefault="00C21514" w:rsidP="007F4B91">
      <w:pPr>
        <w:rPr>
          <w:rFonts w:ascii="Times New Roman" w:hAnsi="Times New Roman" w:cs="Times New Roman"/>
          <w:sz w:val="28"/>
          <w:szCs w:val="28"/>
        </w:rPr>
      </w:pPr>
      <w:r w:rsidRPr="000F4F16">
        <w:rPr>
          <w:rFonts w:ascii="Times New Roman" w:hAnsi="Times New Roman" w:cs="Times New Roman"/>
          <w:sz w:val="28"/>
          <w:szCs w:val="28"/>
        </w:rPr>
        <w:t xml:space="preserve">«Искушали Меня, – говорит, – и видели дела Мои сорок лет». Видишь, что не должно требовать отчета от Бога, но веровать Ему, спасает ли Он от бедствий, или нет? И тех он укоряет теперь за то, что они искушали Бога. Ведь тот, кто желает получить доказательства силы, или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промышления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, или попечения (Божия), еще не верует, что Он всемогущ и человеколюбив. На это (апостол) намекает и в настоящем послании, так как они, быть может, желали получить удостоверение и доказательство Его силы и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промышления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о них в искушениях. Видишь, как от неверия всегда происходят раздражение и гнев?</w:t>
      </w:r>
      <w:r w:rsidR="00A0418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0418F">
        <w:rPr>
          <w:rFonts w:ascii="Times New Roman" w:hAnsi="Times New Roman" w:cs="Times New Roman"/>
          <w:sz w:val="16"/>
          <w:szCs w:val="16"/>
        </w:rPr>
        <w:t xml:space="preserve">СТР.358. К ЕВРЕЯМ </w:t>
      </w:r>
      <w:proofErr w:type="spellStart"/>
      <w:r w:rsidRPr="00A0418F">
        <w:rPr>
          <w:rFonts w:ascii="Times New Roman" w:hAnsi="Times New Roman" w:cs="Times New Roman"/>
          <w:sz w:val="16"/>
          <w:szCs w:val="16"/>
        </w:rPr>
        <w:t>толк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>.З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>латоуста</w:t>
      </w:r>
      <w:proofErr w:type="spellEnd"/>
    </w:p>
    <w:p w:rsidR="007F4B91" w:rsidRPr="00A0418F" w:rsidRDefault="007F4B91" w:rsidP="007F4B91">
      <w:pPr>
        <w:rPr>
          <w:rFonts w:ascii="Times New Roman" w:hAnsi="Times New Roman" w:cs="Times New Roman"/>
          <w:b/>
          <w:sz w:val="20"/>
          <w:szCs w:val="20"/>
        </w:rPr>
      </w:pPr>
      <w:r w:rsidRPr="00A0418F">
        <w:rPr>
          <w:rFonts w:ascii="Times New Roman" w:hAnsi="Times New Roman" w:cs="Times New Roman"/>
          <w:b/>
          <w:sz w:val="20"/>
          <w:szCs w:val="20"/>
        </w:rPr>
        <w:t>ОТКУДА ПРИХОДИТ ГНЕВ?</w:t>
      </w:r>
    </w:p>
    <w:p w:rsidR="007F4B91" w:rsidRPr="00A0418F" w:rsidRDefault="007F4B91" w:rsidP="007F4B91">
      <w:pPr>
        <w:rPr>
          <w:rFonts w:ascii="Times New Roman" w:hAnsi="Times New Roman" w:cs="Times New Roman"/>
          <w:sz w:val="16"/>
          <w:szCs w:val="16"/>
        </w:rPr>
      </w:pPr>
      <w:r w:rsidRPr="000F4F16">
        <w:rPr>
          <w:rFonts w:ascii="Times New Roman" w:hAnsi="Times New Roman" w:cs="Times New Roman"/>
          <w:sz w:val="28"/>
          <w:szCs w:val="28"/>
        </w:rPr>
        <w:t xml:space="preserve">«Оставление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самоукорения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приводит к оставлению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безгневия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>»</w:t>
      </w:r>
      <w:r w:rsidR="00A04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 xml:space="preserve">[ </w:t>
      </w:r>
      <w:proofErr w:type="gramEnd"/>
      <w:r w:rsidRPr="00A0418F">
        <w:rPr>
          <w:rFonts w:ascii="Times New Roman" w:hAnsi="Times New Roman" w:cs="Times New Roman"/>
          <w:b/>
          <w:sz w:val="16"/>
          <w:szCs w:val="16"/>
        </w:rPr>
        <w:t>Слово 17</w:t>
      </w:r>
      <w:r w:rsidRPr="00A0418F">
        <w:rPr>
          <w:rFonts w:ascii="Times New Roman" w:hAnsi="Times New Roman" w:cs="Times New Roman"/>
          <w:sz w:val="16"/>
          <w:szCs w:val="16"/>
        </w:rPr>
        <w:t>]. ИСАИЯ ОТШЕЛЬНИК</w:t>
      </w:r>
    </w:p>
    <w:p w:rsidR="007F4B91" w:rsidRPr="00A0418F" w:rsidRDefault="007F4B91" w:rsidP="007F4B91">
      <w:pPr>
        <w:rPr>
          <w:rFonts w:ascii="Times New Roman" w:hAnsi="Times New Roman" w:cs="Times New Roman"/>
          <w:sz w:val="16"/>
          <w:szCs w:val="16"/>
        </w:rPr>
      </w:pPr>
      <w:r w:rsidRPr="00A0418F">
        <w:rPr>
          <w:rFonts w:ascii="Times New Roman" w:hAnsi="Times New Roman" w:cs="Times New Roman"/>
          <w:sz w:val="16"/>
          <w:szCs w:val="16"/>
        </w:rPr>
        <w:t>СТР257.Т.5. ИГНАТИЙ БРЯНЧАНИНОВ</w:t>
      </w:r>
    </w:p>
    <w:p w:rsidR="007F4B91" w:rsidRPr="000F4F16" w:rsidRDefault="007F4B91" w:rsidP="00E9713F">
      <w:pPr>
        <w:rPr>
          <w:rFonts w:ascii="Times New Roman" w:hAnsi="Times New Roman" w:cs="Times New Roman"/>
          <w:sz w:val="28"/>
          <w:szCs w:val="28"/>
        </w:rPr>
      </w:pPr>
    </w:p>
    <w:p w:rsidR="00E9713F" w:rsidRPr="000F4F16" w:rsidRDefault="00E9713F" w:rsidP="00E971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F1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ПОСЛЕДСТВИЯ </w:t>
      </w:r>
      <w:r w:rsidR="002D363E" w:rsidRPr="000F4F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ГНЕВА</w:t>
      </w:r>
    </w:p>
    <w:p w:rsidR="00A76B79" w:rsidRPr="000F4F16" w:rsidRDefault="00A76B79" w:rsidP="00A76B79">
      <w:pPr>
        <w:rPr>
          <w:rFonts w:ascii="Times New Roman" w:hAnsi="Times New Roman" w:cs="Times New Roman"/>
          <w:sz w:val="28"/>
          <w:szCs w:val="28"/>
        </w:rPr>
      </w:pPr>
      <w:r w:rsidRPr="000F4F16">
        <w:rPr>
          <w:rFonts w:ascii="Times New Roman" w:hAnsi="Times New Roman" w:cs="Times New Roman"/>
          <w:sz w:val="28"/>
          <w:szCs w:val="28"/>
        </w:rPr>
        <w:t xml:space="preserve">«Если мир души служит признаком пришествия в нее Святого Духа, а гнев есть возмущение сердца, то ничто не заграждает так вход в наши души Святому Духу, как ярость» </w:t>
      </w:r>
      <w:r w:rsidRPr="00A0418F">
        <w:rPr>
          <w:rFonts w:ascii="Times New Roman" w:hAnsi="Times New Roman" w:cs="Times New Roman"/>
          <w:sz w:val="16"/>
          <w:szCs w:val="16"/>
        </w:rPr>
        <w:t>[</w:t>
      </w:r>
      <w:r w:rsidRPr="00A0418F">
        <w:rPr>
          <w:rFonts w:ascii="Times New Roman" w:hAnsi="Times New Roman" w:cs="Times New Roman"/>
          <w:b/>
          <w:sz w:val="16"/>
          <w:szCs w:val="16"/>
        </w:rPr>
        <w:t>Гл. 14.</w:t>
      </w:r>
      <w:r w:rsidRPr="00A0418F">
        <w:rPr>
          <w:rFonts w:ascii="Times New Roman" w:hAnsi="Times New Roman" w:cs="Times New Roman"/>
          <w:sz w:val="16"/>
          <w:szCs w:val="16"/>
        </w:rPr>
        <w:t>]. ИОАНН ЛЕСТВИЧНИК</w:t>
      </w:r>
    </w:p>
    <w:p w:rsidR="00A76B79" w:rsidRPr="000F4F16" w:rsidRDefault="00A76B79" w:rsidP="00A76B79">
      <w:pPr>
        <w:rPr>
          <w:rFonts w:ascii="Times New Roman" w:hAnsi="Times New Roman" w:cs="Times New Roman"/>
          <w:sz w:val="28"/>
          <w:szCs w:val="28"/>
        </w:rPr>
      </w:pPr>
      <w:r w:rsidRPr="000F4F16">
        <w:rPr>
          <w:rFonts w:ascii="Times New Roman" w:hAnsi="Times New Roman" w:cs="Times New Roman"/>
          <w:sz w:val="28"/>
          <w:szCs w:val="28"/>
        </w:rPr>
        <w:t xml:space="preserve">«Борьба с гневом требует особенного прилежания, потому что страсти гнева содействует естество, подобно тому, как оно содействует страсти плотского вожделения» </w:t>
      </w:r>
      <w:r w:rsidRPr="00A0418F">
        <w:rPr>
          <w:rFonts w:ascii="Times New Roman" w:hAnsi="Times New Roman" w:cs="Times New Roman"/>
          <w:sz w:val="16"/>
          <w:szCs w:val="16"/>
        </w:rPr>
        <w:t>[</w:t>
      </w:r>
      <w:r w:rsidRPr="00A0418F">
        <w:rPr>
          <w:rFonts w:ascii="Times New Roman" w:hAnsi="Times New Roman" w:cs="Times New Roman"/>
          <w:b/>
          <w:sz w:val="16"/>
          <w:szCs w:val="16"/>
        </w:rPr>
        <w:t>Гл. 15.</w:t>
      </w:r>
      <w:r w:rsidRPr="00A0418F">
        <w:rPr>
          <w:rFonts w:ascii="Times New Roman" w:hAnsi="Times New Roman" w:cs="Times New Roman"/>
          <w:sz w:val="16"/>
          <w:szCs w:val="16"/>
        </w:rPr>
        <w:t>].ИОАНН ЛЕСТВИЧНИК</w:t>
      </w:r>
    </w:p>
    <w:p w:rsidR="00A76B79" w:rsidRPr="00A0418F" w:rsidRDefault="00A76B79" w:rsidP="00A76B79">
      <w:pPr>
        <w:rPr>
          <w:rFonts w:ascii="Times New Roman" w:hAnsi="Times New Roman" w:cs="Times New Roman"/>
          <w:sz w:val="16"/>
          <w:szCs w:val="16"/>
        </w:rPr>
      </w:pPr>
      <w:r w:rsidRPr="00A0418F">
        <w:rPr>
          <w:rFonts w:ascii="Times New Roman" w:hAnsi="Times New Roman" w:cs="Times New Roman"/>
          <w:sz w:val="16"/>
          <w:szCs w:val="16"/>
        </w:rPr>
        <w:t>СТР.218-9.Т.5. СВ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>ГНАТИЙ БРЯНЧАНИНОВ</w:t>
      </w:r>
    </w:p>
    <w:p w:rsidR="007F4B91" w:rsidRPr="000F4F16" w:rsidRDefault="007F4B91" w:rsidP="007F4B91">
      <w:pPr>
        <w:rPr>
          <w:rFonts w:ascii="Times New Roman" w:hAnsi="Times New Roman" w:cs="Times New Roman"/>
          <w:sz w:val="28"/>
          <w:szCs w:val="28"/>
        </w:rPr>
      </w:pPr>
      <w:r w:rsidRPr="000F4F16">
        <w:rPr>
          <w:rFonts w:ascii="Times New Roman" w:hAnsi="Times New Roman" w:cs="Times New Roman"/>
          <w:sz w:val="28"/>
          <w:szCs w:val="28"/>
        </w:rPr>
        <w:t xml:space="preserve">…ибо пылкость гнева заключает в себе некоторое удовольствие, и даже сильнее всякого удовольствия овладевает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душею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низвращая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все ее здравое состояние. </w:t>
      </w:r>
    </w:p>
    <w:p w:rsidR="007F4B91" w:rsidRPr="00A0418F" w:rsidRDefault="007F4B91" w:rsidP="007F4B91">
      <w:pPr>
        <w:rPr>
          <w:rFonts w:ascii="Times New Roman" w:hAnsi="Times New Roman" w:cs="Times New Roman"/>
          <w:sz w:val="16"/>
          <w:szCs w:val="16"/>
        </w:rPr>
      </w:pPr>
      <w:r w:rsidRPr="00A0418F">
        <w:rPr>
          <w:rFonts w:ascii="Times New Roman" w:hAnsi="Times New Roman" w:cs="Times New Roman"/>
          <w:sz w:val="16"/>
          <w:szCs w:val="16"/>
        </w:rPr>
        <w:t>СТР.434.Т.1.СВ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>ГНАТИЙ БРЯНЧАНИНОВ</w:t>
      </w:r>
    </w:p>
    <w:p w:rsidR="00667803" w:rsidRPr="000F4F16" w:rsidRDefault="00667803" w:rsidP="00667803">
      <w:pPr>
        <w:rPr>
          <w:rFonts w:ascii="Times New Roman" w:hAnsi="Times New Roman" w:cs="Times New Roman"/>
          <w:sz w:val="28"/>
          <w:szCs w:val="28"/>
        </w:rPr>
      </w:pPr>
      <w:r w:rsidRPr="000F4F16">
        <w:rPr>
          <w:rFonts w:ascii="Times New Roman" w:hAnsi="Times New Roman" w:cs="Times New Roman"/>
          <w:sz w:val="28"/>
          <w:szCs w:val="28"/>
        </w:rPr>
        <w:t>Нарушение благости гневом и мира сердечного различными страстными ощущениями всегда вводит душу в неправильное состояние, всегда соединено с утратою умом его власти, всегда бывает нарушением благоразумия, отступлением от духовного разума.</w:t>
      </w:r>
    </w:p>
    <w:p w:rsidR="007F4B91" w:rsidRPr="00A0418F" w:rsidRDefault="00667803" w:rsidP="00A76B79">
      <w:pPr>
        <w:rPr>
          <w:rFonts w:ascii="Times New Roman" w:hAnsi="Times New Roman" w:cs="Times New Roman"/>
          <w:sz w:val="16"/>
          <w:szCs w:val="16"/>
        </w:rPr>
      </w:pPr>
      <w:r w:rsidRPr="00A0418F">
        <w:rPr>
          <w:rFonts w:ascii="Times New Roman" w:hAnsi="Times New Roman" w:cs="Times New Roman"/>
          <w:sz w:val="16"/>
          <w:szCs w:val="16"/>
        </w:rPr>
        <w:t>СТР.238.Т.4.св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>гнатий Брянчанинов</w:t>
      </w:r>
    </w:p>
    <w:p w:rsidR="00453778" w:rsidRPr="00453778" w:rsidRDefault="00453778" w:rsidP="00453778">
      <w:pPr>
        <w:rPr>
          <w:rFonts w:ascii="Times New Roman" w:hAnsi="Times New Roman" w:cs="Times New Roman"/>
          <w:sz w:val="28"/>
          <w:szCs w:val="28"/>
        </w:rPr>
      </w:pPr>
      <w:r w:rsidRPr="00453778">
        <w:rPr>
          <w:rFonts w:ascii="Times New Roman" w:hAnsi="Times New Roman" w:cs="Times New Roman"/>
          <w:sz w:val="28"/>
          <w:szCs w:val="28"/>
        </w:rPr>
        <w:t xml:space="preserve">Оставление ближним согрешений их пред нами, их долгов, есть собственная наша нужда: не исполнив этого, мы никогда не </w:t>
      </w:r>
      <w:proofErr w:type="spellStart"/>
      <w:r w:rsidRPr="00453778">
        <w:rPr>
          <w:rFonts w:ascii="Times New Roman" w:hAnsi="Times New Roman" w:cs="Times New Roman"/>
          <w:sz w:val="28"/>
          <w:szCs w:val="28"/>
        </w:rPr>
        <w:t>стяжем</w:t>
      </w:r>
      <w:proofErr w:type="spellEnd"/>
      <w:r w:rsidRPr="00453778">
        <w:rPr>
          <w:rFonts w:ascii="Times New Roman" w:hAnsi="Times New Roman" w:cs="Times New Roman"/>
          <w:sz w:val="28"/>
          <w:szCs w:val="28"/>
        </w:rPr>
        <w:t xml:space="preserve"> настроения, способного принять искупление. Ожесточение сердца подобно железным крепко замкнутым вратам! оно </w:t>
      </w:r>
      <w:r w:rsidRPr="00453778">
        <w:rPr>
          <w:rFonts w:ascii="Times New Roman" w:hAnsi="Times New Roman" w:cs="Times New Roman"/>
          <w:sz w:val="28"/>
          <w:szCs w:val="28"/>
        </w:rPr>
        <w:lastRenderedPageBreak/>
        <w:t xml:space="preserve">не впустит в сердце наше Божественного дара. Объясняя это свойство искупления и причину условия в прошении, Господь сказал: </w:t>
      </w:r>
      <w:proofErr w:type="gramStart"/>
      <w:r w:rsidRPr="00453778">
        <w:rPr>
          <w:rFonts w:ascii="Times New Roman" w:hAnsi="Times New Roman" w:cs="Times New Roman"/>
          <w:b/>
          <w:sz w:val="28"/>
          <w:szCs w:val="28"/>
        </w:rPr>
        <w:t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 (</w:t>
      </w:r>
      <w:proofErr w:type="spellStart"/>
      <w:r w:rsidRPr="00453778">
        <w:rPr>
          <w:rFonts w:ascii="Times New Roman" w:hAnsi="Times New Roman" w:cs="Times New Roman"/>
          <w:b/>
          <w:sz w:val="28"/>
          <w:szCs w:val="28"/>
        </w:rPr>
        <w:t>Мф</w:t>
      </w:r>
      <w:proofErr w:type="spellEnd"/>
      <w:r w:rsidRPr="00453778">
        <w:rPr>
          <w:rFonts w:ascii="Times New Roman" w:hAnsi="Times New Roman" w:cs="Times New Roman"/>
          <w:b/>
          <w:sz w:val="28"/>
          <w:szCs w:val="28"/>
        </w:rPr>
        <w:t>. 6. 14, 15).</w:t>
      </w:r>
      <w:r w:rsidRPr="00453778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453778">
        <w:rPr>
          <w:rFonts w:ascii="Times New Roman" w:hAnsi="Times New Roman" w:cs="Times New Roman"/>
          <w:sz w:val="28"/>
          <w:szCs w:val="28"/>
        </w:rPr>
        <w:t xml:space="preserve"> Христианин должен обращать особенное внимание на душевный недуг </w:t>
      </w:r>
      <w:proofErr w:type="spellStart"/>
      <w:r w:rsidRPr="00453778">
        <w:rPr>
          <w:rFonts w:ascii="Times New Roman" w:hAnsi="Times New Roman" w:cs="Times New Roman"/>
          <w:sz w:val="28"/>
          <w:szCs w:val="28"/>
        </w:rPr>
        <w:t>памятозлобия</w:t>
      </w:r>
      <w:proofErr w:type="spellEnd"/>
      <w:r w:rsidRPr="00453778">
        <w:rPr>
          <w:rFonts w:ascii="Times New Roman" w:hAnsi="Times New Roman" w:cs="Times New Roman"/>
          <w:sz w:val="28"/>
          <w:szCs w:val="28"/>
        </w:rPr>
        <w:t xml:space="preserve">, изгонять его при первом появлении, не дозволять ему </w:t>
      </w:r>
      <w:proofErr w:type="spellStart"/>
      <w:r w:rsidRPr="00453778">
        <w:rPr>
          <w:rFonts w:ascii="Times New Roman" w:hAnsi="Times New Roman" w:cs="Times New Roman"/>
          <w:sz w:val="28"/>
          <w:szCs w:val="28"/>
        </w:rPr>
        <w:t>возгнездиться</w:t>
      </w:r>
      <w:proofErr w:type="spellEnd"/>
      <w:r w:rsidRPr="00453778">
        <w:rPr>
          <w:rFonts w:ascii="Times New Roman" w:hAnsi="Times New Roman" w:cs="Times New Roman"/>
          <w:sz w:val="28"/>
          <w:szCs w:val="28"/>
        </w:rPr>
        <w:t xml:space="preserve"> в душе ни под каким предлогом, как бы этот предлог ни показался праведным при первом взгляде на него. Если </w:t>
      </w:r>
      <w:proofErr w:type="gramStart"/>
      <w:r w:rsidRPr="00453778">
        <w:rPr>
          <w:rFonts w:ascii="Times New Roman" w:hAnsi="Times New Roman" w:cs="Times New Roman"/>
          <w:sz w:val="28"/>
          <w:szCs w:val="28"/>
        </w:rPr>
        <w:t>допустим</w:t>
      </w:r>
      <w:proofErr w:type="gramEnd"/>
      <w:r w:rsidRPr="00453778">
        <w:rPr>
          <w:rFonts w:ascii="Times New Roman" w:hAnsi="Times New Roman" w:cs="Times New Roman"/>
          <w:sz w:val="28"/>
          <w:szCs w:val="28"/>
        </w:rPr>
        <w:t xml:space="preserve"> действовать </w:t>
      </w:r>
      <w:proofErr w:type="spellStart"/>
      <w:r w:rsidRPr="00453778">
        <w:rPr>
          <w:rFonts w:ascii="Times New Roman" w:hAnsi="Times New Roman" w:cs="Times New Roman"/>
          <w:sz w:val="28"/>
          <w:szCs w:val="28"/>
        </w:rPr>
        <w:t>памятозлобию</w:t>
      </w:r>
      <w:proofErr w:type="spellEnd"/>
      <w:r w:rsidRPr="00453778">
        <w:rPr>
          <w:rFonts w:ascii="Times New Roman" w:hAnsi="Times New Roman" w:cs="Times New Roman"/>
          <w:sz w:val="28"/>
          <w:szCs w:val="28"/>
        </w:rPr>
        <w:t xml:space="preserve">, — оно опустошит душу, </w:t>
      </w:r>
      <w:proofErr w:type="spellStart"/>
      <w:r w:rsidRPr="00453778">
        <w:rPr>
          <w:rFonts w:ascii="Times New Roman" w:hAnsi="Times New Roman" w:cs="Times New Roman"/>
          <w:sz w:val="28"/>
          <w:szCs w:val="28"/>
        </w:rPr>
        <w:t>соделает</w:t>
      </w:r>
      <w:proofErr w:type="spellEnd"/>
      <w:r w:rsidRPr="00453778">
        <w:rPr>
          <w:rFonts w:ascii="Times New Roman" w:hAnsi="Times New Roman" w:cs="Times New Roman"/>
          <w:sz w:val="28"/>
          <w:szCs w:val="28"/>
        </w:rPr>
        <w:t xml:space="preserve"> все подвиги и добродетели наши бесплодными, лишит нас милости Божией.</w:t>
      </w:r>
    </w:p>
    <w:p w:rsidR="00453778" w:rsidRPr="00A0418F" w:rsidRDefault="00453778" w:rsidP="00453778">
      <w:pPr>
        <w:rPr>
          <w:rFonts w:ascii="Times New Roman" w:hAnsi="Times New Roman" w:cs="Times New Roman"/>
          <w:sz w:val="16"/>
          <w:szCs w:val="16"/>
        </w:rPr>
      </w:pPr>
      <w:r w:rsidRPr="00A0418F">
        <w:rPr>
          <w:rFonts w:ascii="Times New Roman" w:hAnsi="Times New Roman" w:cs="Times New Roman"/>
          <w:sz w:val="16"/>
          <w:szCs w:val="16"/>
        </w:rPr>
        <w:t>СТР.303.Т.4. Игнатий Брянчанинов</w:t>
      </w:r>
    </w:p>
    <w:p w:rsidR="00667803" w:rsidRPr="000F4F16" w:rsidRDefault="00667803" w:rsidP="0066780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4F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Сатана особенно борет жестоко тех </w:t>
      </w:r>
      <w:proofErr w:type="spellStart"/>
      <w:r w:rsidRPr="000F4F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человеков</w:t>
      </w:r>
      <w:proofErr w:type="spellEnd"/>
      <w:r w:rsidRPr="000F4F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которые его борют хорошо, и </w:t>
      </w:r>
      <w:proofErr w:type="gramStart"/>
      <w:r w:rsidRPr="000F4F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побуждает их на гнев</w:t>
      </w:r>
      <w:proofErr w:type="gramEnd"/>
      <w:r w:rsidRPr="000F4F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ярость: потому что ярость и гнев более всего отгоняют плач и умиление, искореняют смирение из души. </w:t>
      </w:r>
    </w:p>
    <w:p w:rsidR="00667803" w:rsidRPr="00A0418F" w:rsidRDefault="00667803" w:rsidP="00667803">
      <w:pPr>
        <w:pBdr>
          <w:bottom w:val="double" w:sz="6" w:space="1" w:color="auto"/>
        </w:pBd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A0418F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СТР.385.Т.6.св</w:t>
      </w:r>
      <w:proofErr w:type="gramStart"/>
      <w:r w:rsidRPr="00A0418F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.И</w:t>
      </w:r>
      <w:proofErr w:type="gramEnd"/>
      <w:r w:rsidRPr="00A0418F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гнатий Брянчанинов</w:t>
      </w:r>
    </w:p>
    <w:p w:rsidR="00667803" w:rsidRPr="000F4F16" w:rsidRDefault="00667803" w:rsidP="00A76B79">
      <w:pPr>
        <w:rPr>
          <w:rFonts w:ascii="Times New Roman" w:hAnsi="Times New Roman" w:cs="Times New Roman"/>
          <w:sz w:val="28"/>
          <w:szCs w:val="28"/>
        </w:rPr>
      </w:pPr>
    </w:p>
    <w:p w:rsidR="00CF5868" w:rsidRPr="000F4F16" w:rsidRDefault="00CF5868" w:rsidP="00CF5868">
      <w:pPr>
        <w:rPr>
          <w:rFonts w:ascii="Times New Roman" w:hAnsi="Times New Roman" w:cs="Times New Roman"/>
          <w:sz w:val="28"/>
          <w:szCs w:val="28"/>
        </w:rPr>
      </w:pPr>
      <w:r w:rsidRPr="000F4F16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предстоятель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не изнуряет себя голодом и не ходит босыми ногами, это нисколько не вредит церковному обществу; а свирепый гнев причиняет великие несчастия, как самому преданному этой страсти, так и ближним. </w:t>
      </w:r>
      <w:proofErr w:type="spellStart"/>
      <w:proofErr w:type="gramStart"/>
      <w:r w:rsidRPr="000F4F16">
        <w:rPr>
          <w:rFonts w:ascii="Times New Roman" w:hAnsi="Times New Roman" w:cs="Times New Roman"/>
          <w:sz w:val="28"/>
          <w:szCs w:val="28"/>
        </w:rPr>
        <w:t>Несоблюдающим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первого Бог ничем не угрожает, а гневающимся напрасно — угрожает геенною и огнем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геенским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Матф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4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F16">
        <w:rPr>
          <w:rFonts w:ascii="Times New Roman" w:hAnsi="Times New Roman" w:cs="Times New Roman"/>
          <w:sz w:val="28"/>
          <w:szCs w:val="28"/>
        </w:rPr>
        <w:t>V:22).</w:t>
      </w:r>
      <w:proofErr w:type="gramEnd"/>
    </w:p>
    <w:p w:rsidR="00E9713F" w:rsidRPr="00A0418F" w:rsidRDefault="00CF5868" w:rsidP="00E9713F">
      <w:pPr>
        <w:rPr>
          <w:rFonts w:ascii="Times New Roman" w:hAnsi="Times New Roman" w:cs="Times New Roman"/>
          <w:sz w:val="16"/>
          <w:szCs w:val="16"/>
        </w:rPr>
      </w:pPr>
      <w:r w:rsidRPr="00A0418F">
        <w:rPr>
          <w:rFonts w:ascii="Times New Roman" w:hAnsi="Times New Roman" w:cs="Times New Roman"/>
          <w:sz w:val="16"/>
          <w:szCs w:val="16"/>
        </w:rPr>
        <w:t>СТР.433.Т.1.СВ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>ГНАТИЙ БРЯНЧАНИНОВ</w:t>
      </w:r>
    </w:p>
    <w:p w:rsidR="00CD2DBE" w:rsidRPr="000F4F16" w:rsidRDefault="00CD2DBE" w:rsidP="00CD2DBE">
      <w:pPr>
        <w:rPr>
          <w:rFonts w:ascii="Times New Roman" w:hAnsi="Times New Roman" w:cs="Times New Roman"/>
          <w:sz w:val="28"/>
          <w:szCs w:val="28"/>
        </w:rPr>
      </w:pPr>
      <w:r w:rsidRPr="000F4F16">
        <w:rPr>
          <w:rFonts w:ascii="Times New Roman" w:hAnsi="Times New Roman" w:cs="Times New Roman"/>
          <w:sz w:val="28"/>
          <w:szCs w:val="28"/>
        </w:rPr>
        <w:t xml:space="preserve">Человек раздраженный не только ни в чем не может успеть, но и делает других еще более недоверчивыми. Поэтому надобно удерживаться от гнева, а в своих словах убеждать других не только не гневом, но и не криком, так как крик – пища гнева. …Гнев – болезнь жестокая и опасная тем, что можем погубить наши души. Поэтому надлежит отовсюду заграждать ему вход. Несообразно, если мы можем укрощать зверей, а свои свирепствующие помыслы оставляем без внимания. Гнев есть сильный, все пожирающий огонь; он и телу вредит, и душу растлевает, и делает человека на вид неприятным и постыдным. Если бы человек разгневанный мог видеть себя во время своего гнева, то он уже не имел бы нужды ни в каком другом увещании, потому что нет ничего неприятнее лица раздраженного. Гнев есть какое-то опьянение или, лучше сказать, хуже опьянения и несчастнее беса. Но только постараемся не кричать, – и мы найдем сами лучший путь любомудрия. Потому Павел внушает подавлять не только гнев, но и крик, говоря: всяк гнев и клич да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возмется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от вас (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Еф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>. 4, 31). Будем же повиноваться этому учителю всякого любомудрия ….</w:t>
      </w:r>
    </w:p>
    <w:p w:rsidR="00CD2DBE" w:rsidRPr="00A0418F" w:rsidRDefault="00CD2DBE" w:rsidP="00CD2DBE">
      <w:pPr>
        <w:rPr>
          <w:rFonts w:ascii="Times New Roman" w:hAnsi="Times New Roman" w:cs="Times New Roman"/>
          <w:sz w:val="16"/>
          <w:szCs w:val="16"/>
        </w:rPr>
      </w:pPr>
      <w:r w:rsidRPr="00A0418F">
        <w:rPr>
          <w:rFonts w:ascii="Times New Roman" w:hAnsi="Times New Roman" w:cs="Times New Roman"/>
          <w:sz w:val="16"/>
          <w:szCs w:val="16"/>
        </w:rPr>
        <w:t>Стр.256.гл.26.толк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>а евангелие от Иоанн. Златоуст.</w:t>
      </w:r>
    </w:p>
    <w:p w:rsidR="00CD2DBE" w:rsidRPr="000F4F16" w:rsidRDefault="00CD2DBE" w:rsidP="00E9713F">
      <w:pPr>
        <w:rPr>
          <w:rFonts w:ascii="Times New Roman" w:hAnsi="Times New Roman" w:cs="Times New Roman"/>
          <w:sz w:val="28"/>
          <w:szCs w:val="28"/>
        </w:rPr>
      </w:pPr>
    </w:p>
    <w:p w:rsidR="00A0418F" w:rsidRDefault="00A0418F" w:rsidP="00E9713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713F" w:rsidRPr="000F4F16" w:rsidRDefault="00E9713F" w:rsidP="00E971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F1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БОРОТЬСЯ С  </w:t>
      </w:r>
      <w:r w:rsidR="002D363E" w:rsidRPr="000F4F16">
        <w:rPr>
          <w:rFonts w:ascii="Times New Roman" w:hAnsi="Times New Roman" w:cs="Times New Roman"/>
          <w:b/>
          <w:sz w:val="28"/>
          <w:szCs w:val="28"/>
          <w:u w:val="single"/>
        </w:rPr>
        <w:t>ГНЕВОМ</w:t>
      </w:r>
    </w:p>
    <w:p w:rsidR="00A76B79" w:rsidRPr="000F4F16" w:rsidRDefault="00A76B79" w:rsidP="00A76B79">
      <w:pPr>
        <w:rPr>
          <w:rFonts w:ascii="Times New Roman" w:hAnsi="Times New Roman" w:cs="Times New Roman"/>
          <w:sz w:val="28"/>
          <w:szCs w:val="28"/>
        </w:rPr>
      </w:pPr>
      <w:r w:rsidRPr="00A0418F">
        <w:rPr>
          <w:rFonts w:ascii="Times New Roman" w:hAnsi="Times New Roman" w:cs="Times New Roman"/>
        </w:rPr>
        <w:t>КАК ПОБЕДИТЬ ПАМЯТОЗЛОБИЕ</w:t>
      </w:r>
      <w:r w:rsidRPr="000F4F16">
        <w:rPr>
          <w:rFonts w:ascii="Times New Roman" w:hAnsi="Times New Roman" w:cs="Times New Roman"/>
          <w:sz w:val="28"/>
          <w:szCs w:val="28"/>
        </w:rPr>
        <w:t>?</w:t>
      </w:r>
    </w:p>
    <w:p w:rsidR="00A76B79" w:rsidRPr="00A0418F" w:rsidRDefault="00A76B79" w:rsidP="00A76B79">
      <w:pPr>
        <w:rPr>
          <w:rFonts w:ascii="Times New Roman" w:hAnsi="Times New Roman" w:cs="Times New Roman"/>
          <w:sz w:val="16"/>
          <w:szCs w:val="16"/>
        </w:rPr>
      </w:pPr>
      <w:r w:rsidRPr="000F4F16">
        <w:rPr>
          <w:rFonts w:ascii="Times New Roman" w:hAnsi="Times New Roman" w:cs="Times New Roman"/>
          <w:sz w:val="28"/>
          <w:szCs w:val="28"/>
        </w:rPr>
        <w:t xml:space="preserve">«Каким средством можно получить исцеление от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памятозлобия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? — Молясь от всего сердца </w:t>
      </w:r>
      <w:proofErr w:type="gramStart"/>
      <w:r w:rsidRPr="000F4F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4F16">
        <w:rPr>
          <w:rFonts w:ascii="Times New Roman" w:hAnsi="Times New Roman" w:cs="Times New Roman"/>
          <w:sz w:val="28"/>
          <w:szCs w:val="28"/>
        </w:rPr>
        <w:t xml:space="preserve"> оскорбившем и говоря: «Боже! помоги брату и мне молитв </w:t>
      </w:r>
      <w:proofErr w:type="gramStart"/>
      <w:r w:rsidRPr="000F4F16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0F4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F1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0F4F16">
        <w:rPr>
          <w:rFonts w:ascii="Times New Roman" w:hAnsi="Times New Roman" w:cs="Times New Roman"/>
          <w:sz w:val="28"/>
          <w:szCs w:val="28"/>
        </w:rPr>
        <w:t xml:space="preserve">». Таким </w:t>
      </w:r>
      <w:proofErr w:type="gramStart"/>
      <w:r w:rsidRPr="000F4F1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F4F16">
        <w:rPr>
          <w:rFonts w:ascii="Times New Roman" w:hAnsi="Times New Roman" w:cs="Times New Roman"/>
          <w:sz w:val="28"/>
          <w:szCs w:val="28"/>
        </w:rPr>
        <w:t xml:space="preserve"> страждущий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памятозлобием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, во-первых, молится за брата своего, что служит знамением милования и любви, во-вторых,  смиряется пред братом, прося себе помощи ради молитв его. Где присутствуют милость, любовь и смирение, возможет ли там развиться ярость или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памятозлобие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, или какая другая страсть? Справедливо сказал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авва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Зосима: «Если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диавол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, пригласив к содействию себе всех демонов, приведет в действие все ухищрения злобы своей, то от смирения заповеди Христовой упразднится и сокрушится коварство его, каково бы оно ни было». И другой старец сказал: «Молящийся за врага будет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непамятозлобен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». Вникнув основательно в то, что слышите, исполняйте на деле. Говорю истину: если не будете исполнять на деле, то не возможете научиться от одного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слов. Кто, желая научиться какому-либо художеству, научается ему от одного объяснения словами? Непременно он принимается за самое упражнение в деле; </w:t>
      </w:r>
      <w:proofErr w:type="gramStart"/>
      <w:r w:rsidRPr="000F4F16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0F4F16">
        <w:rPr>
          <w:rFonts w:ascii="Times New Roman" w:hAnsi="Times New Roman" w:cs="Times New Roman"/>
          <w:sz w:val="28"/>
          <w:szCs w:val="28"/>
        </w:rPr>
        <w:t xml:space="preserve"> упражнение его сопряжено с погрешностями: он и делает и портит свое дело; но постоянно трудясь и терпя, мало-помалу научается художеству, при помощи Бога,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прозирающего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на труд и произволение его. Мы же, не принимаясь за дело, хотим изучить художество,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превысшее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всех художеств, от одного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>? Возможно ли это? Братия! доколе имеем время, будем внимать себе и трудиться тщательно»</w:t>
      </w:r>
      <w:r w:rsidR="00A04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 xml:space="preserve">[ </w:t>
      </w:r>
      <w:proofErr w:type="gramEnd"/>
      <w:r w:rsidRPr="00A0418F">
        <w:rPr>
          <w:rFonts w:ascii="Times New Roman" w:hAnsi="Times New Roman" w:cs="Times New Roman"/>
          <w:b/>
          <w:sz w:val="16"/>
          <w:szCs w:val="16"/>
        </w:rPr>
        <w:t xml:space="preserve">Поучение </w:t>
      </w:r>
      <w:proofErr w:type="spellStart"/>
      <w:r w:rsidRPr="00A0418F">
        <w:rPr>
          <w:rFonts w:ascii="Times New Roman" w:hAnsi="Times New Roman" w:cs="Times New Roman"/>
          <w:b/>
          <w:sz w:val="16"/>
          <w:szCs w:val="16"/>
        </w:rPr>
        <w:t>осьмое</w:t>
      </w:r>
      <w:proofErr w:type="spellEnd"/>
      <w:r w:rsidRPr="00A0418F">
        <w:rPr>
          <w:rFonts w:ascii="Times New Roman" w:hAnsi="Times New Roman" w:cs="Times New Roman"/>
          <w:b/>
          <w:sz w:val="16"/>
          <w:szCs w:val="16"/>
        </w:rPr>
        <w:t xml:space="preserve">. О </w:t>
      </w:r>
      <w:proofErr w:type="spellStart"/>
      <w:r w:rsidRPr="00A0418F">
        <w:rPr>
          <w:rFonts w:ascii="Times New Roman" w:hAnsi="Times New Roman" w:cs="Times New Roman"/>
          <w:b/>
          <w:sz w:val="16"/>
          <w:szCs w:val="16"/>
        </w:rPr>
        <w:t>памятозлобии</w:t>
      </w:r>
      <w:proofErr w:type="spellEnd"/>
      <w:r w:rsidRPr="00A0418F">
        <w:rPr>
          <w:rFonts w:ascii="Times New Roman" w:hAnsi="Times New Roman" w:cs="Times New Roman"/>
          <w:b/>
          <w:sz w:val="16"/>
          <w:szCs w:val="16"/>
        </w:rPr>
        <w:t>.</w:t>
      </w:r>
      <w:r w:rsidRPr="00A0418F">
        <w:rPr>
          <w:rFonts w:ascii="Times New Roman" w:hAnsi="Times New Roman" w:cs="Times New Roman"/>
          <w:sz w:val="16"/>
          <w:szCs w:val="16"/>
        </w:rPr>
        <w:t>]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>ВВА ДОРОФЕЙ</w:t>
      </w:r>
      <w:r w:rsidR="00A0418F"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          </w:t>
      </w:r>
      <w:r w:rsidRPr="00A0418F">
        <w:rPr>
          <w:rFonts w:ascii="Times New Roman" w:hAnsi="Times New Roman" w:cs="Times New Roman"/>
          <w:sz w:val="16"/>
          <w:szCs w:val="16"/>
        </w:rPr>
        <w:t>СТР.247.Т.5. СВ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>ГНАТИЙ БРЯНЧАНИНОВ</w:t>
      </w:r>
    </w:p>
    <w:p w:rsidR="007F4B91" w:rsidRPr="00A0418F" w:rsidRDefault="007F4B91" w:rsidP="007F4B91">
      <w:pPr>
        <w:rPr>
          <w:rFonts w:ascii="Times New Roman" w:hAnsi="Times New Roman" w:cs="Times New Roman"/>
          <w:b/>
          <w:sz w:val="24"/>
          <w:szCs w:val="24"/>
        </w:rPr>
      </w:pPr>
      <w:r w:rsidRPr="00A0418F">
        <w:rPr>
          <w:rFonts w:ascii="Times New Roman" w:hAnsi="Times New Roman" w:cs="Times New Roman"/>
          <w:b/>
          <w:sz w:val="24"/>
          <w:szCs w:val="24"/>
        </w:rPr>
        <w:t>КАК ПЕРЕСТАТЬ НЕНАВИДИТЬ?</w:t>
      </w:r>
    </w:p>
    <w:p w:rsidR="007F4B91" w:rsidRPr="00A0418F" w:rsidRDefault="007F4B91" w:rsidP="007F4B91">
      <w:pPr>
        <w:rPr>
          <w:rFonts w:ascii="Times New Roman" w:hAnsi="Times New Roman" w:cs="Times New Roman"/>
          <w:sz w:val="16"/>
          <w:szCs w:val="16"/>
        </w:rPr>
      </w:pPr>
      <w:r w:rsidRPr="000F4F16">
        <w:rPr>
          <w:rFonts w:ascii="Times New Roman" w:hAnsi="Times New Roman" w:cs="Times New Roman"/>
          <w:sz w:val="28"/>
          <w:szCs w:val="28"/>
        </w:rPr>
        <w:t xml:space="preserve">«Будем тщательно рассматривать себя, чтоб не иметь ненависти или вражды, при которых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благоугождение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Богу невозможно»</w:t>
      </w:r>
      <w:r w:rsidR="00A04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 xml:space="preserve">[ </w:t>
      </w:r>
      <w:proofErr w:type="gramEnd"/>
      <w:r w:rsidRPr="00A0418F">
        <w:rPr>
          <w:rFonts w:ascii="Times New Roman" w:hAnsi="Times New Roman" w:cs="Times New Roman"/>
          <w:b/>
          <w:sz w:val="16"/>
          <w:szCs w:val="16"/>
        </w:rPr>
        <w:t>Слово 12.</w:t>
      </w:r>
      <w:r w:rsidRPr="00A0418F">
        <w:rPr>
          <w:rFonts w:ascii="Times New Roman" w:hAnsi="Times New Roman" w:cs="Times New Roman"/>
          <w:sz w:val="16"/>
          <w:szCs w:val="16"/>
        </w:rPr>
        <w:t>]ИСАИЯ ОТШЕЛЬНИК</w:t>
      </w:r>
    </w:p>
    <w:p w:rsidR="007F4B91" w:rsidRPr="00A0418F" w:rsidRDefault="007F4B91" w:rsidP="007F4B91">
      <w:pPr>
        <w:rPr>
          <w:rFonts w:ascii="Times New Roman" w:hAnsi="Times New Roman" w:cs="Times New Roman"/>
          <w:sz w:val="16"/>
          <w:szCs w:val="16"/>
        </w:rPr>
      </w:pPr>
      <w:r w:rsidRPr="00A0418F">
        <w:rPr>
          <w:rFonts w:ascii="Times New Roman" w:hAnsi="Times New Roman" w:cs="Times New Roman"/>
          <w:sz w:val="16"/>
          <w:szCs w:val="16"/>
        </w:rPr>
        <w:t>СТР.254.Т.5.ИГНАТИЙ БРЯНЧАНИНОВ</w:t>
      </w:r>
    </w:p>
    <w:p w:rsidR="00C21514" w:rsidRPr="000F4F16" w:rsidRDefault="00C21514" w:rsidP="00C215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4F16">
        <w:rPr>
          <w:rFonts w:ascii="Times New Roman" w:hAnsi="Times New Roman" w:cs="Times New Roman"/>
          <w:sz w:val="28"/>
          <w:szCs w:val="28"/>
        </w:rPr>
        <w:t>Сердце, зараженное злобою и неспособное к заповедуемой Евангелием любви к врагам, должно врачевать теми средствами, на которые указал Господь: должно молиться за врагов, отнюдь не осуждать их, не подвергать злоречию, говорить о них доброе, по силе благодетельствовать им. Этим действием погашают ненависть, когда она возгорится в сердце, содержат ее постоянно обузданною, значительно ослабляют ее.</w:t>
      </w:r>
      <w:proofErr w:type="gramEnd"/>
      <w:r w:rsidRPr="000F4F16">
        <w:rPr>
          <w:rFonts w:ascii="Times New Roman" w:hAnsi="Times New Roman" w:cs="Times New Roman"/>
          <w:sz w:val="28"/>
          <w:szCs w:val="28"/>
        </w:rPr>
        <w:t xml:space="preserve"> Но полное искоренение злобы совершается действием Божественной благодати.</w:t>
      </w:r>
    </w:p>
    <w:p w:rsidR="00C21514" w:rsidRPr="00A0418F" w:rsidRDefault="00C21514" w:rsidP="007F4B91">
      <w:pPr>
        <w:rPr>
          <w:rFonts w:ascii="Times New Roman" w:hAnsi="Times New Roman" w:cs="Times New Roman"/>
          <w:sz w:val="16"/>
          <w:szCs w:val="16"/>
        </w:rPr>
      </w:pPr>
      <w:r w:rsidRPr="00A0418F">
        <w:rPr>
          <w:rFonts w:ascii="Times New Roman" w:hAnsi="Times New Roman" w:cs="Times New Roman"/>
          <w:sz w:val="16"/>
          <w:szCs w:val="16"/>
        </w:rPr>
        <w:t>Стр.583.т.1. св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>гнатий Брянчанинов</w:t>
      </w:r>
    </w:p>
    <w:p w:rsidR="002D363E" w:rsidRPr="000F4F16" w:rsidRDefault="002D363E" w:rsidP="000F4F1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16">
        <w:rPr>
          <w:rFonts w:ascii="Times New Roman" w:hAnsi="Times New Roman" w:cs="Times New Roman"/>
          <w:sz w:val="28"/>
          <w:szCs w:val="28"/>
        </w:rPr>
        <w:lastRenderedPageBreak/>
        <w:t>Не думай об одних обидах, но вспомни вместе и о добре, какое ты когда-нибудь получил от</w:t>
      </w:r>
      <w:r w:rsidR="000F4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F16">
        <w:rPr>
          <w:rFonts w:ascii="Times New Roman" w:hAnsi="Times New Roman" w:cs="Times New Roman"/>
          <w:sz w:val="28"/>
          <w:szCs w:val="28"/>
        </w:rPr>
        <w:t>обидевшего</w:t>
      </w:r>
      <w:proofErr w:type="gramEnd"/>
      <w:r w:rsidRPr="000F4F16">
        <w:rPr>
          <w:rFonts w:ascii="Times New Roman" w:hAnsi="Times New Roman" w:cs="Times New Roman"/>
          <w:sz w:val="28"/>
          <w:szCs w:val="28"/>
        </w:rPr>
        <w:t>; и тотчас станешь кротким. Особенно же и, прежде всего, приведи на мысль</w:t>
      </w:r>
      <w:r w:rsidR="000F4F16">
        <w:rPr>
          <w:rFonts w:ascii="Times New Roman" w:hAnsi="Times New Roman" w:cs="Times New Roman"/>
          <w:sz w:val="28"/>
          <w:szCs w:val="28"/>
        </w:rPr>
        <w:t xml:space="preserve"> </w:t>
      </w:r>
      <w:r w:rsidRPr="000F4F16">
        <w:rPr>
          <w:rFonts w:ascii="Times New Roman" w:hAnsi="Times New Roman" w:cs="Times New Roman"/>
          <w:sz w:val="28"/>
          <w:szCs w:val="28"/>
        </w:rPr>
        <w:t xml:space="preserve">страх Божий, и вскоре </w:t>
      </w:r>
      <w:proofErr w:type="gramStart"/>
      <w:r w:rsidRPr="000F4F16">
        <w:rPr>
          <w:rFonts w:ascii="Times New Roman" w:hAnsi="Times New Roman" w:cs="Times New Roman"/>
          <w:sz w:val="28"/>
          <w:szCs w:val="28"/>
        </w:rPr>
        <w:t>сделаешься</w:t>
      </w:r>
      <w:proofErr w:type="gramEnd"/>
      <w:r w:rsidRPr="000F4F16">
        <w:rPr>
          <w:rFonts w:ascii="Times New Roman" w:hAnsi="Times New Roman" w:cs="Times New Roman"/>
          <w:sz w:val="28"/>
          <w:szCs w:val="28"/>
        </w:rPr>
        <w:t xml:space="preserve"> умерен и покоен.</w:t>
      </w:r>
    </w:p>
    <w:p w:rsidR="002D363E" w:rsidRPr="000F4F16" w:rsidRDefault="002D363E" w:rsidP="000F4F1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16">
        <w:rPr>
          <w:rFonts w:ascii="Times New Roman" w:hAnsi="Times New Roman" w:cs="Times New Roman"/>
          <w:sz w:val="28"/>
          <w:szCs w:val="28"/>
        </w:rPr>
        <w:t>Кроме того, возьми пример в этом случае и с рабов своих. Когда видишь, что ты</w:t>
      </w:r>
    </w:p>
    <w:p w:rsidR="002D363E" w:rsidRPr="000F4F16" w:rsidRDefault="002D363E" w:rsidP="000F4F1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16">
        <w:rPr>
          <w:rFonts w:ascii="Times New Roman" w:hAnsi="Times New Roman" w:cs="Times New Roman"/>
          <w:sz w:val="28"/>
          <w:szCs w:val="28"/>
        </w:rPr>
        <w:t>бранишься с кем-нибудь из них, а тот молчит, то представь, что можно быть</w:t>
      </w:r>
    </w:p>
    <w:p w:rsidR="002D363E" w:rsidRPr="000F4F16" w:rsidRDefault="002D363E" w:rsidP="000F4F1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16">
        <w:rPr>
          <w:rFonts w:ascii="Times New Roman" w:hAnsi="Times New Roman" w:cs="Times New Roman"/>
          <w:sz w:val="28"/>
          <w:szCs w:val="28"/>
        </w:rPr>
        <w:t>благоразумнее, и укори себя за свое раздражение. Во время самых обид приучайся не</w:t>
      </w:r>
    </w:p>
    <w:p w:rsidR="002D363E" w:rsidRPr="000F4F16" w:rsidRDefault="002D363E" w:rsidP="000F4F1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16">
        <w:rPr>
          <w:rFonts w:ascii="Times New Roman" w:hAnsi="Times New Roman" w:cs="Times New Roman"/>
          <w:sz w:val="28"/>
          <w:szCs w:val="28"/>
        </w:rPr>
        <w:t xml:space="preserve">оскорблять </w:t>
      </w:r>
      <w:proofErr w:type="gramStart"/>
      <w:r w:rsidRPr="000F4F1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0F4F16">
        <w:rPr>
          <w:rFonts w:ascii="Times New Roman" w:hAnsi="Times New Roman" w:cs="Times New Roman"/>
          <w:sz w:val="28"/>
          <w:szCs w:val="28"/>
        </w:rPr>
        <w:t>, и тогда, будучи оскорбляем, не будешь чувствовать скорби.</w:t>
      </w:r>
    </w:p>
    <w:p w:rsidR="002D363E" w:rsidRPr="000F4F16" w:rsidRDefault="002D363E" w:rsidP="000F4F1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16">
        <w:rPr>
          <w:rFonts w:ascii="Times New Roman" w:hAnsi="Times New Roman" w:cs="Times New Roman"/>
          <w:sz w:val="28"/>
          <w:szCs w:val="28"/>
        </w:rPr>
        <w:t>Представь, что обижающий тебя в исступлении и не в своем уме, и тогда не будешь</w:t>
      </w:r>
    </w:p>
    <w:p w:rsidR="002D363E" w:rsidRPr="00A0418F" w:rsidRDefault="002D363E" w:rsidP="00A0418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16">
        <w:rPr>
          <w:rFonts w:ascii="Times New Roman" w:hAnsi="Times New Roman" w:cs="Times New Roman"/>
          <w:sz w:val="28"/>
          <w:szCs w:val="28"/>
        </w:rPr>
        <w:t>досадовать на обиду.</w:t>
      </w:r>
      <w:r w:rsidR="00A0418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0418F">
        <w:rPr>
          <w:rFonts w:ascii="Times New Roman" w:hAnsi="Times New Roman" w:cs="Times New Roman"/>
          <w:sz w:val="16"/>
          <w:szCs w:val="16"/>
        </w:rPr>
        <w:t>СТР.596.ГЛ.87.</w:t>
      </w:r>
      <w:bookmarkStart w:id="0" w:name="_GoBack"/>
      <w:bookmarkEnd w:id="0"/>
      <w:r w:rsidRPr="00A0418F">
        <w:rPr>
          <w:rFonts w:ascii="Times New Roman" w:hAnsi="Times New Roman" w:cs="Times New Roman"/>
          <w:sz w:val="16"/>
          <w:szCs w:val="16"/>
        </w:rPr>
        <w:t>толк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>а евангелие от Матфея Иоанна Златоуста</w:t>
      </w:r>
    </w:p>
    <w:p w:rsidR="00752CBF" w:rsidRDefault="00752CBF" w:rsidP="00752CBF">
      <w:pPr>
        <w:rPr>
          <w:b/>
        </w:rPr>
      </w:pPr>
    </w:p>
    <w:p w:rsidR="00752CBF" w:rsidRPr="00752CBF" w:rsidRDefault="00752CBF" w:rsidP="00752CBF">
      <w:pPr>
        <w:rPr>
          <w:rFonts w:ascii="Times New Roman" w:hAnsi="Times New Roman" w:cs="Times New Roman"/>
          <w:b/>
          <w:sz w:val="28"/>
          <w:szCs w:val="28"/>
        </w:rPr>
      </w:pPr>
      <w:r w:rsidRPr="00752CBF">
        <w:rPr>
          <w:rFonts w:ascii="Times New Roman" w:hAnsi="Times New Roman" w:cs="Times New Roman"/>
          <w:b/>
          <w:sz w:val="28"/>
          <w:szCs w:val="28"/>
        </w:rPr>
        <w:t>О безропотном перенесении обид</w:t>
      </w:r>
    </w:p>
    <w:p w:rsidR="00752CBF" w:rsidRPr="00752CBF" w:rsidRDefault="00752CBF" w:rsidP="00752CBF">
      <w:pPr>
        <w:rPr>
          <w:rFonts w:ascii="Times New Roman" w:hAnsi="Times New Roman" w:cs="Times New Roman"/>
          <w:sz w:val="28"/>
          <w:szCs w:val="28"/>
        </w:rPr>
      </w:pPr>
      <w:r w:rsidRPr="00752CBF">
        <w:rPr>
          <w:rFonts w:ascii="Times New Roman" w:hAnsi="Times New Roman" w:cs="Times New Roman"/>
          <w:sz w:val="28"/>
          <w:szCs w:val="28"/>
        </w:rPr>
        <w:t xml:space="preserve">Смотри, сколько получаешь ты пользы, перенося безропотно обиды от врагов: первая и важнейшая — отпущение грехов; вторая — терпение и великодушие; третья — кротость и человеколюбие, так как тот, кто не способен гневаться </w:t>
      </w:r>
      <w:proofErr w:type="gramStart"/>
      <w:r w:rsidRPr="00752C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2CBF">
        <w:rPr>
          <w:rFonts w:ascii="Times New Roman" w:hAnsi="Times New Roman" w:cs="Times New Roman"/>
          <w:sz w:val="28"/>
          <w:szCs w:val="28"/>
        </w:rPr>
        <w:t xml:space="preserve"> оскорбляющих его, тем более будет кроток в отношении к любящим его; четвертая — совершенное истребление гнева, с чем никакое благо не может сравняться, так как </w:t>
      </w:r>
      <w:proofErr w:type="gramStart"/>
      <w:r w:rsidRPr="00752CBF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752CBF">
        <w:rPr>
          <w:rFonts w:ascii="Times New Roman" w:hAnsi="Times New Roman" w:cs="Times New Roman"/>
          <w:sz w:val="28"/>
          <w:szCs w:val="28"/>
        </w:rPr>
        <w:t xml:space="preserve"> от гнева без сомнения свободен и от неприятностей, с ним соединенных, и не проводит жизни в напрасных огорчениях и муках. Не </w:t>
      </w:r>
      <w:proofErr w:type="gramStart"/>
      <w:r w:rsidRPr="00752CBF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752CBF">
        <w:rPr>
          <w:rFonts w:ascii="Times New Roman" w:hAnsi="Times New Roman" w:cs="Times New Roman"/>
          <w:sz w:val="28"/>
          <w:szCs w:val="28"/>
        </w:rPr>
        <w:t xml:space="preserve"> враждовать не знает и печали, но наслаждается радостью и другими бесчисленными благами. Итак, ненавидя других, мы сами себя наказываем, равно как любя других, благодетельствуем сами себе.</w:t>
      </w:r>
    </w:p>
    <w:p w:rsidR="00752CBF" w:rsidRPr="00A0418F" w:rsidRDefault="00752CBF" w:rsidP="00752CBF">
      <w:pPr>
        <w:rPr>
          <w:rFonts w:ascii="Times New Roman" w:hAnsi="Times New Roman" w:cs="Times New Roman"/>
          <w:sz w:val="16"/>
          <w:szCs w:val="16"/>
        </w:rPr>
      </w:pPr>
      <w:r w:rsidRPr="00A0418F">
        <w:rPr>
          <w:rFonts w:ascii="Times New Roman" w:hAnsi="Times New Roman" w:cs="Times New Roman"/>
          <w:sz w:val="16"/>
          <w:szCs w:val="16"/>
        </w:rPr>
        <w:t>СТР.242.гл.61.св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 xml:space="preserve">оанн Златоуст </w:t>
      </w:r>
      <w:proofErr w:type="spellStart"/>
      <w:r w:rsidRPr="00A0418F">
        <w:rPr>
          <w:rFonts w:ascii="Times New Roman" w:hAnsi="Times New Roman" w:cs="Times New Roman"/>
          <w:sz w:val="16"/>
          <w:szCs w:val="16"/>
        </w:rPr>
        <w:t>еванг</w:t>
      </w:r>
      <w:proofErr w:type="spellEnd"/>
      <w:r w:rsidRPr="00A0418F">
        <w:rPr>
          <w:rFonts w:ascii="Times New Roman" w:hAnsi="Times New Roman" w:cs="Times New Roman"/>
          <w:sz w:val="16"/>
          <w:szCs w:val="16"/>
        </w:rPr>
        <w:t>. От Матфея.</w:t>
      </w:r>
    </w:p>
    <w:p w:rsidR="00A76B79" w:rsidRPr="00A0418F" w:rsidRDefault="00A76B79" w:rsidP="00A76B79">
      <w:pPr>
        <w:rPr>
          <w:rFonts w:ascii="Times New Roman" w:hAnsi="Times New Roman" w:cs="Times New Roman"/>
          <w:sz w:val="16"/>
          <w:szCs w:val="16"/>
        </w:rPr>
      </w:pPr>
      <w:r w:rsidRPr="000F4F16">
        <w:rPr>
          <w:rFonts w:ascii="Times New Roman" w:hAnsi="Times New Roman" w:cs="Times New Roman"/>
          <w:sz w:val="28"/>
          <w:szCs w:val="28"/>
        </w:rPr>
        <w:t xml:space="preserve">«Познаешь, что избавился от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памятозлобия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— этой внутренней гнилости — не тогда, когда помолишься об оскорбившем; не тогда, когда воздашь ему за зло дарами; ниже тогда, когда пригласишь его к твоей трапезе: познаешь тогда, когда, услышав о его телесном или душевном злоключении, пожалеешь и прослезишься о нем, как бы о себе»</w:t>
      </w:r>
      <w:r w:rsidR="00A04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 xml:space="preserve">[ </w:t>
      </w:r>
      <w:proofErr w:type="gramEnd"/>
      <w:r w:rsidRPr="00A0418F">
        <w:rPr>
          <w:rFonts w:ascii="Times New Roman" w:hAnsi="Times New Roman" w:cs="Times New Roman"/>
          <w:b/>
          <w:sz w:val="16"/>
          <w:szCs w:val="16"/>
        </w:rPr>
        <w:t>Гл. 12.</w:t>
      </w:r>
      <w:r w:rsidRPr="00A0418F">
        <w:rPr>
          <w:rFonts w:ascii="Times New Roman" w:hAnsi="Times New Roman" w:cs="Times New Roman"/>
          <w:sz w:val="16"/>
          <w:szCs w:val="16"/>
        </w:rPr>
        <w:t>].ИОАНН ЛЕСТВИНЧИК</w:t>
      </w:r>
      <w:r w:rsidR="00A041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A0418F">
        <w:rPr>
          <w:rFonts w:ascii="Times New Roman" w:hAnsi="Times New Roman" w:cs="Times New Roman"/>
          <w:sz w:val="16"/>
          <w:szCs w:val="16"/>
        </w:rPr>
        <w:t>СТР.220.Т.5. СВ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>ГНАТИЙ БРЯНЧАНИНОВ</w:t>
      </w:r>
    </w:p>
    <w:p w:rsidR="00F95AAB" w:rsidRPr="000F4F16" w:rsidRDefault="00F95AAB" w:rsidP="00F95AAB">
      <w:pPr>
        <w:rPr>
          <w:rFonts w:ascii="Times New Roman" w:hAnsi="Times New Roman" w:cs="Times New Roman"/>
          <w:sz w:val="28"/>
          <w:szCs w:val="28"/>
        </w:rPr>
      </w:pPr>
      <w:r w:rsidRPr="000F4F16">
        <w:rPr>
          <w:rFonts w:ascii="Times New Roman" w:hAnsi="Times New Roman" w:cs="Times New Roman"/>
          <w:sz w:val="28"/>
          <w:szCs w:val="28"/>
        </w:rPr>
        <w:t>Что для огня – вода, то для гнева кротость и ласковость.</w:t>
      </w:r>
    </w:p>
    <w:p w:rsidR="00F95AAB" w:rsidRPr="00A0418F" w:rsidRDefault="00F95AAB" w:rsidP="00F95AAB">
      <w:pPr>
        <w:rPr>
          <w:rFonts w:ascii="Times New Roman" w:hAnsi="Times New Roman" w:cs="Times New Roman"/>
          <w:sz w:val="16"/>
          <w:szCs w:val="16"/>
        </w:rPr>
      </w:pPr>
      <w:r w:rsidRPr="00A0418F">
        <w:rPr>
          <w:rFonts w:ascii="Times New Roman" w:hAnsi="Times New Roman" w:cs="Times New Roman"/>
          <w:sz w:val="16"/>
          <w:szCs w:val="16"/>
        </w:rPr>
        <w:t xml:space="preserve">СТР.691.НА БЫТИЕ </w:t>
      </w:r>
      <w:proofErr w:type="spellStart"/>
      <w:r w:rsidRPr="00A0418F">
        <w:rPr>
          <w:rFonts w:ascii="Times New Roman" w:hAnsi="Times New Roman" w:cs="Times New Roman"/>
          <w:sz w:val="16"/>
          <w:szCs w:val="16"/>
        </w:rPr>
        <w:t>толк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>оанна</w:t>
      </w:r>
      <w:proofErr w:type="spellEnd"/>
      <w:r w:rsidRPr="00A0418F">
        <w:rPr>
          <w:rFonts w:ascii="Times New Roman" w:hAnsi="Times New Roman" w:cs="Times New Roman"/>
          <w:sz w:val="16"/>
          <w:szCs w:val="16"/>
        </w:rPr>
        <w:t xml:space="preserve"> Златоуста</w:t>
      </w:r>
    </w:p>
    <w:p w:rsidR="00A76B79" w:rsidRPr="000F4F16" w:rsidRDefault="00A76B79" w:rsidP="002D36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713F" w:rsidRPr="000F4F16" w:rsidRDefault="00E9713F" w:rsidP="002D363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F16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Дополнительный материал</w:t>
      </w:r>
    </w:p>
    <w:p w:rsidR="004A4BC7" w:rsidRPr="00A0418F" w:rsidRDefault="004A4BC7" w:rsidP="004A4BC7">
      <w:pPr>
        <w:rPr>
          <w:rFonts w:ascii="Times New Roman" w:hAnsi="Times New Roman" w:cs="Times New Roman"/>
          <w:b/>
          <w:sz w:val="24"/>
          <w:szCs w:val="24"/>
        </w:rPr>
      </w:pPr>
      <w:r w:rsidRPr="00A0418F">
        <w:rPr>
          <w:rFonts w:ascii="Times New Roman" w:hAnsi="Times New Roman" w:cs="Times New Roman"/>
          <w:b/>
          <w:sz w:val="24"/>
          <w:szCs w:val="24"/>
        </w:rPr>
        <w:t>О БЕЗГНЕВИИ</w:t>
      </w:r>
    </w:p>
    <w:p w:rsidR="004A4BC7" w:rsidRPr="00A0418F" w:rsidRDefault="004A4BC7" w:rsidP="004A4BC7">
      <w:pPr>
        <w:rPr>
          <w:rFonts w:ascii="Times New Roman" w:hAnsi="Times New Roman" w:cs="Times New Roman"/>
          <w:sz w:val="16"/>
          <w:szCs w:val="16"/>
        </w:rPr>
      </w:pPr>
      <w:r w:rsidRPr="000F4F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Безгневие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ненасыщаемое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желание бесчестия; оно встречается и в тщеславных людях от непомерного желания похвал человеческих.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Безгневие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есть победа над естеством, потеря ощущения оскорблений, приобретенная подвигами и потами»</w:t>
      </w:r>
      <w:r w:rsidR="00A04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 xml:space="preserve">[ </w:t>
      </w:r>
      <w:proofErr w:type="gramEnd"/>
      <w:r w:rsidRPr="00A0418F">
        <w:rPr>
          <w:rFonts w:ascii="Times New Roman" w:hAnsi="Times New Roman" w:cs="Times New Roman"/>
          <w:b/>
          <w:sz w:val="16"/>
          <w:szCs w:val="16"/>
        </w:rPr>
        <w:t>Гл. 2.</w:t>
      </w:r>
      <w:r w:rsidRPr="00A0418F">
        <w:rPr>
          <w:rFonts w:ascii="Times New Roman" w:hAnsi="Times New Roman" w:cs="Times New Roman"/>
          <w:sz w:val="16"/>
          <w:szCs w:val="16"/>
        </w:rPr>
        <w:t>].</w:t>
      </w:r>
    </w:p>
    <w:p w:rsidR="004A4BC7" w:rsidRPr="00A0418F" w:rsidRDefault="004A4BC7" w:rsidP="004A4BC7">
      <w:pPr>
        <w:rPr>
          <w:rFonts w:ascii="Times New Roman" w:hAnsi="Times New Roman" w:cs="Times New Roman"/>
          <w:sz w:val="16"/>
          <w:szCs w:val="16"/>
        </w:rPr>
      </w:pPr>
      <w:r w:rsidRPr="000F4F16">
        <w:rPr>
          <w:rFonts w:ascii="Times New Roman" w:hAnsi="Times New Roman" w:cs="Times New Roman"/>
          <w:sz w:val="28"/>
          <w:szCs w:val="28"/>
        </w:rPr>
        <w:t xml:space="preserve">«Начало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безгневия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— молчание уст при смущении сердца; средина — молчание помыслов при тонком смущении души; конец же — тишина при веянии нечистых </w:t>
      </w:r>
      <w:r w:rsidRPr="000F4F16">
        <w:rPr>
          <w:rFonts w:ascii="Times New Roman" w:hAnsi="Times New Roman" w:cs="Times New Roman"/>
          <w:sz w:val="28"/>
          <w:szCs w:val="28"/>
        </w:rPr>
        <w:lastRenderedPageBreak/>
        <w:t xml:space="preserve">ветров, насажденная и утвержденная в душе благочестивым навыком и Божественною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благодатию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>»</w:t>
      </w:r>
      <w:r w:rsidR="00A04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 xml:space="preserve">[ </w:t>
      </w:r>
      <w:proofErr w:type="gramEnd"/>
      <w:r w:rsidRPr="00A0418F">
        <w:rPr>
          <w:rFonts w:ascii="Times New Roman" w:hAnsi="Times New Roman" w:cs="Times New Roman"/>
          <w:b/>
          <w:sz w:val="16"/>
          <w:szCs w:val="16"/>
        </w:rPr>
        <w:t>Гл. 4.</w:t>
      </w:r>
      <w:r w:rsidRPr="00A0418F">
        <w:rPr>
          <w:rFonts w:ascii="Times New Roman" w:hAnsi="Times New Roman" w:cs="Times New Roman"/>
          <w:sz w:val="16"/>
          <w:szCs w:val="16"/>
        </w:rPr>
        <w:t>].ИОАНН ЛЕСТВИНЧИК</w:t>
      </w:r>
      <w:r w:rsidR="00A0418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0418F">
        <w:rPr>
          <w:rFonts w:ascii="Times New Roman" w:hAnsi="Times New Roman" w:cs="Times New Roman"/>
          <w:sz w:val="16"/>
          <w:szCs w:val="16"/>
        </w:rPr>
        <w:t>СТР.217.Т.5.</w:t>
      </w:r>
      <w:r w:rsidR="00A0418F" w:rsidRPr="00A0418F">
        <w:rPr>
          <w:rFonts w:ascii="Times New Roman" w:hAnsi="Times New Roman" w:cs="Times New Roman"/>
          <w:sz w:val="28"/>
          <w:szCs w:val="28"/>
        </w:rPr>
        <w:t xml:space="preserve"> </w:t>
      </w:r>
      <w:r w:rsidR="00A0418F" w:rsidRPr="00A0418F">
        <w:rPr>
          <w:rFonts w:ascii="Times New Roman" w:hAnsi="Times New Roman" w:cs="Times New Roman"/>
          <w:sz w:val="16"/>
          <w:szCs w:val="16"/>
        </w:rPr>
        <w:t>СВ</w:t>
      </w:r>
      <w:proofErr w:type="gramStart"/>
      <w:r w:rsidR="00A0418F" w:rsidRPr="00A0418F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="00A0418F" w:rsidRPr="00A0418F">
        <w:rPr>
          <w:rFonts w:ascii="Times New Roman" w:hAnsi="Times New Roman" w:cs="Times New Roman"/>
          <w:sz w:val="16"/>
          <w:szCs w:val="16"/>
        </w:rPr>
        <w:t>ГНАТИЙ БРЯНЧАНИНОВ</w:t>
      </w:r>
    </w:p>
    <w:p w:rsidR="004A4BC7" w:rsidRPr="00A0418F" w:rsidRDefault="004A4BC7" w:rsidP="004A4BC7">
      <w:pPr>
        <w:rPr>
          <w:rFonts w:ascii="Times New Roman" w:hAnsi="Times New Roman" w:cs="Times New Roman"/>
          <w:sz w:val="16"/>
          <w:szCs w:val="16"/>
        </w:rPr>
      </w:pPr>
      <w:r w:rsidRPr="000F4F16">
        <w:rPr>
          <w:rFonts w:ascii="Times New Roman" w:hAnsi="Times New Roman" w:cs="Times New Roman"/>
          <w:sz w:val="28"/>
          <w:szCs w:val="28"/>
        </w:rPr>
        <w:t xml:space="preserve">«Начало блаженного незлобия заключается в том, чтоб претерпевать бесчестия с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горестию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болезнию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 xml:space="preserve"> души; средина — в том, чтоб пребывать в них без печали; совершенство, если только оно есть, — в том, чтоб поношения вменять в </w:t>
      </w:r>
      <w:proofErr w:type="spellStart"/>
      <w:r w:rsidRPr="000F4F16">
        <w:rPr>
          <w:rFonts w:ascii="Times New Roman" w:hAnsi="Times New Roman" w:cs="Times New Roman"/>
          <w:sz w:val="28"/>
          <w:szCs w:val="28"/>
        </w:rPr>
        <w:t>благохваления</w:t>
      </w:r>
      <w:proofErr w:type="spellEnd"/>
      <w:r w:rsidRPr="000F4F16">
        <w:rPr>
          <w:rFonts w:ascii="Times New Roman" w:hAnsi="Times New Roman" w:cs="Times New Roman"/>
          <w:sz w:val="28"/>
          <w:szCs w:val="28"/>
        </w:rPr>
        <w:t>»</w:t>
      </w:r>
      <w:r w:rsidR="00A04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 xml:space="preserve">[ </w:t>
      </w:r>
      <w:proofErr w:type="gramEnd"/>
      <w:r w:rsidRPr="00A0418F">
        <w:rPr>
          <w:rFonts w:ascii="Times New Roman" w:hAnsi="Times New Roman" w:cs="Times New Roman"/>
          <w:b/>
          <w:sz w:val="16"/>
          <w:szCs w:val="16"/>
        </w:rPr>
        <w:t>Гл. 23.</w:t>
      </w:r>
      <w:r w:rsidRPr="00A0418F">
        <w:rPr>
          <w:rFonts w:ascii="Times New Roman" w:hAnsi="Times New Roman" w:cs="Times New Roman"/>
          <w:sz w:val="16"/>
          <w:szCs w:val="16"/>
        </w:rPr>
        <w:t>]. ИОАНН ЛЕСТВИНЧИК</w:t>
      </w:r>
      <w:r w:rsidR="00A0418F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A0418F">
        <w:rPr>
          <w:rFonts w:ascii="Times New Roman" w:hAnsi="Times New Roman" w:cs="Times New Roman"/>
          <w:sz w:val="16"/>
          <w:szCs w:val="16"/>
        </w:rPr>
        <w:t>СТР.219.Т.5.СВ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>ГНАТИЙ БРЯНЧАНИНОВ</w:t>
      </w:r>
    </w:p>
    <w:p w:rsidR="009D0087" w:rsidRPr="00A0418F" w:rsidRDefault="009D0087" w:rsidP="009D0087">
      <w:pPr>
        <w:rPr>
          <w:rFonts w:ascii="Times New Roman" w:hAnsi="Times New Roman" w:cs="Times New Roman"/>
          <w:sz w:val="28"/>
          <w:szCs w:val="28"/>
        </w:rPr>
      </w:pPr>
      <w:r w:rsidRPr="000F4F16">
        <w:rPr>
          <w:rFonts w:ascii="Times New Roman" w:hAnsi="Times New Roman" w:cs="Times New Roman"/>
          <w:sz w:val="28"/>
          <w:szCs w:val="28"/>
        </w:rPr>
        <w:t xml:space="preserve">Научимся же из сказанного уступчивости и кротости Спасителя: «научитесь от Меня, ибо Я кроток и смирен сердцем» (Матф.11:29), — и отвергнем всякую гневливость. Восстанет ли кто против нас, - мы будем смиренны. Станет ли кто поступать с нами нагло, — мы будем услужливы. Будет ли кто язвить и терзать нас насмешками и ругательствами, — не будем отвечать тем же, чтобы мщением за себя не погубить себя. Гнев есть зверь, зверь жестокий и лютый. Чтобы укротить его, будем припевать себе стихи из божественного Писания и говорить: «прах ты» и «пепел» (Быт. 3:19;18:27), и: «что гордится земля и пепел» (Сир.10:9), также: «движение гнева есть падение для человека» (Сир.1:22), и еще: «муж гневливый не благовиден» (Прит.11:25). Подлинно нет ничего хуже, ничего безобразнее гневного лица; если же — лица, то тем более — души. Как тогда когда разрывают грязь, обыкновенно бывает зловоние, так и тогда, когда душа возмущается гневом, появляется великое безобразие. Но не могу, скажешь, вынести поношения от врагов. Отчего же, — скажи? Если враг сказал правду, то, еще прежде его, тебе самому следовало бы укорить себя, и ты должен благодарить его за обличение; если же ложь, не обращай на то внимания. Он назвал тебя нищим, — посмейся этому. Назвал низким или бессмысленным, - пожалей о нем, потому что, кто скажет «брату своему: „безумный“, подлежит геенне огненной„ (Матф.5:22). Итак, когда кто станет поносить тебя, помысли о том наказании, которому он подлежит, — и не только не будешь гневаться, но и прольешь слезы. Никто не сердится на одержимых лихорадкой или горячкой, но все жалеют о подобных людях и плачут. А такова и душа разгневанная. Если же хочешь и отомстить, смолчи, — и тем нанесешь врагу смертельный удар. Если же будешь отвечать на укоризну укоризною, то зажжешь огонь. Но присутствующие, скажешь, будут обвинять в малодушии, если стану молчать. Не в малодушии будут обвинять, а подивятся любомудрию. Если же ты, подвергшись поношению, станешь огорчаться, то чрез это будешь поносить сам себя, потому что заставишь думать, что сказанное о тебе справедливо. Отчего, скажи мне, богач смеется, кода слышит, что его называют нищим? Не оттого ли, что не сознает за собою нищеты? Так и мы, если на бранные слова будем отвечать более смехом, чрез то представим величайшее доказательство, что мы не сознаем за собою того, в чем укоряют нас. Притом же, доколе нам бояться суждений людских? Доколе презирать общего всем Владыку и прилепляться к плоти? “Если между вами зависть, споры и разногласия, то не плотские ли вы» (1Кор.3:3)? Будем же духовными и обуздаем этого страшного зверя. Между гневом и бешенством, </w:t>
      </w:r>
      <w:r w:rsidRPr="000F4F16">
        <w:rPr>
          <w:rFonts w:ascii="Times New Roman" w:hAnsi="Times New Roman" w:cs="Times New Roman"/>
          <w:sz w:val="28"/>
          <w:szCs w:val="28"/>
        </w:rPr>
        <w:lastRenderedPageBreak/>
        <w:t xml:space="preserve">нет никакого различия; гнев есть тоже беснование, только временное, или даже и хуже беснования. </w:t>
      </w:r>
      <w:proofErr w:type="gramStart"/>
      <w:r w:rsidRPr="000F4F16">
        <w:rPr>
          <w:rFonts w:ascii="Times New Roman" w:hAnsi="Times New Roman" w:cs="Times New Roman"/>
          <w:sz w:val="28"/>
          <w:szCs w:val="28"/>
        </w:rPr>
        <w:t>Бесноватый</w:t>
      </w:r>
      <w:proofErr w:type="gramEnd"/>
      <w:r w:rsidRPr="000F4F16">
        <w:rPr>
          <w:rFonts w:ascii="Times New Roman" w:hAnsi="Times New Roman" w:cs="Times New Roman"/>
          <w:sz w:val="28"/>
          <w:szCs w:val="28"/>
        </w:rPr>
        <w:t xml:space="preserve"> может еще получить прощение; а гневающийся подвергнется тысяче мучений, как добровольно стремящийся в бездну погибели. Да и прежде будущей геенны, он уже здесь терпит наказание, так как во всю ночь и во весь день носит в помыслах души своей непрестанное смятение и незатихающую бурю. </w:t>
      </w:r>
      <w:proofErr w:type="gramStart"/>
      <w:r w:rsidRPr="000F4F16">
        <w:rPr>
          <w:rFonts w:ascii="Times New Roman" w:hAnsi="Times New Roman" w:cs="Times New Roman"/>
          <w:sz w:val="28"/>
          <w:szCs w:val="28"/>
        </w:rPr>
        <w:t>Итак, чтобы избавиться и наказания в жизни настоящей и мучения в будущей, отринем эту страсть и будем выказывать всякую кротость и уступчивость.</w:t>
      </w:r>
      <w:proofErr w:type="gramEnd"/>
      <w:r w:rsidRPr="000F4F16">
        <w:rPr>
          <w:rFonts w:ascii="Times New Roman" w:hAnsi="Times New Roman" w:cs="Times New Roman"/>
          <w:sz w:val="28"/>
          <w:szCs w:val="28"/>
        </w:rPr>
        <w:t xml:space="preserve"> Чрез это мы обретем покой нашим душа</w:t>
      </w:r>
      <w:r w:rsidR="00A0418F">
        <w:rPr>
          <w:rFonts w:ascii="Times New Roman" w:hAnsi="Times New Roman" w:cs="Times New Roman"/>
          <w:sz w:val="28"/>
          <w:szCs w:val="28"/>
        </w:rPr>
        <w:t>м и здесь и в царствии небесном…</w:t>
      </w:r>
      <w:r w:rsidRPr="000F4F16">
        <w:rPr>
          <w:rFonts w:ascii="Times New Roman" w:hAnsi="Times New Roman" w:cs="Times New Roman"/>
          <w:sz w:val="28"/>
          <w:szCs w:val="28"/>
        </w:rPr>
        <w:t xml:space="preserve"> </w:t>
      </w:r>
      <w:r w:rsidRPr="00A0418F">
        <w:rPr>
          <w:rFonts w:ascii="Times New Roman" w:hAnsi="Times New Roman" w:cs="Times New Roman"/>
          <w:sz w:val="16"/>
          <w:szCs w:val="16"/>
        </w:rPr>
        <w:t xml:space="preserve">Стр.480-82.гл48. </w:t>
      </w:r>
      <w:proofErr w:type="spellStart"/>
      <w:r w:rsidRPr="00A0418F">
        <w:rPr>
          <w:rFonts w:ascii="Times New Roman" w:hAnsi="Times New Roman" w:cs="Times New Roman"/>
          <w:sz w:val="16"/>
          <w:szCs w:val="16"/>
        </w:rPr>
        <w:t>толк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>а</w:t>
      </w:r>
      <w:proofErr w:type="spellEnd"/>
      <w:r w:rsidRPr="00A0418F">
        <w:rPr>
          <w:rFonts w:ascii="Times New Roman" w:hAnsi="Times New Roman" w:cs="Times New Roman"/>
          <w:sz w:val="16"/>
          <w:szCs w:val="16"/>
        </w:rPr>
        <w:t xml:space="preserve"> евангелие от Иоанн. Златоуст.</w:t>
      </w:r>
    </w:p>
    <w:p w:rsidR="00453778" w:rsidRPr="00453778" w:rsidRDefault="00453778" w:rsidP="00453778">
      <w:pPr>
        <w:rPr>
          <w:rFonts w:ascii="Times New Roman" w:hAnsi="Times New Roman" w:cs="Times New Roman"/>
          <w:sz w:val="28"/>
          <w:szCs w:val="28"/>
        </w:rPr>
      </w:pPr>
      <w:r w:rsidRPr="00453778">
        <w:rPr>
          <w:rFonts w:ascii="Times New Roman" w:hAnsi="Times New Roman" w:cs="Times New Roman"/>
          <w:sz w:val="28"/>
          <w:szCs w:val="28"/>
        </w:rPr>
        <w:t xml:space="preserve">Бог ничего, ничего так не ненавидит и (ни от чего так) не отвращается, как от человека злопамятного и постоянно питающего в душе своей вражду к </w:t>
      </w:r>
      <w:proofErr w:type="gramStart"/>
      <w:r w:rsidRPr="00453778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Pr="00453778">
        <w:rPr>
          <w:rFonts w:ascii="Times New Roman" w:hAnsi="Times New Roman" w:cs="Times New Roman"/>
          <w:sz w:val="28"/>
          <w:szCs w:val="28"/>
        </w:rPr>
        <w:t>. Так-то гибелен этот </w:t>
      </w:r>
      <w:hyperlink r:id="rId6" w:history="1">
        <w:r w:rsidRPr="00453778">
          <w:rPr>
            <w:rStyle w:val="a3"/>
            <w:rFonts w:ascii="Times New Roman" w:hAnsi="Times New Roman" w:cs="Times New Roman"/>
            <w:sz w:val="28"/>
            <w:szCs w:val="28"/>
          </w:rPr>
          <w:t>грех</w:t>
        </w:r>
      </w:hyperlink>
      <w:r w:rsidRPr="00453778">
        <w:rPr>
          <w:rFonts w:ascii="Times New Roman" w:hAnsi="Times New Roman" w:cs="Times New Roman"/>
          <w:sz w:val="28"/>
          <w:szCs w:val="28"/>
        </w:rPr>
        <w:t>, что отвращает, от нас и Божие человеколюбие!</w:t>
      </w:r>
    </w:p>
    <w:p w:rsidR="009D0087" w:rsidRPr="00A0418F" w:rsidRDefault="00453778" w:rsidP="004A4BC7">
      <w:pPr>
        <w:rPr>
          <w:rFonts w:ascii="Times New Roman" w:hAnsi="Times New Roman" w:cs="Times New Roman"/>
          <w:sz w:val="16"/>
          <w:szCs w:val="16"/>
        </w:rPr>
      </w:pPr>
      <w:r w:rsidRPr="00A0418F">
        <w:rPr>
          <w:rFonts w:ascii="Times New Roman" w:hAnsi="Times New Roman" w:cs="Times New Roman"/>
          <w:sz w:val="16"/>
          <w:szCs w:val="16"/>
        </w:rPr>
        <w:t xml:space="preserve">СТР.309. НА БЫТИЕ </w:t>
      </w:r>
      <w:proofErr w:type="spellStart"/>
      <w:r w:rsidRPr="00A0418F">
        <w:rPr>
          <w:rFonts w:ascii="Times New Roman" w:hAnsi="Times New Roman" w:cs="Times New Roman"/>
          <w:sz w:val="16"/>
          <w:szCs w:val="16"/>
        </w:rPr>
        <w:t>толк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>оанна</w:t>
      </w:r>
      <w:proofErr w:type="spellEnd"/>
      <w:r w:rsidRPr="00A0418F">
        <w:rPr>
          <w:rFonts w:ascii="Times New Roman" w:hAnsi="Times New Roman" w:cs="Times New Roman"/>
          <w:sz w:val="16"/>
          <w:szCs w:val="16"/>
        </w:rPr>
        <w:t xml:space="preserve"> Златоуста</w:t>
      </w:r>
    </w:p>
    <w:p w:rsidR="00291BD9" w:rsidRPr="00682122" w:rsidRDefault="00291BD9" w:rsidP="00291BD9">
      <w:pPr>
        <w:rPr>
          <w:rFonts w:ascii="Times New Roman" w:hAnsi="Times New Roman" w:cs="Times New Roman"/>
          <w:sz w:val="28"/>
          <w:szCs w:val="28"/>
        </w:rPr>
      </w:pPr>
      <w:r w:rsidRPr="00291BD9">
        <w:rPr>
          <w:rFonts w:ascii="Times New Roman" w:hAnsi="Times New Roman" w:cs="Times New Roman"/>
          <w:b/>
          <w:sz w:val="28"/>
          <w:szCs w:val="28"/>
        </w:rPr>
        <w:t>Терпение.</w:t>
      </w:r>
      <w:r w:rsidRPr="00682122">
        <w:rPr>
          <w:rFonts w:ascii="Times New Roman" w:hAnsi="Times New Roman" w:cs="Times New Roman"/>
          <w:sz w:val="28"/>
          <w:szCs w:val="28"/>
        </w:rPr>
        <w:t xml:space="preserve"> Оно столько нужно подвижнику, что коль скоро его нет, то и сам он никакой цены не имеет. Так, хвалили братия св. Антонию одного монаха. Когда монах сей пришел, св. Антоний захотел испытать его, перенесет ли он оскорбление, </w:t>
      </w:r>
      <w:proofErr w:type="gramStart"/>
      <w:r w:rsidRPr="006821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2122">
        <w:rPr>
          <w:rFonts w:ascii="Times New Roman" w:hAnsi="Times New Roman" w:cs="Times New Roman"/>
          <w:sz w:val="28"/>
          <w:szCs w:val="28"/>
        </w:rPr>
        <w:t xml:space="preserve"> увидев, что не переносит, сказал ему: ты похож на село, которое спереди красиво, а сзади разграблено разбойниками (</w:t>
      </w:r>
      <w:proofErr w:type="spellStart"/>
      <w:r w:rsidRPr="00682122"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 w:rsidRPr="00682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2122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682122">
        <w:rPr>
          <w:rFonts w:ascii="Times New Roman" w:hAnsi="Times New Roman" w:cs="Times New Roman"/>
          <w:sz w:val="28"/>
          <w:szCs w:val="28"/>
        </w:rPr>
        <w:t>. 15).</w:t>
      </w:r>
    </w:p>
    <w:p w:rsidR="00291BD9" w:rsidRPr="00682122" w:rsidRDefault="00291BD9" w:rsidP="00291BD9">
      <w:pPr>
        <w:rPr>
          <w:rFonts w:ascii="Times New Roman" w:hAnsi="Times New Roman" w:cs="Times New Roman"/>
          <w:sz w:val="28"/>
          <w:szCs w:val="28"/>
        </w:rPr>
      </w:pPr>
      <w:r w:rsidRPr="00682122">
        <w:rPr>
          <w:rFonts w:ascii="Times New Roman" w:hAnsi="Times New Roman" w:cs="Times New Roman"/>
          <w:sz w:val="28"/>
          <w:szCs w:val="28"/>
        </w:rPr>
        <w:t>8. Терпение нужно потому, что искушения для нас нужны. И св. Антоний говорил: никто без искушений не может войти в царствие небесное, не будь искушений, никто бы и не спасся (</w:t>
      </w:r>
      <w:proofErr w:type="spellStart"/>
      <w:r w:rsidRPr="00682122"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 w:rsidRPr="00682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122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682122">
        <w:rPr>
          <w:rFonts w:ascii="Times New Roman" w:hAnsi="Times New Roman" w:cs="Times New Roman"/>
          <w:sz w:val="28"/>
          <w:szCs w:val="28"/>
        </w:rPr>
        <w:t>. 5).</w:t>
      </w:r>
    </w:p>
    <w:p w:rsidR="00291BD9" w:rsidRPr="00A0418F" w:rsidRDefault="00291BD9" w:rsidP="004A4BC7">
      <w:pPr>
        <w:rPr>
          <w:rFonts w:ascii="Times New Roman" w:hAnsi="Times New Roman" w:cs="Times New Roman"/>
          <w:sz w:val="16"/>
          <w:szCs w:val="16"/>
        </w:rPr>
      </w:pPr>
      <w:r w:rsidRPr="00A0418F">
        <w:rPr>
          <w:rFonts w:ascii="Times New Roman" w:hAnsi="Times New Roman" w:cs="Times New Roman"/>
          <w:sz w:val="16"/>
          <w:szCs w:val="16"/>
        </w:rPr>
        <w:t xml:space="preserve">СТР.118.Т.1 . </w:t>
      </w:r>
      <w:proofErr w:type="spellStart"/>
      <w:r w:rsidRPr="00A0418F">
        <w:rPr>
          <w:rFonts w:ascii="Times New Roman" w:hAnsi="Times New Roman" w:cs="Times New Roman"/>
          <w:sz w:val="16"/>
          <w:szCs w:val="16"/>
        </w:rPr>
        <w:t>добротолюбие</w:t>
      </w:r>
      <w:proofErr w:type="spellEnd"/>
      <w:proofErr w:type="gramStart"/>
      <w:r w:rsidRPr="00A0418F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>АНТОНИЙ Великий.</w:t>
      </w:r>
    </w:p>
    <w:p w:rsidR="00752CBF" w:rsidRPr="00AE446A" w:rsidRDefault="00752CBF" w:rsidP="00752CBF">
      <w:pPr>
        <w:rPr>
          <w:sz w:val="28"/>
          <w:szCs w:val="28"/>
        </w:rPr>
      </w:pPr>
      <w:r w:rsidRPr="00AE446A">
        <w:rPr>
          <w:sz w:val="28"/>
          <w:szCs w:val="28"/>
        </w:rPr>
        <w:t xml:space="preserve">16. Он сказал: «Если </w:t>
      </w:r>
      <w:proofErr w:type="gramStart"/>
      <w:r w:rsidRPr="00AE446A">
        <w:rPr>
          <w:sz w:val="28"/>
          <w:szCs w:val="28"/>
        </w:rPr>
        <w:t>порабощающийся</w:t>
      </w:r>
      <w:proofErr w:type="gramEnd"/>
      <w:r w:rsidRPr="00AE446A">
        <w:rPr>
          <w:sz w:val="28"/>
          <w:szCs w:val="28"/>
        </w:rPr>
        <w:t xml:space="preserve"> страсти гнева воскресит мертвеца, то и тогда пребудет чуждым Бога по причине порабощения своего гневной страсти».</w:t>
      </w:r>
    </w:p>
    <w:p w:rsidR="00752CBF" w:rsidRPr="00A0418F" w:rsidRDefault="00752CBF" w:rsidP="00752CBF">
      <w:pPr>
        <w:pBdr>
          <w:bottom w:val="single" w:sz="6" w:space="1" w:color="auto"/>
        </w:pBdr>
        <w:rPr>
          <w:sz w:val="16"/>
          <w:szCs w:val="16"/>
        </w:rPr>
      </w:pPr>
      <w:r w:rsidRPr="00A0418F">
        <w:rPr>
          <w:sz w:val="16"/>
          <w:szCs w:val="16"/>
        </w:rPr>
        <w:t>СТР.54.Т.6.св</w:t>
      </w:r>
      <w:proofErr w:type="gramStart"/>
      <w:r w:rsidRPr="00A0418F">
        <w:rPr>
          <w:sz w:val="16"/>
          <w:szCs w:val="16"/>
        </w:rPr>
        <w:t>.И</w:t>
      </w:r>
      <w:proofErr w:type="gramEnd"/>
      <w:r w:rsidRPr="00A0418F">
        <w:rPr>
          <w:sz w:val="16"/>
          <w:szCs w:val="16"/>
        </w:rPr>
        <w:t>гнатий Брянчанинов</w:t>
      </w:r>
    </w:p>
    <w:p w:rsidR="00752CBF" w:rsidRPr="00A0418F" w:rsidRDefault="00752CBF" w:rsidP="00A0418F">
      <w:pPr>
        <w:rPr>
          <w:sz w:val="28"/>
          <w:szCs w:val="28"/>
        </w:rPr>
      </w:pPr>
      <w:r w:rsidRPr="00AE446A">
        <w:rPr>
          <w:sz w:val="28"/>
          <w:szCs w:val="28"/>
        </w:rPr>
        <w:t xml:space="preserve">4. Говорил: «Не </w:t>
      </w:r>
      <w:proofErr w:type="gramStart"/>
      <w:r w:rsidRPr="00AE446A">
        <w:rPr>
          <w:sz w:val="28"/>
          <w:szCs w:val="28"/>
        </w:rPr>
        <w:t>удерживающий</w:t>
      </w:r>
      <w:proofErr w:type="gramEnd"/>
      <w:r w:rsidRPr="00AE446A">
        <w:rPr>
          <w:sz w:val="28"/>
          <w:szCs w:val="28"/>
        </w:rPr>
        <w:t xml:space="preserve"> языка во время гнева не воз</w:t>
      </w:r>
      <w:r>
        <w:rPr>
          <w:sz w:val="28"/>
          <w:szCs w:val="28"/>
        </w:rPr>
        <w:t>может удержать и страсти»</w:t>
      </w:r>
      <w:r w:rsidRPr="00AE446A">
        <w:rPr>
          <w:sz w:val="28"/>
          <w:szCs w:val="28"/>
        </w:rPr>
        <w:t>.</w:t>
      </w:r>
      <w:r w:rsidR="00A0418F">
        <w:rPr>
          <w:sz w:val="28"/>
          <w:szCs w:val="28"/>
        </w:rPr>
        <w:t xml:space="preserve">                                                                                                 </w:t>
      </w:r>
      <w:r w:rsidRPr="00A0418F">
        <w:rPr>
          <w:sz w:val="16"/>
          <w:szCs w:val="16"/>
        </w:rPr>
        <w:t>СТР.287.Т.6.св</w:t>
      </w:r>
      <w:proofErr w:type="gramStart"/>
      <w:r w:rsidRPr="00A0418F">
        <w:rPr>
          <w:sz w:val="16"/>
          <w:szCs w:val="16"/>
        </w:rPr>
        <w:t>.И</w:t>
      </w:r>
      <w:proofErr w:type="gramEnd"/>
      <w:r w:rsidRPr="00A0418F">
        <w:rPr>
          <w:sz w:val="16"/>
          <w:szCs w:val="16"/>
        </w:rPr>
        <w:t>гнатий Брянчанинов</w:t>
      </w:r>
    </w:p>
    <w:p w:rsidR="00A76B79" w:rsidRPr="000F4F16" w:rsidRDefault="00A76B79" w:rsidP="00A76B79">
      <w:pPr>
        <w:rPr>
          <w:rFonts w:ascii="Times New Roman" w:hAnsi="Times New Roman" w:cs="Times New Roman"/>
          <w:sz w:val="28"/>
          <w:szCs w:val="28"/>
        </w:rPr>
      </w:pPr>
    </w:p>
    <w:p w:rsidR="00CD2DBE" w:rsidRPr="000F4F16" w:rsidRDefault="00CD2DBE" w:rsidP="00CD2DBE">
      <w:pPr>
        <w:rPr>
          <w:rFonts w:ascii="Times New Roman" w:hAnsi="Times New Roman" w:cs="Times New Roman"/>
          <w:sz w:val="28"/>
          <w:szCs w:val="28"/>
        </w:rPr>
      </w:pPr>
      <w:r w:rsidRPr="000F4F16">
        <w:rPr>
          <w:rFonts w:ascii="Times New Roman" w:hAnsi="Times New Roman" w:cs="Times New Roman"/>
          <w:sz w:val="28"/>
          <w:szCs w:val="28"/>
        </w:rPr>
        <w:t xml:space="preserve">Ничем не отличаются раздраженные от сумасшедших, </w:t>
      </w:r>
      <w:proofErr w:type="gramStart"/>
      <w:r w:rsidRPr="000F4F16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0F4F16">
        <w:rPr>
          <w:rFonts w:ascii="Times New Roman" w:hAnsi="Times New Roman" w:cs="Times New Roman"/>
          <w:sz w:val="28"/>
          <w:szCs w:val="28"/>
        </w:rPr>
        <w:t xml:space="preserve"> делая без сознания, и даже не отличаются от диких ослов, когда те бьют и кусают друг друга. Поистине, безобразен человек раздраженный.</w:t>
      </w:r>
    </w:p>
    <w:p w:rsidR="00CD2DBE" w:rsidRPr="00A0418F" w:rsidRDefault="00CD2DBE" w:rsidP="00CD2DBE">
      <w:pPr>
        <w:rPr>
          <w:rFonts w:ascii="Times New Roman" w:hAnsi="Times New Roman" w:cs="Times New Roman"/>
          <w:sz w:val="16"/>
          <w:szCs w:val="16"/>
        </w:rPr>
      </w:pPr>
      <w:r w:rsidRPr="00A0418F">
        <w:rPr>
          <w:rFonts w:ascii="Times New Roman" w:hAnsi="Times New Roman" w:cs="Times New Roman"/>
          <w:sz w:val="16"/>
          <w:szCs w:val="16"/>
        </w:rPr>
        <w:t xml:space="preserve">Стр.59.гл4. </w:t>
      </w:r>
      <w:proofErr w:type="spellStart"/>
      <w:r w:rsidRPr="00A0418F">
        <w:rPr>
          <w:rFonts w:ascii="Times New Roman" w:hAnsi="Times New Roman" w:cs="Times New Roman"/>
          <w:sz w:val="16"/>
          <w:szCs w:val="16"/>
        </w:rPr>
        <w:t>толк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>а</w:t>
      </w:r>
      <w:proofErr w:type="spellEnd"/>
      <w:r w:rsidRPr="00A0418F">
        <w:rPr>
          <w:rFonts w:ascii="Times New Roman" w:hAnsi="Times New Roman" w:cs="Times New Roman"/>
          <w:sz w:val="16"/>
          <w:szCs w:val="16"/>
        </w:rPr>
        <w:t xml:space="preserve"> евангелие от Иоанн. Златоуст</w:t>
      </w:r>
    </w:p>
    <w:p w:rsidR="005741FE" w:rsidRPr="000F4F16" w:rsidRDefault="005741FE" w:rsidP="00CD2DBE">
      <w:pPr>
        <w:rPr>
          <w:rFonts w:ascii="Times New Roman" w:hAnsi="Times New Roman" w:cs="Times New Roman"/>
          <w:sz w:val="28"/>
          <w:szCs w:val="28"/>
        </w:rPr>
      </w:pPr>
      <w:r w:rsidRPr="000F4F16">
        <w:rPr>
          <w:rFonts w:ascii="Times New Roman" w:hAnsi="Times New Roman" w:cs="Times New Roman"/>
          <w:sz w:val="28"/>
          <w:szCs w:val="28"/>
        </w:rPr>
        <w:t>Кто склонен часто сердиться, надуваться за всякое неприятное слово или дело, тот злобный, гордый, нетерпеливый человек.</w:t>
      </w:r>
    </w:p>
    <w:p w:rsidR="005741FE" w:rsidRPr="00A0418F" w:rsidRDefault="005741FE" w:rsidP="005741FE">
      <w:pPr>
        <w:rPr>
          <w:rFonts w:ascii="Times New Roman" w:hAnsi="Times New Roman" w:cs="Times New Roman"/>
          <w:sz w:val="16"/>
          <w:szCs w:val="16"/>
        </w:rPr>
      </w:pPr>
      <w:r w:rsidRPr="00A0418F">
        <w:rPr>
          <w:rFonts w:ascii="Times New Roman" w:hAnsi="Times New Roman" w:cs="Times New Roman"/>
          <w:sz w:val="16"/>
          <w:szCs w:val="16"/>
        </w:rPr>
        <w:t>СТР.271.Т.2.ПРАВ</w:t>
      </w:r>
      <w:proofErr w:type="gramStart"/>
      <w:r w:rsidRPr="00A0418F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A0418F">
        <w:rPr>
          <w:rFonts w:ascii="Times New Roman" w:hAnsi="Times New Roman" w:cs="Times New Roman"/>
          <w:sz w:val="16"/>
          <w:szCs w:val="16"/>
        </w:rPr>
        <w:t>ОАНН КРОНШТАДСКИЙ</w:t>
      </w:r>
    </w:p>
    <w:p w:rsidR="00E9713F" w:rsidRPr="000F4F16" w:rsidRDefault="00E9713F">
      <w:pPr>
        <w:rPr>
          <w:rFonts w:ascii="Times New Roman" w:hAnsi="Times New Roman" w:cs="Times New Roman"/>
          <w:sz w:val="28"/>
          <w:szCs w:val="28"/>
        </w:rPr>
      </w:pPr>
    </w:p>
    <w:sectPr w:rsidR="00E9713F" w:rsidRPr="000F4F16" w:rsidSect="00DF062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B7" w:rsidRDefault="003779B7" w:rsidP="00DF0625">
      <w:pPr>
        <w:spacing w:after="0" w:line="240" w:lineRule="auto"/>
      </w:pPr>
      <w:r>
        <w:separator/>
      </w:r>
    </w:p>
  </w:endnote>
  <w:endnote w:type="continuationSeparator" w:id="0">
    <w:p w:rsidR="003779B7" w:rsidRDefault="003779B7" w:rsidP="00DF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25" w:rsidRPr="00DF0625" w:rsidRDefault="00DF0625" w:rsidP="00DF0625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Подготовлено паломническим отделом </w:t>
    </w:r>
    <w:proofErr w:type="spellStart"/>
    <w:r>
      <w:rPr>
        <w:rFonts w:ascii="Times New Roman" w:hAnsi="Times New Roman" w:cs="Times New Roman"/>
        <w:sz w:val="24"/>
        <w:szCs w:val="24"/>
      </w:rPr>
      <w:t>Россошанской</w:t>
    </w:r>
    <w:proofErr w:type="spellEnd"/>
    <w:r>
      <w:rPr>
        <w:rFonts w:ascii="Times New Roman" w:hAnsi="Times New Roman" w:cs="Times New Roman"/>
        <w:sz w:val="24"/>
        <w:szCs w:val="24"/>
      </w:rPr>
      <w:t xml:space="preserve"> и </w:t>
    </w:r>
    <w:proofErr w:type="spellStart"/>
    <w:r>
      <w:rPr>
        <w:rFonts w:ascii="Times New Roman" w:hAnsi="Times New Roman" w:cs="Times New Roman"/>
        <w:sz w:val="24"/>
        <w:szCs w:val="24"/>
      </w:rPr>
      <w:t>Острогожской</w:t>
    </w:r>
    <w:proofErr w:type="spellEnd"/>
    <w:r>
      <w:rPr>
        <w:rFonts w:ascii="Times New Roman" w:hAnsi="Times New Roman" w:cs="Times New Roman"/>
        <w:sz w:val="24"/>
        <w:szCs w:val="24"/>
      </w:rPr>
      <w:t xml:space="preserve"> епархии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B7" w:rsidRDefault="003779B7" w:rsidP="00DF0625">
      <w:pPr>
        <w:spacing w:after="0" w:line="240" w:lineRule="auto"/>
      </w:pPr>
      <w:r>
        <w:separator/>
      </w:r>
    </w:p>
  </w:footnote>
  <w:footnote w:type="continuationSeparator" w:id="0">
    <w:p w:rsidR="003779B7" w:rsidRDefault="003779B7" w:rsidP="00DF0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F5D"/>
    <w:rsid w:val="000000CA"/>
    <w:rsid w:val="00000148"/>
    <w:rsid w:val="00000292"/>
    <w:rsid w:val="00001CC7"/>
    <w:rsid w:val="0000253A"/>
    <w:rsid w:val="00002586"/>
    <w:rsid w:val="00004019"/>
    <w:rsid w:val="00004726"/>
    <w:rsid w:val="00006547"/>
    <w:rsid w:val="000076DB"/>
    <w:rsid w:val="0000779B"/>
    <w:rsid w:val="00010CD7"/>
    <w:rsid w:val="000110C5"/>
    <w:rsid w:val="00013886"/>
    <w:rsid w:val="00013FF0"/>
    <w:rsid w:val="00014E1E"/>
    <w:rsid w:val="0001637E"/>
    <w:rsid w:val="00020CFC"/>
    <w:rsid w:val="000217FA"/>
    <w:rsid w:val="00025078"/>
    <w:rsid w:val="00027C4C"/>
    <w:rsid w:val="00031011"/>
    <w:rsid w:val="000320A2"/>
    <w:rsid w:val="000334E8"/>
    <w:rsid w:val="000342D6"/>
    <w:rsid w:val="0003527A"/>
    <w:rsid w:val="00035380"/>
    <w:rsid w:val="000353AE"/>
    <w:rsid w:val="00036587"/>
    <w:rsid w:val="00037A4D"/>
    <w:rsid w:val="00037BCF"/>
    <w:rsid w:val="00037E9E"/>
    <w:rsid w:val="00041D37"/>
    <w:rsid w:val="00042ADA"/>
    <w:rsid w:val="00043635"/>
    <w:rsid w:val="0004647D"/>
    <w:rsid w:val="0005537C"/>
    <w:rsid w:val="000556F3"/>
    <w:rsid w:val="00057FE1"/>
    <w:rsid w:val="000600E8"/>
    <w:rsid w:val="0006042A"/>
    <w:rsid w:val="0006145B"/>
    <w:rsid w:val="00067764"/>
    <w:rsid w:val="000677DD"/>
    <w:rsid w:val="000678C0"/>
    <w:rsid w:val="00070E1C"/>
    <w:rsid w:val="00073915"/>
    <w:rsid w:val="0007524F"/>
    <w:rsid w:val="0008029A"/>
    <w:rsid w:val="000803AD"/>
    <w:rsid w:val="00080DEF"/>
    <w:rsid w:val="000812C8"/>
    <w:rsid w:val="00082232"/>
    <w:rsid w:val="0008265C"/>
    <w:rsid w:val="000847CA"/>
    <w:rsid w:val="00090110"/>
    <w:rsid w:val="000909FF"/>
    <w:rsid w:val="000917ED"/>
    <w:rsid w:val="00091DE4"/>
    <w:rsid w:val="0009502A"/>
    <w:rsid w:val="00097E3E"/>
    <w:rsid w:val="000A040F"/>
    <w:rsid w:val="000A1FF8"/>
    <w:rsid w:val="000A3031"/>
    <w:rsid w:val="000A57BF"/>
    <w:rsid w:val="000A74C8"/>
    <w:rsid w:val="000B0A0A"/>
    <w:rsid w:val="000B1074"/>
    <w:rsid w:val="000B11C1"/>
    <w:rsid w:val="000B4D0B"/>
    <w:rsid w:val="000B4E01"/>
    <w:rsid w:val="000B6998"/>
    <w:rsid w:val="000B7610"/>
    <w:rsid w:val="000C2753"/>
    <w:rsid w:val="000C2CF7"/>
    <w:rsid w:val="000C5293"/>
    <w:rsid w:val="000C76B4"/>
    <w:rsid w:val="000C7FC0"/>
    <w:rsid w:val="000D0F1C"/>
    <w:rsid w:val="000D3018"/>
    <w:rsid w:val="000D3AEF"/>
    <w:rsid w:val="000D5223"/>
    <w:rsid w:val="000D56B3"/>
    <w:rsid w:val="000E0826"/>
    <w:rsid w:val="000E0F85"/>
    <w:rsid w:val="000E17C6"/>
    <w:rsid w:val="000E2A62"/>
    <w:rsid w:val="000E2AD9"/>
    <w:rsid w:val="000E2CEA"/>
    <w:rsid w:val="000E3FC7"/>
    <w:rsid w:val="000E67AC"/>
    <w:rsid w:val="000E7191"/>
    <w:rsid w:val="000F10C7"/>
    <w:rsid w:val="000F15C0"/>
    <w:rsid w:val="000F2CDA"/>
    <w:rsid w:val="000F3A34"/>
    <w:rsid w:val="000F4345"/>
    <w:rsid w:val="000F4F16"/>
    <w:rsid w:val="000F592B"/>
    <w:rsid w:val="000F68C0"/>
    <w:rsid w:val="000F75F7"/>
    <w:rsid w:val="00100D3D"/>
    <w:rsid w:val="00101173"/>
    <w:rsid w:val="001036E3"/>
    <w:rsid w:val="0010604D"/>
    <w:rsid w:val="00106B65"/>
    <w:rsid w:val="0011066D"/>
    <w:rsid w:val="001109E8"/>
    <w:rsid w:val="00110B0A"/>
    <w:rsid w:val="00110DF0"/>
    <w:rsid w:val="00112BE0"/>
    <w:rsid w:val="0012359B"/>
    <w:rsid w:val="0012391B"/>
    <w:rsid w:val="00126D8F"/>
    <w:rsid w:val="001278C9"/>
    <w:rsid w:val="00127F90"/>
    <w:rsid w:val="00130FFF"/>
    <w:rsid w:val="001327DD"/>
    <w:rsid w:val="00135029"/>
    <w:rsid w:val="00135715"/>
    <w:rsid w:val="001358D1"/>
    <w:rsid w:val="001359D4"/>
    <w:rsid w:val="00136F97"/>
    <w:rsid w:val="00137801"/>
    <w:rsid w:val="00137BD3"/>
    <w:rsid w:val="00140185"/>
    <w:rsid w:val="001401D1"/>
    <w:rsid w:val="0014155E"/>
    <w:rsid w:val="00142587"/>
    <w:rsid w:val="00143607"/>
    <w:rsid w:val="0014387B"/>
    <w:rsid w:val="001462E1"/>
    <w:rsid w:val="00146EB3"/>
    <w:rsid w:val="001507E6"/>
    <w:rsid w:val="00151260"/>
    <w:rsid w:val="0015177C"/>
    <w:rsid w:val="001517F5"/>
    <w:rsid w:val="0015226E"/>
    <w:rsid w:val="00152931"/>
    <w:rsid w:val="00153DF9"/>
    <w:rsid w:val="00153EE3"/>
    <w:rsid w:val="0015461B"/>
    <w:rsid w:val="00154735"/>
    <w:rsid w:val="00154B5E"/>
    <w:rsid w:val="00156FFA"/>
    <w:rsid w:val="001607BA"/>
    <w:rsid w:val="00160F21"/>
    <w:rsid w:val="00161E9F"/>
    <w:rsid w:val="00164150"/>
    <w:rsid w:val="001705F2"/>
    <w:rsid w:val="00171AB8"/>
    <w:rsid w:val="00171BFE"/>
    <w:rsid w:val="001721C4"/>
    <w:rsid w:val="00173638"/>
    <w:rsid w:val="0017605D"/>
    <w:rsid w:val="0017706A"/>
    <w:rsid w:val="001809A8"/>
    <w:rsid w:val="00180B19"/>
    <w:rsid w:val="0018140A"/>
    <w:rsid w:val="001832FE"/>
    <w:rsid w:val="0018438E"/>
    <w:rsid w:val="00184600"/>
    <w:rsid w:val="00184FCC"/>
    <w:rsid w:val="00185CDE"/>
    <w:rsid w:val="001860A0"/>
    <w:rsid w:val="00186444"/>
    <w:rsid w:val="001867FF"/>
    <w:rsid w:val="00190B8A"/>
    <w:rsid w:val="00191A6A"/>
    <w:rsid w:val="00192565"/>
    <w:rsid w:val="00192B7E"/>
    <w:rsid w:val="001930F9"/>
    <w:rsid w:val="001950ED"/>
    <w:rsid w:val="0019531D"/>
    <w:rsid w:val="00195BC0"/>
    <w:rsid w:val="00197327"/>
    <w:rsid w:val="001977FD"/>
    <w:rsid w:val="001A198D"/>
    <w:rsid w:val="001A2C6E"/>
    <w:rsid w:val="001A2E4B"/>
    <w:rsid w:val="001A36CE"/>
    <w:rsid w:val="001A6829"/>
    <w:rsid w:val="001A6B7C"/>
    <w:rsid w:val="001B2F98"/>
    <w:rsid w:val="001B315E"/>
    <w:rsid w:val="001B3A1B"/>
    <w:rsid w:val="001B3A37"/>
    <w:rsid w:val="001B411B"/>
    <w:rsid w:val="001C06E8"/>
    <w:rsid w:val="001C1407"/>
    <w:rsid w:val="001C268C"/>
    <w:rsid w:val="001C3804"/>
    <w:rsid w:val="001D0680"/>
    <w:rsid w:val="001D083B"/>
    <w:rsid w:val="001D0E6A"/>
    <w:rsid w:val="001D1428"/>
    <w:rsid w:val="001D1A2A"/>
    <w:rsid w:val="001D27F9"/>
    <w:rsid w:val="001D2CC3"/>
    <w:rsid w:val="001D345C"/>
    <w:rsid w:val="001D5048"/>
    <w:rsid w:val="001D726A"/>
    <w:rsid w:val="001D7667"/>
    <w:rsid w:val="001E0EB9"/>
    <w:rsid w:val="001E5683"/>
    <w:rsid w:val="001E5FC0"/>
    <w:rsid w:val="001E6DF1"/>
    <w:rsid w:val="001E7EFC"/>
    <w:rsid w:val="001F1083"/>
    <w:rsid w:val="001F1FAE"/>
    <w:rsid w:val="001F2BFE"/>
    <w:rsid w:val="001F2E1C"/>
    <w:rsid w:val="001F368F"/>
    <w:rsid w:val="001F468F"/>
    <w:rsid w:val="001F46D6"/>
    <w:rsid w:val="001F6121"/>
    <w:rsid w:val="001F648B"/>
    <w:rsid w:val="001F7886"/>
    <w:rsid w:val="002002DC"/>
    <w:rsid w:val="002005E0"/>
    <w:rsid w:val="002023A4"/>
    <w:rsid w:val="00205BDA"/>
    <w:rsid w:val="00205D54"/>
    <w:rsid w:val="002067B0"/>
    <w:rsid w:val="002101A0"/>
    <w:rsid w:val="00212228"/>
    <w:rsid w:val="002128BA"/>
    <w:rsid w:val="002137E7"/>
    <w:rsid w:val="0021528C"/>
    <w:rsid w:val="0021568C"/>
    <w:rsid w:val="00215968"/>
    <w:rsid w:val="0021673D"/>
    <w:rsid w:val="00220CA3"/>
    <w:rsid w:val="0022239F"/>
    <w:rsid w:val="00222956"/>
    <w:rsid w:val="00224790"/>
    <w:rsid w:val="002249A3"/>
    <w:rsid w:val="00224ED2"/>
    <w:rsid w:val="0022500E"/>
    <w:rsid w:val="002262AE"/>
    <w:rsid w:val="0022699E"/>
    <w:rsid w:val="00227089"/>
    <w:rsid w:val="00227C91"/>
    <w:rsid w:val="002304C4"/>
    <w:rsid w:val="0023079D"/>
    <w:rsid w:val="00232255"/>
    <w:rsid w:val="00234BA8"/>
    <w:rsid w:val="002361FB"/>
    <w:rsid w:val="00236739"/>
    <w:rsid w:val="00236819"/>
    <w:rsid w:val="00240D11"/>
    <w:rsid w:val="002410DE"/>
    <w:rsid w:val="002410E5"/>
    <w:rsid w:val="002419D6"/>
    <w:rsid w:val="00243C31"/>
    <w:rsid w:val="00243EF6"/>
    <w:rsid w:val="00246364"/>
    <w:rsid w:val="00250805"/>
    <w:rsid w:val="00250828"/>
    <w:rsid w:val="00251B75"/>
    <w:rsid w:val="00251F39"/>
    <w:rsid w:val="002521D1"/>
    <w:rsid w:val="00252C93"/>
    <w:rsid w:val="002537A8"/>
    <w:rsid w:val="002539E9"/>
    <w:rsid w:val="0025403F"/>
    <w:rsid w:val="002540AF"/>
    <w:rsid w:val="00254328"/>
    <w:rsid w:val="002562E0"/>
    <w:rsid w:val="0025729F"/>
    <w:rsid w:val="00257C50"/>
    <w:rsid w:val="002611CE"/>
    <w:rsid w:val="00261482"/>
    <w:rsid w:val="00261D82"/>
    <w:rsid w:val="002626C9"/>
    <w:rsid w:val="00262A97"/>
    <w:rsid w:val="00263F12"/>
    <w:rsid w:val="00270019"/>
    <w:rsid w:val="002721F5"/>
    <w:rsid w:val="00272569"/>
    <w:rsid w:val="00272FDB"/>
    <w:rsid w:val="00273119"/>
    <w:rsid w:val="0027527D"/>
    <w:rsid w:val="002767F4"/>
    <w:rsid w:val="002768F0"/>
    <w:rsid w:val="002771BA"/>
    <w:rsid w:val="002805FF"/>
    <w:rsid w:val="0028383D"/>
    <w:rsid w:val="00284FB7"/>
    <w:rsid w:val="00287A28"/>
    <w:rsid w:val="00287B1F"/>
    <w:rsid w:val="00287EA7"/>
    <w:rsid w:val="002912E2"/>
    <w:rsid w:val="00291BD9"/>
    <w:rsid w:val="00292ED7"/>
    <w:rsid w:val="00294289"/>
    <w:rsid w:val="002946DA"/>
    <w:rsid w:val="00294A81"/>
    <w:rsid w:val="0029564B"/>
    <w:rsid w:val="002957EF"/>
    <w:rsid w:val="002958CC"/>
    <w:rsid w:val="00295ED1"/>
    <w:rsid w:val="00296311"/>
    <w:rsid w:val="00297709"/>
    <w:rsid w:val="0029772A"/>
    <w:rsid w:val="00297BD5"/>
    <w:rsid w:val="002A241C"/>
    <w:rsid w:val="002A2472"/>
    <w:rsid w:val="002A3703"/>
    <w:rsid w:val="002A4152"/>
    <w:rsid w:val="002A471E"/>
    <w:rsid w:val="002A56CE"/>
    <w:rsid w:val="002A7D82"/>
    <w:rsid w:val="002B0831"/>
    <w:rsid w:val="002B0FEF"/>
    <w:rsid w:val="002B12BE"/>
    <w:rsid w:val="002B2EE3"/>
    <w:rsid w:val="002B37B0"/>
    <w:rsid w:val="002B3910"/>
    <w:rsid w:val="002B5630"/>
    <w:rsid w:val="002B57B4"/>
    <w:rsid w:val="002B6373"/>
    <w:rsid w:val="002B7C3B"/>
    <w:rsid w:val="002C20F3"/>
    <w:rsid w:val="002C43F3"/>
    <w:rsid w:val="002C6727"/>
    <w:rsid w:val="002C74EB"/>
    <w:rsid w:val="002C7C73"/>
    <w:rsid w:val="002D1634"/>
    <w:rsid w:val="002D1BC9"/>
    <w:rsid w:val="002D363E"/>
    <w:rsid w:val="002D535B"/>
    <w:rsid w:val="002D59BF"/>
    <w:rsid w:val="002D5A41"/>
    <w:rsid w:val="002D7AAE"/>
    <w:rsid w:val="002D7D88"/>
    <w:rsid w:val="002E0A29"/>
    <w:rsid w:val="002E44D6"/>
    <w:rsid w:val="002E5A6B"/>
    <w:rsid w:val="002E5DE3"/>
    <w:rsid w:val="002E6F11"/>
    <w:rsid w:val="002F1F17"/>
    <w:rsid w:val="002F324C"/>
    <w:rsid w:val="002F4723"/>
    <w:rsid w:val="002F4E2B"/>
    <w:rsid w:val="00300667"/>
    <w:rsid w:val="0030134F"/>
    <w:rsid w:val="003017BB"/>
    <w:rsid w:val="0030226B"/>
    <w:rsid w:val="00303D09"/>
    <w:rsid w:val="003051D2"/>
    <w:rsid w:val="00305560"/>
    <w:rsid w:val="00306072"/>
    <w:rsid w:val="003061E3"/>
    <w:rsid w:val="00306B90"/>
    <w:rsid w:val="00307983"/>
    <w:rsid w:val="00307B03"/>
    <w:rsid w:val="00310622"/>
    <w:rsid w:val="0031338C"/>
    <w:rsid w:val="003133E0"/>
    <w:rsid w:val="0031507A"/>
    <w:rsid w:val="00315275"/>
    <w:rsid w:val="00315E87"/>
    <w:rsid w:val="00316176"/>
    <w:rsid w:val="0031626A"/>
    <w:rsid w:val="0031658C"/>
    <w:rsid w:val="003178AF"/>
    <w:rsid w:val="00317D83"/>
    <w:rsid w:val="00321690"/>
    <w:rsid w:val="00321BA0"/>
    <w:rsid w:val="003225F8"/>
    <w:rsid w:val="00322B37"/>
    <w:rsid w:val="003238CA"/>
    <w:rsid w:val="00323CB2"/>
    <w:rsid w:val="0032408E"/>
    <w:rsid w:val="0032500E"/>
    <w:rsid w:val="003254DD"/>
    <w:rsid w:val="00325AAE"/>
    <w:rsid w:val="0032633F"/>
    <w:rsid w:val="00327E68"/>
    <w:rsid w:val="003311CA"/>
    <w:rsid w:val="0033123D"/>
    <w:rsid w:val="003312D0"/>
    <w:rsid w:val="003317ED"/>
    <w:rsid w:val="00333F69"/>
    <w:rsid w:val="0033583D"/>
    <w:rsid w:val="00335B08"/>
    <w:rsid w:val="00335DCD"/>
    <w:rsid w:val="0034287E"/>
    <w:rsid w:val="00342956"/>
    <w:rsid w:val="00343659"/>
    <w:rsid w:val="0034429A"/>
    <w:rsid w:val="00347374"/>
    <w:rsid w:val="0035046F"/>
    <w:rsid w:val="003529FB"/>
    <w:rsid w:val="00352D39"/>
    <w:rsid w:val="00353BE3"/>
    <w:rsid w:val="00353D9C"/>
    <w:rsid w:val="00355999"/>
    <w:rsid w:val="0035661E"/>
    <w:rsid w:val="00357F2A"/>
    <w:rsid w:val="00362EE7"/>
    <w:rsid w:val="00365E76"/>
    <w:rsid w:val="00366908"/>
    <w:rsid w:val="00367F5D"/>
    <w:rsid w:val="003701AF"/>
    <w:rsid w:val="00372065"/>
    <w:rsid w:val="0037315D"/>
    <w:rsid w:val="003743C1"/>
    <w:rsid w:val="003779B7"/>
    <w:rsid w:val="00382F48"/>
    <w:rsid w:val="00384AAA"/>
    <w:rsid w:val="00384C27"/>
    <w:rsid w:val="003869EF"/>
    <w:rsid w:val="00390461"/>
    <w:rsid w:val="00392D2D"/>
    <w:rsid w:val="0039395C"/>
    <w:rsid w:val="00394C6D"/>
    <w:rsid w:val="00394EF8"/>
    <w:rsid w:val="00395040"/>
    <w:rsid w:val="0039675E"/>
    <w:rsid w:val="00397528"/>
    <w:rsid w:val="003A1981"/>
    <w:rsid w:val="003A37C8"/>
    <w:rsid w:val="003A3A94"/>
    <w:rsid w:val="003A41F8"/>
    <w:rsid w:val="003A47D5"/>
    <w:rsid w:val="003A4AC0"/>
    <w:rsid w:val="003A52FA"/>
    <w:rsid w:val="003A7032"/>
    <w:rsid w:val="003A71F3"/>
    <w:rsid w:val="003A7886"/>
    <w:rsid w:val="003A78C3"/>
    <w:rsid w:val="003A7A5D"/>
    <w:rsid w:val="003B08D1"/>
    <w:rsid w:val="003B0B3D"/>
    <w:rsid w:val="003B2FB5"/>
    <w:rsid w:val="003B4CE3"/>
    <w:rsid w:val="003B53FC"/>
    <w:rsid w:val="003B58A9"/>
    <w:rsid w:val="003B5F86"/>
    <w:rsid w:val="003B5FF6"/>
    <w:rsid w:val="003B646F"/>
    <w:rsid w:val="003C05A1"/>
    <w:rsid w:val="003C0671"/>
    <w:rsid w:val="003C11CC"/>
    <w:rsid w:val="003C3780"/>
    <w:rsid w:val="003C37BE"/>
    <w:rsid w:val="003C4A30"/>
    <w:rsid w:val="003C6A74"/>
    <w:rsid w:val="003C6DEF"/>
    <w:rsid w:val="003C7EFD"/>
    <w:rsid w:val="003D033B"/>
    <w:rsid w:val="003D05C8"/>
    <w:rsid w:val="003D0B90"/>
    <w:rsid w:val="003D0C6D"/>
    <w:rsid w:val="003D0E5B"/>
    <w:rsid w:val="003D3923"/>
    <w:rsid w:val="003D39EF"/>
    <w:rsid w:val="003D4BD8"/>
    <w:rsid w:val="003D5112"/>
    <w:rsid w:val="003D5B58"/>
    <w:rsid w:val="003D5E5B"/>
    <w:rsid w:val="003D7EE2"/>
    <w:rsid w:val="003E1267"/>
    <w:rsid w:val="003E14DC"/>
    <w:rsid w:val="003E1863"/>
    <w:rsid w:val="003E2BF6"/>
    <w:rsid w:val="003E4A51"/>
    <w:rsid w:val="003E56F6"/>
    <w:rsid w:val="003E5DE3"/>
    <w:rsid w:val="003E64E3"/>
    <w:rsid w:val="003F0237"/>
    <w:rsid w:val="003F1933"/>
    <w:rsid w:val="003F25A4"/>
    <w:rsid w:val="003F3049"/>
    <w:rsid w:val="003F3999"/>
    <w:rsid w:val="003F3C1F"/>
    <w:rsid w:val="003F4F5C"/>
    <w:rsid w:val="003F5A0B"/>
    <w:rsid w:val="003F73B3"/>
    <w:rsid w:val="004062F1"/>
    <w:rsid w:val="00406494"/>
    <w:rsid w:val="00406906"/>
    <w:rsid w:val="0041067F"/>
    <w:rsid w:val="004112FA"/>
    <w:rsid w:val="004115EA"/>
    <w:rsid w:val="004123CD"/>
    <w:rsid w:val="00412F2B"/>
    <w:rsid w:val="00413336"/>
    <w:rsid w:val="00414B44"/>
    <w:rsid w:val="00414CE8"/>
    <w:rsid w:val="004154AA"/>
    <w:rsid w:val="00415F4F"/>
    <w:rsid w:val="00416190"/>
    <w:rsid w:val="00416D35"/>
    <w:rsid w:val="00416F38"/>
    <w:rsid w:val="00417063"/>
    <w:rsid w:val="004173D4"/>
    <w:rsid w:val="00423213"/>
    <w:rsid w:val="00424662"/>
    <w:rsid w:val="00430CAE"/>
    <w:rsid w:val="00431228"/>
    <w:rsid w:val="00432503"/>
    <w:rsid w:val="004331EC"/>
    <w:rsid w:val="004357F6"/>
    <w:rsid w:val="004358DC"/>
    <w:rsid w:val="00435C60"/>
    <w:rsid w:val="00442080"/>
    <w:rsid w:val="00443EB9"/>
    <w:rsid w:val="00443FAB"/>
    <w:rsid w:val="00446F63"/>
    <w:rsid w:val="004513D0"/>
    <w:rsid w:val="004513EB"/>
    <w:rsid w:val="004517BD"/>
    <w:rsid w:val="00451CAC"/>
    <w:rsid w:val="00453778"/>
    <w:rsid w:val="004539B7"/>
    <w:rsid w:val="004575EE"/>
    <w:rsid w:val="00461C44"/>
    <w:rsid w:val="00462A5C"/>
    <w:rsid w:val="004637FB"/>
    <w:rsid w:val="00465108"/>
    <w:rsid w:val="00467141"/>
    <w:rsid w:val="00467F56"/>
    <w:rsid w:val="00470919"/>
    <w:rsid w:val="004719E2"/>
    <w:rsid w:val="004735FA"/>
    <w:rsid w:val="004736DE"/>
    <w:rsid w:val="00473C03"/>
    <w:rsid w:val="004757D0"/>
    <w:rsid w:val="00475D3F"/>
    <w:rsid w:val="00476278"/>
    <w:rsid w:val="004765A1"/>
    <w:rsid w:val="004769F2"/>
    <w:rsid w:val="00480BA1"/>
    <w:rsid w:val="004821F9"/>
    <w:rsid w:val="004833B7"/>
    <w:rsid w:val="004879DB"/>
    <w:rsid w:val="00491F5C"/>
    <w:rsid w:val="0049318D"/>
    <w:rsid w:val="00494019"/>
    <w:rsid w:val="00495017"/>
    <w:rsid w:val="00495076"/>
    <w:rsid w:val="00496B94"/>
    <w:rsid w:val="00497B27"/>
    <w:rsid w:val="004A05B3"/>
    <w:rsid w:val="004A12E6"/>
    <w:rsid w:val="004A2DB7"/>
    <w:rsid w:val="004A4BBF"/>
    <w:rsid w:val="004A4BC7"/>
    <w:rsid w:val="004A4F64"/>
    <w:rsid w:val="004A4FC0"/>
    <w:rsid w:val="004A688E"/>
    <w:rsid w:val="004A77DD"/>
    <w:rsid w:val="004A7AF7"/>
    <w:rsid w:val="004A7B77"/>
    <w:rsid w:val="004B0AE9"/>
    <w:rsid w:val="004B0D67"/>
    <w:rsid w:val="004B13DE"/>
    <w:rsid w:val="004B14AE"/>
    <w:rsid w:val="004B1620"/>
    <w:rsid w:val="004B1FF1"/>
    <w:rsid w:val="004B38BA"/>
    <w:rsid w:val="004B38D0"/>
    <w:rsid w:val="004B5BBA"/>
    <w:rsid w:val="004B611F"/>
    <w:rsid w:val="004B6ADF"/>
    <w:rsid w:val="004C0700"/>
    <w:rsid w:val="004C0CC1"/>
    <w:rsid w:val="004C12CA"/>
    <w:rsid w:val="004C20F3"/>
    <w:rsid w:val="004C235C"/>
    <w:rsid w:val="004C2C0F"/>
    <w:rsid w:val="004C300D"/>
    <w:rsid w:val="004C3BCB"/>
    <w:rsid w:val="004C3C86"/>
    <w:rsid w:val="004C430E"/>
    <w:rsid w:val="004C45C5"/>
    <w:rsid w:val="004C7F32"/>
    <w:rsid w:val="004D1429"/>
    <w:rsid w:val="004D3184"/>
    <w:rsid w:val="004D428F"/>
    <w:rsid w:val="004D48E5"/>
    <w:rsid w:val="004D4FC1"/>
    <w:rsid w:val="004D5986"/>
    <w:rsid w:val="004D61E4"/>
    <w:rsid w:val="004E15C8"/>
    <w:rsid w:val="004E1AA2"/>
    <w:rsid w:val="004E1E58"/>
    <w:rsid w:val="004E21CA"/>
    <w:rsid w:val="004E3E2E"/>
    <w:rsid w:val="004E490D"/>
    <w:rsid w:val="004E6BF6"/>
    <w:rsid w:val="004E7402"/>
    <w:rsid w:val="004E7967"/>
    <w:rsid w:val="004F172C"/>
    <w:rsid w:val="004F231C"/>
    <w:rsid w:val="004F3844"/>
    <w:rsid w:val="004F4952"/>
    <w:rsid w:val="004F5490"/>
    <w:rsid w:val="004F670F"/>
    <w:rsid w:val="005011AD"/>
    <w:rsid w:val="00501AFC"/>
    <w:rsid w:val="00503C81"/>
    <w:rsid w:val="00504C1C"/>
    <w:rsid w:val="00506122"/>
    <w:rsid w:val="005073CF"/>
    <w:rsid w:val="00507A45"/>
    <w:rsid w:val="0051190D"/>
    <w:rsid w:val="005127BA"/>
    <w:rsid w:val="00514453"/>
    <w:rsid w:val="00515FCA"/>
    <w:rsid w:val="00522122"/>
    <w:rsid w:val="005221F2"/>
    <w:rsid w:val="00522C24"/>
    <w:rsid w:val="00522D79"/>
    <w:rsid w:val="00523307"/>
    <w:rsid w:val="005247E5"/>
    <w:rsid w:val="00525E8C"/>
    <w:rsid w:val="00526223"/>
    <w:rsid w:val="00526622"/>
    <w:rsid w:val="00526813"/>
    <w:rsid w:val="005279A5"/>
    <w:rsid w:val="00527DF6"/>
    <w:rsid w:val="00527FAA"/>
    <w:rsid w:val="005300F9"/>
    <w:rsid w:val="005311A8"/>
    <w:rsid w:val="005317B8"/>
    <w:rsid w:val="00531C55"/>
    <w:rsid w:val="00531DA2"/>
    <w:rsid w:val="00535C0F"/>
    <w:rsid w:val="005375D8"/>
    <w:rsid w:val="00537EF0"/>
    <w:rsid w:val="00540DF4"/>
    <w:rsid w:val="00540F25"/>
    <w:rsid w:val="0054144E"/>
    <w:rsid w:val="00541976"/>
    <w:rsid w:val="00541CBB"/>
    <w:rsid w:val="0054298F"/>
    <w:rsid w:val="00543657"/>
    <w:rsid w:val="00545372"/>
    <w:rsid w:val="0054635E"/>
    <w:rsid w:val="00547242"/>
    <w:rsid w:val="00547E2F"/>
    <w:rsid w:val="00550D82"/>
    <w:rsid w:val="0055150E"/>
    <w:rsid w:val="00552C0B"/>
    <w:rsid w:val="00553EAE"/>
    <w:rsid w:val="00554175"/>
    <w:rsid w:val="005572F3"/>
    <w:rsid w:val="0055759B"/>
    <w:rsid w:val="00557645"/>
    <w:rsid w:val="00560ADF"/>
    <w:rsid w:val="00561DFF"/>
    <w:rsid w:val="00562359"/>
    <w:rsid w:val="00563649"/>
    <w:rsid w:val="0056403B"/>
    <w:rsid w:val="00566144"/>
    <w:rsid w:val="005668B3"/>
    <w:rsid w:val="00567133"/>
    <w:rsid w:val="00567379"/>
    <w:rsid w:val="005737D8"/>
    <w:rsid w:val="00573BEB"/>
    <w:rsid w:val="005741FE"/>
    <w:rsid w:val="00576CC5"/>
    <w:rsid w:val="00576F40"/>
    <w:rsid w:val="0057770C"/>
    <w:rsid w:val="005806A6"/>
    <w:rsid w:val="00580795"/>
    <w:rsid w:val="005824DC"/>
    <w:rsid w:val="00582BCA"/>
    <w:rsid w:val="00583CF6"/>
    <w:rsid w:val="00585B83"/>
    <w:rsid w:val="00586393"/>
    <w:rsid w:val="00587E69"/>
    <w:rsid w:val="005904D7"/>
    <w:rsid w:val="00590A67"/>
    <w:rsid w:val="00592044"/>
    <w:rsid w:val="00593A40"/>
    <w:rsid w:val="00593D31"/>
    <w:rsid w:val="00594419"/>
    <w:rsid w:val="00594EE3"/>
    <w:rsid w:val="005953DC"/>
    <w:rsid w:val="00595E51"/>
    <w:rsid w:val="00595FE5"/>
    <w:rsid w:val="005973C3"/>
    <w:rsid w:val="00597E4D"/>
    <w:rsid w:val="005A1AB5"/>
    <w:rsid w:val="005A29AC"/>
    <w:rsid w:val="005A3221"/>
    <w:rsid w:val="005A3579"/>
    <w:rsid w:val="005A48F6"/>
    <w:rsid w:val="005A69BB"/>
    <w:rsid w:val="005A750D"/>
    <w:rsid w:val="005B1340"/>
    <w:rsid w:val="005B28E6"/>
    <w:rsid w:val="005B3313"/>
    <w:rsid w:val="005B4402"/>
    <w:rsid w:val="005B4B23"/>
    <w:rsid w:val="005B5D15"/>
    <w:rsid w:val="005B5DB3"/>
    <w:rsid w:val="005B7971"/>
    <w:rsid w:val="005B7A1A"/>
    <w:rsid w:val="005C1D22"/>
    <w:rsid w:val="005C2A4B"/>
    <w:rsid w:val="005C2CD1"/>
    <w:rsid w:val="005C4255"/>
    <w:rsid w:val="005D10D4"/>
    <w:rsid w:val="005D3A0C"/>
    <w:rsid w:val="005D407A"/>
    <w:rsid w:val="005D7262"/>
    <w:rsid w:val="005E1AE0"/>
    <w:rsid w:val="005E2995"/>
    <w:rsid w:val="005E2AEB"/>
    <w:rsid w:val="005E40FA"/>
    <w:rsid w:val="005E43D5"/>
    <w:rsid w:val="005E486C"/>
    <w:rsid w:val="005E5CC5"/>
    <w:rsid w:val="005E6A41"/>
    <w:rsid w:val="005F15C5"/>
    <w:rsid w:val="005F2679"/>
    <w:rsid w:val="005F30E3"/>
    <w:rsid w:val="005F45B0"/>
    <w:rsid w:val="005F4816"/>
    <w:rsid w:val="005F6DF4"/>
    <w:rsid w:val="005F6F6C"/>
    <w:rsid w:val="005F7321"/>
    <w:rsid w:val="0060016A"/>
    <w:rsid w:val="00600897"/>
    <w:rsid w:val="006009B2"/>
    <w:rsid w:val="006017AA"/>
    <w:rsid w:val="00601CE8"/>
    <w:rsid w:val="0060201C"/>
    <w:rsid w:val="0060616C"/>
    <w:rsid w:val="0061249B"/>
    <w:rsid w:val="006139CF"/>
    <w:rsid w:val="00614566"/>
    <w:rsid w:val="00615E1E"/>
    <w:rsid w:val="00617A37"/>
    <w:rsid w:val="00617BDE"/>
    <w:rsid w:val="00621AD9"/>
    <w:rsid w:val="00623D18"/>
    <w:rsid w:val="006247E6"/>
    <w:rsid w:val="006249E5"/>
    <w:rsid w:val="00626AB5"/>
    <w:rsid w:val="00626C08"/>
    <w:rsid w:val="00627535"/>
    <w:rsid w:val="006306C0"/>
    <w:rsid w:val="00630B30"/>
    <w:rsid w:val="0063142C"/>
    <w:rsid w:val="00632728"/>
    <w:rsid w:val="00634BF1"/>
    <w:rsid w:val="00635EBD"/>
    <w:rsid w:val="00637025"/>
    <w:rsid w:val="006403EB"/>
    <w:rsid w:val="0064045B"/>
    <w:rsid w:val="00641E3E"/>
    <w:rsid w:val="006422F2"/>
    <w:rsid w:val="0064406F"/>
    <w:rsid w:val="006440AF"/>
    <w:rsid w:val="00644C1A"/>
    <w:rsid w:val="00644ECE"/>
    <w:rsid w:val="00645769"/>
    <w:rsid w:val="00650002"/>
    <w:rsid w:val="006504DE"/>
    <w:rsid w:val="00651DFF"/>
    <w:rsid w:val="0065247B"/>
    <w:rsid w:val="006532F4"/>
    <w:rsid w:val="0065338D"/>
    <w:rsid w:val="006539B3"/>
    <w:rsid w:val="006549B1"/>
    <w:rsid w:val="00654D3B"/>
    <w:rsid w:val="00655D91"/>
    <w:rsid w:val="00656086"/>
    <w:rsid w:val="006566A9"/>
    <w:rsid w:val="00660A11"/>
    <w:rsid w:val="006659BF"/>
    <w:rsid w:val="00665E80"/>
    <w:rsid w:val="00666E7E"/>
    <w:rsid w:val="00667803"/>
    <w:rsid w:val="00670395"/>
    <w:rsid w:val="00670B45"/>
    <w:rsid w:val="00673165"/>
    <w:rsid w:val="0067338B"/>
    <w:rsid w:val="00673CA2"/>
    <w:rsid w:val="00674E5E"/>
    <w:rsid w:val="00675369"/>
    <w:rsid w:val="0067569F"/>
    <w:rsid w:val="00675FC5"/>
    <w:rsid w:val="006764FB"/>
    <w:rsid w:val="006803D6"/>
    <w:rsid w:val="00680637"/>
    <w:rsid w:val="00680992"/>
    <w:rsid w:val="00680E3B"/>
    <w:rsid w:val="00680FC5"/>
    <w:rsid w:val="00681E55"/>
    <w:rsid w:val="0068217E"/>
    <w:rsid w:val="00682D2D"/>
    <w:rsid w:val="00683EB5"/>
    <w:rsid w:val="006847F5"/>
    <w:rsid w:val="006912CD"/>
    <w:rsid w:val="006920B4"/>
    <w:rsid w:val="0069286E"/>
    <w:rsid w:val="00692E5E"/>
    <w:rsid w:val="00693F56"/>
    <w:rsid w:val="006958E1"/>
    <w:rsid w:val="006A00AC"/>
    <w:rsid w:val="006A2561"/>
    <w:rsid w:val="006A436F"/>
    <w:rsid w:val="006A7F52"/>
    <w:rsid w:val="006B288F"/>
    <w:rsid w:val="006B2999"/>
    <w:rsid w:val="006B30EB"/>
    <w:rsid w:val="006B3608"/>
    <w:rsid w:val="006B66C3"/>
    <w:rsid w:val="006B7B2E"/>
    <w:rsid w:val="006C0586"/>
    <w:rsid w:val="006C182B"/>
    <w:rsid w:val="006C2819"/>
    <w:rsid w:val="006C28C3"/>
    <w:rsid w:val="006C3CD8"/>
    <w:rsid w:val="006C48F8"/>
    <w:rsid w:val="006C4C75"/>
    <w:rsid w:val="006C5DB9"/>
    <w:rsid w:val="006D0876"/>
    <w:rsid w:val="006D39CF"/>
    <w:rsid w:val="006E0900"/>
    <w:rsid w:val="006E281B"/>
    <w:rsid w:val="006E285E"/>
    <w:rsid w:val="006E2A69"/>
    <w:rsid w:val="006E4012"/>
    <w:rsid w:val="006E4B7D"/>
    <w:rsid w:val="006E4D7D"/>
    <w:rsid w:val="006E5DEF"/>
    <w:rsid w:val="006E7B90"/>
    <w:rsid w:val="006E7D25"/>
    <w:rsid w:val="006F13DD"/>
    <w:rsid w:val="006F52E2"/>
    <w:rsid w:val="006F57CD"/>
    <w:rsid w:val="006F58D3"/>
    <w:rsid w:val="006F6588"/>
    <w:rsid w:val="00700D2D"/>
    <w:rsid w:val="00700D3C"/>
    <w:rsid w:val="007014A8"/>
    <w:rsid w:val="00701B44"/>
    <w:rsid w:val="007037D5"/>
    <w:rsid w:val="00703C95"/>
    <w:rsid w:val="0070434F"/>
    <w:rsid w:val="00706089"/>
    <w:rsid w:val="00706BF9"/>
    <w:rsid w:val="00707A26"/>
    <w:rsid w:val="00711E64"/>
    <w:rsid w:val="007138CE"/>
    <w:rsid w:val="0071516F"/>
    <w:rsid w:val="00716459"/>
    <w:rsid w:val="00720C99"/>
    <w:rsid w:val="0072247A"/>
    <w:rsid w:val="007227FC"/>
    <w:rsid w:val="00722FE3"/>
    <w:rsid w:val="00723164"/>
    <w:rsid w:val="00723B73"/>
    <w:rsid w:val="00727E4F"/>
    <w:rsid w:val="00730E61"/>
    <w:rsid w:val="00732519"/>
    <w:rsid w:val="00732FED"/>
    <w:rsid w:val="0073404B"/>
    <w:rsid w:val="00734647"/>
    <w:rsid w:val="00734738"/>
    <w:rsid w:val="00736210"/>
    <w:rsid w:val="007400E3"/>
    <w:rsid w:val="0074037F"/>
    <w:rsid w:val="0074125C"/>
    <w:rsid w:val="007418A9"/>
    <w:rsid w:val="007430C7"/>
    <w:rsid w:val="00745807"/>
    <w:rsid w:val="00751AA9"/>
    <w:rsid w:val="007520E3"/>
    <w:rsid w:val="00752CBF"/>
    <w:rsid w:val="007541EE"/>
    <w:rsid w:val="00754DD1"/>
    <w:rsid w:val="0075541B"/>
    <w:rsid w:val="007607C3"/>
    <w:rsid w:val="00760ABE"/>
    <w:rsid w:val="00760D47"/>
    <w:rsid w:val="0076588A"/>
    <w:rsid w:val="0076717B"/>
    <w:rsid w:val="0077012D"/>
    <w:rsid w:val="00770E5E"/>
    <w:rsid w:val="00773B34"/>
    <w:rsid w:val="0077538A"/>
    <w:rsid w:val="00775D8F"/>
    <w:rsid w:val="0077694F"/>
    <w:rsid w:val="0077717A"/>
    <w:rsid w:val="007771E0"/>
    <w:rsid w:val="0078080F"/>
    <w:rsid w:val="00781146"/>
    <w:rsid w:val="00786444"/>
    <w:rsid w:val="00786E21"/>
    <w:rsid w:val="007871B8"/>
    <w:rsid w:val="007927E8"/>
    <w:rsid w:val="00793050"/>
    <w:rsid w:val="007930C3"/>
    <w:rsid w:val="007937F6"/>
    <w:rsid w:val="007950EA"/>
    <w:rsid w:val="00796E95"/>
    <w:rsid w:val="00797E54"/>
    <w:rsid w:val="007A010A"/>
    <w:rsid w:val="007A08A5"/>
    <w:rsid w:val="007A186A"/>
    <w:rsid w:val="007A187E"/>
    <w:rsid w:val="007A1A87"/>
    <w:rsid w:val="007A2EA9"/>
    <w:rsid w:val="007A3596"/>
    <w:rsid w:val="007A362A"/>
    <w:rsid w:val="007A47E1"/>
    <w:rsid w:val="007A5EF0"/>
    <w:rsid w:val="007B0168"/>
    <w:rsid w:val="007B0F6A"/>
    <w:rsid w:val="007B110D"/>
    <w:rsid w:val="007B1329"/>
    <w:rsid w:val="007B17A5"/>
    <w:rsid w:val="007B1CBC"/>
    <w:rsid w:val="007B1D46"/>
    <w:rsid w:val="007B330D"/>
    <w:rsid w:val="007B3502"/>
    <w:rsid w:val="007C047D"/>
    <w:rsid w:val="007C120C"/>
    <w:rsid w:val="007C130E"/>
    <w:rsid w:val="007C42C6"/>
    <w:rsid w:val="007C4963"/>
    <w:rsid w:val="007C5286"/>
    <w:rsid w:val="007C56F6"/>
    <w:rsid w:val="007C6025"/>
    <w:rsid w:val="007C7EA6"/>
    <w:rsid w:val="007D0EC3"/>
    <w:rsid w:val="007D1269"/>
    <w:rsid w:val="007D1FB9"/>
    <w:rsid w:val="007D2588"/>
    <w:rsid w:val="007D31E5"/>
    <w:rsid w:val="007D5277"/>
    <w:rsid w:val="007D7EE2"/>
    <w:rsid w:val="007E22E1"/>
    <w:rsid w:val="007E3721"/>
    <w:rsid w:val="007E40E3"/>
    <w:rsid w:val="007E603A"/>
    <w:rsid w:val="007E759A"/>
    <w:rsid w:val="007E7718"/>
    <w:rsid w:val="007F0830"/>
    <w:rsid w:val="007F0985"/>
    <w:rsid w:val="007F4B91"/>
    <w:rsid w:val="00800EFE"/>
    <w:rsid w:val="00801B40"/>
    <w:rsid w:val="0080239F"/>
    <w:rsid w:val="0080246E"/>
    <w:rsid w:val="00803BA1"/>
    <w:rsid w:val="00803CB7"/>
    <w:rsid w:val="00803EDE"/>
    <w:rsid w:val="008056E0"/>
    <w:rsid w:val="00807903"/>
    <w:rsid w:val="00811F1F"/>
    <w:rsid w:val="00814EED"/>
    <w:rsid w:val="00816A02"/>
    <w:rsid w:val="0082186F"/>
    <w:rsid w:val="0082308E"/>
    <w:rsid w:val="008230FB"/>
    <w:rsid w:val="008234A7"/>
    <w:rsid w:val="00823BDD"/>
    <w:rsid w:val="0082519C"/>
    <w:rsid w:val="0082535F"/>
    <w:rsid w:val="00827650"/>
    <w:rsid w:val="008276E5"/>
    <w:rsid w:val="00832283"/>
    <w:rsid w:val="00832A55"/>
    <w:rsid w:val="00832FBC"/>
    <w:rsid w:val="00834A5A"/>
    <w:rsid w:val="0083506C"/>
    <w:rsid w:val="00836707"/>
    <w:rsid w:val="00836C1C"/>
    <w:rsid w:val="00842485"/>
    <w:rsid w:val="0084388A"/>
    <w:rsid w:val="0084529E"/>
    <w:rsid w:val="0084546B"/>
    <w:rsid w:val="008475FC"/>
    <w:rsid w:val="00847CBC"/>
    <w:rsid w:val="00850981"/>
    <w:rsid w:val="00852EB3"/>
    <w:rsid w:val="00853AD7"/>
    <w:rsid w:val="00854F13"/>
    <w:rsid w:val="00855411"/>
    <w:rsid w:val="00855B1A"/>
    <w:rsid w:val="00857D65"/>
    <w:rsid w:val="00860624"/>
    <w:rsid w:val="00861141"/>
    <w:rsid w:val="008642A3"/>
    <w:rsid w:val="00864ADC"/>
    <w:rsid w:val="008665E9"/>
    <w:rsid w:val="008671AF"/>
    <w:rsid w:val="00870DE3"/>
    <w:rsid w:val="00871195"/>
    <w:rsid w:val="00871A33"/>
    <w:rsid w:val="00873849"/>
    <w:rsid w:val="00873B39"/>
    <w:rsid w:val="00874057"/>
    <w:rsid w:val="00875153"/>
    <w:rsid w:val="0087540C"/>
    <w:rsid w:val="00875432"/>
    <w:rsid w:val="00875DE7"/>
    <w:rsid w:val="00875F05"/>
    <w:rsid w:val="00876B05"/>
    <w:rsid w:val="00877DAF"/>
    <w:rsid w:val="008803B1"/>
    <w:rsid w:val="00881409"/>
    <w:rsid w:val="00882769"/>
    <w:rsid w:val="00882F58"/>
    <w:rsid w:val="0088381E"/>
    <w:rsid w:val="00884F18"/>
    <w:rsid w:val="0088572F"/>
    <w:rsid w:val="00886AEA"/>
    <w:rsid w:val="00886C1B"/>
    <w:rsid w:val="00890118"/>
    <w:rsid w:val="00891291"/>
    <w:rsid w:val="0089162D"/>
    <w:rsid w:val="0089208A"/>
    <w:rsid w:val="00892405"/>
    <w:rsid w:val="0089336D"/>
    <w:rsid w:val="008953F6"/>
    <w:rsid w:val="00895496"/>
    <w:rsid w:val="00895A26"/>
    <w:rsid w:val="0089679D"/>
    <w:rsid w:val="00897C1C"/>
    <w:rsid w:val="00897DBD"/>
    <w:rsid w:val="00897E80"/>
    <w:rsid w:val="008A0033"/>
    <w:rsid w:val="008A3A8B"/>
    <w:rsid w:val="008A4B45"/>
    <w:rsid w:val="008A50C4"/>
    <w:rsid w:val="008A75A8"/>
    <w:rsid w:val="008A7A44"/>
    <w:rsid w:val="008B12B6"/>
    <w:rsid w:val="008B1DE7"/>
    <w:rsid w:val="008B352D"/>
    <w:rsid w:val="008B4045"/>
    <w:rsid w:val="008B4348"/>
    <w:rsid w:val="008B59BC"/>
    <w:rsid w:val="008B6BFD"/>
    <w:rsid w:val="008B73CB"/>
    <w:rsid w:val="008B7D15"/>
    <w:rsid w:val="008C0537"/>
    <w:rsid w:val="008C074E"/>
    <w:rsid w:val="008C211B"/>
    <w:rsid w:val="008C38C6"/>
    <w:rsid w:val="008C476B"/>
    <w:rsid w:val="008C5D3B"/>
    <w:rsid w:val="008C7EE2"/>
    <w:rsid w:val="008D1392"/>
    <w:rsid w:val="008D15B6"/>
    <w:rsid w:val="008D22CD"/>
    <w:rsid w:val="008D2E12"/>
    <w:rsid w:val="008D3CC9"/>
    <w:rsid w:val="008D4879"/>
    <w:rsid w:val="008D6DEC"/>
    <w:rsid w:val="008D6E33"/>
    <w:rsid w:val="008D6E4A"/>
    <w:rsid w:val="008E4979"/>
    <w:rsid w:val="008E7F02"/>
    <w:rsid w:val="008F0CD6"/>
    <w:rsid w:val="008F0E07"/>
    <w:rsid w:val="008F36DC"/>
    <w:rsid w:val="008F4720"/>
    <w:rsid w:val="008F69EA"/>
    <w:rsid w:val="008F71AB"/>
    <w:rsid w:val="00900E85"/>
    <w:rsid w:val="009020D9"/>
    <w:rsid w:val="0090335A"/>
    <w:rsid w:val="00904905"/>
    <w:rsid w:val="009063C5"/>
    <w:rsid w:val="00910DEF"/>
    <w:rsid w:val="0091173C"/>
    <w:rsid w:val="009118C0"/>
    <w:rsid w:val="00912A13"/>
    <w:rsid w:val="00914BCE"/>
    <w:rsid w:val="00914BDE"/>
    <w:rsid w:val="00916385"/>
    <w:rsid w:val="00916611"/>
    <w:rsid w:val="009201CB"/>
    <w:rsid w:val="00920470"/>
    <w:rsid w:val="00922067"/>
    <w:rsid w:val="009223A0"/>
    <w:rsid w:val="00923087"/>
    <w:rsid w:val="00923FEC"/>
    <w:rsid w:val="00924D86"/>
    <w:rsid w:val="0092791B"/>
    <w:rsid w:val="00927A8E"/>
    <w:rsid w:val="00930470"/>
    <w:rsid w:val="00930701"/>
    <w:rsid w:val="00932A3D"/>
    <w:rsid w:val="00932CEF"/>
    <w:rsid w:val="00933B2F"/>
    <w:rsid w:val="00936A79"/>
    <w:rsid w:val="009374DA"/>
    <w:rsid w:val="0093757B"/>
    <w:rsid w:val="009375A4"/>
    <w:rsid w:val="00940B26"/>
    <w:rsid w:val="009411BE"/>
    <w:rsid w:val="00941B7A"/>
    <w:rsid w:val="00942004"/>
    <w:rsid w:val="009454F4"/>
    <w:rsid w:val="00946477"/>
    <w:rsid w:val="009519B5"/>
    <w:rsid w:val="009536E5"/>
    <w:rsid w:val="009543D7"/>
    <w:rsid w:val="00954D02"/>
    <w:rsid w:val="00955BE2"/>
    <w:rsid w:val="00956174"/>
    <w:rsid w:val="00957AF9"/>
    <w:rsid w:val="00960085"/>
    <w:rsid w:val="00960194"/>
    <w:rsid w:val="00960F5A"/>
    <w:rsid w:val="00963D08"/>
    <w:rsid w:val="00964220"/>
    <w:rsid w:val="00965026"/>
    <w:rsid w:val="009676F9"/>
    <w:rsid w:val="00971803"/>
    <w:rsid w:val="00972E2E"/>
    <w:rsid w:val="00973CB6"/>
    <w:rsid w:val="009754B0"/>
    <w:rsid w:val="00977763"/>
    <w:rsid w:val="00977E7A"/>
    <w:rsid w:val="009801B1"/>
    <w:rsid w:val="0098464B"/>
    <w:rsid w:val="00985ABA"/>
    <w:rsid w:val="0098667E"/>
    <w:rsid w:val="00991013"/>
    <w:rsid w:val="009919C5"/>
    <w:rsid w:val="009923E7"/>
    <w:rsid w:val="00993034"/>
    <w:rsid w:val="00993B1A"/>
    <w:rsid w:val="00994297"/>
    <w:rsid w:val="0099482A"/>
    <w:rsid w:val="00997643"/>
    <w:rsid w:val="009A34E6"/>
    <w:rsid w:val="009A36FA"/>
    <w:rsid w:val="009A38F4"/>
    <w:rsid w:val="009A40DB"/>
    <w:rsid w:val="009A4161"/>
    <w:rsid w:val="009A41BE"/>
    <w:rsid w:val="009A55AB"/>
    <w:rsid w:val="009A646C"/>
    <w:rsid w:val="009A6EBF"/>
    <w:rsid w:val="009B162F"/>
    <w:rsid w:val="009B3F39"/>
    <w:rsid w:val="009B3F49"/>
    <w:rsid w:val="009B6D09"/>
    <w:rsid w:val="009B73C7"/>
    <w:rsid w:val="009B761E"/>
    <w:rsid w:val="009C056A"/>
    <w:rsid w:val="009C2889"/>
    <w:rsid w:val="009C33F7"/>
    <w:rsid w:val="009C343D"/>
    <w:rsid w:val="009C61D5"/>
    <w:rsid w:val="009C6B2B"/>
    <w:rsid w:val="009C6B81"/>
    <w:rsid w:val="009D0087"/>
    <w:rsid w:val="009D0B5F"/>
    <w:rsid w:val="009D1FA1"/>
    <w:rsid w:val="009D23D9"/>
    <w:rsid w:val="009D2523"/>
    <w:rsid w:val="009D2BDC"/>
    <w:rsid w:val="009D3514"/>
    <w:rsid w:val="009D35B8"/>
    <w:rsid w:val="009D4690"/>
    <w:rsid w:val="009D6FD6"/>
    <w:rsid w:val="009D7079"/>
    <w:rsid w:val="009E076A"/>
    <w:rsid w:val="009E18BC"/>
    <w:rsid w:val="009E36FA"/>
    <w:rsid w:val="009E3D24"/>
    <w:rsid w:val="009E776A"/>
    <w:rsid w:val="009E7B3A"/>
    <w:rsid w:val="009E7C0D"/>
    <w:rsid w:val="009F07B7"/>
    <w:rsid w:val="009F233B"/>
    <w:rsid w:val="009F24CC"/>
    <w:rsid w:val="009F2AE3"/>
    <w:rsid w:val="009F2D35"/>
    <w:rsid w:val="009F2F2A"/>
    <w:rsid w:val="009F31E2"/>
    <w:rsid w:val="009F505F"/>
    <w:rsid w:val="009F55C5"/>
    <w:rsid w:val="009F670E"/>
    <w:rsid w:val="009F7FE4"/>
    <w:rsid w:val="00A0094D"/>
    <w:rsid w:val="00A00A05"/>
    <w:rsid w:val="00A0418F"/>
    <w:rsid w:val="00A050FD"/>
    <w:rsid w:val="00A05494"/>
    <w:rsid w:val="00A06090"/>
    <w:rsid w:val="00A0693D"/>
    <w:rsid w:val="00A07FA9"/>
    <w:rsid w:val="00A11875"/>
    <w:rsid w:val="00A11B85"/>
    <w:rsid w:val="00A138BD"/>
    <w:rsid w:val="00A140BA"/>
    <w:rsid w:val="00A156FB"/>
    <w:rsid w:val="00A16788"/>
    <w:rsid w:val="00A16D41"/>
    <w:rsid w:val="00A17707"/>
    <w:rsid w:val="00A17E75"/>
    <w:rsid w:val="00A17FDB"/>
    <w:rsid w:val="00A22F1F"/>
    <w:rsid w:val="00A22F64"/>
    <w:rsid w:val="00A2420E"/>
    <w:rsid w:val="00A25D8D"/>
    <w:rsid w:val="00A26F12"/>
    <w:rsid w:val="00A27A97"/>
    <w:rsid w:val="00A27F21"/>
    <w:rsid w:val="00A32869"/>
    <w:rsid w:val="00A3454A"/>
    <w:rsid w:val="00A40A8F"/>
    <w:rsid w:val="00A42717"/>
    <w:rsid w:val="00A42FB3"/>
    <w:rsid w:val="00A43CF3"/>
    <w:rsid w:val="00A4450A"/>
    <w:rsid w:val="00A446BB"/>
    <w:rsid w:val="00A45DFB"/>
    <w:rsid w:val="00A47A73"/>
    <w:rsid w:val="00A506DD"/>
    <w:rsid w:val="00A51005"/>
    <w:rsid w:val="00A52DE9"/>
    <w:rsid w:val="00A53226"/>
    <w:rsid w:val="00A5401A"/>
    <w:rsid w:val="00A552F0"/>
    <w:rsid w:val="00A55B2C"/>
    <w:rsid w:val="00A603F1"/>
    <w:rsid w:val="00A604F2"/>
    <w:rsid w:val="00A60CFF"/>
    <w:rsid w:val="00A6355F"/>
    <w:rsid w:val="00A6429A"/>
    <w:rsid w:val="00A64AAA"/>
    <w:rsid w:val="00A64DB3"/>
    <w:rsid w:val="00A65924"/>
    <w:rsid w:val="00A662F4"/>
    <w:rsid w:val="00A674F8"/>
    <w:rsid w:val="00A70B75"/>
    <w:rsid w:val="00A70D98"/>
    <w:rsid w:val="00A725FF"/>
    <w:rsid w:val="00A72F06"/>
    <w:rsid w:val="00A731AC"/>
    <w:rsid w:val="00A73C77"/>
    <w:rsid w:val="00A74F15"/>
    <w:rsid w:val="00A76B79"/>
    <w:rsid w:val="00A77AF0"/>
    <w:rsid w:val="00A81058"/>
    <w:rsid w:val="00A81E2B"/>
    <w:rsid w:val="00A82408"/>
    <w:rsid w:val="00A87693"/>
    <w:rsid w:val="00A87D2E"/>
    <w:rsid w:val="00A9219E"/>
    <w:rsid w:val="00A939E7"/>
    <w:rsid w:val="00A96331"/>
    <w:rsid w:val="00A96F8A"/>
    <w:rsid w:val="00A973AE"/>
    <w:rsid w:val="00AA0562"/>
    <w:rsid w:val="00AA05C9"/>
    <w:rsid w:val="00AA0B9B"/>
    <w:rsid w:val="00AA15F9"/>
    <w:rsid w:val="00AA247F"/>
    <w:rsid w:val="00AA3EDC"/>
    <w:rsid w:val="00AA6D00"/>
    <w:rsid w:val="00AB113A"/>
    <w:rsid w:val="00AB1723"/>
    <w:rsid w:val="00AB2364"/>
    <w:rsid w:val="00AB3A53"/>
    <w:rsid w:val="00AB57CD"/>
    <w:rsid w:val="00AB6048"/>
    <w:rsid w:val="00AB6839"/>
    <w:rsid w:val="00AB7C8F"/>
    <w:rsid w:val="00AC1696"/>
    <w:rsid w:val="00AC3F78"/>
    <w:rsid w:val="00AC40A9"/>
    <w:rsid w:val="00AD19EF"/>
    <w:rsid w:val="00AD2AFE"/>
    <w:rsid w:val="00AD5E51"/>
    <w:rsid w:val="00AD609F"/>
    <w:rsid w:val="00AD7B65"/>
    <w:rsid w:val="00AE214F"/>
    <w:rsid w:val="00AE53C5"/>
    <w:rsid w:val="00AE575D"/>
    <w:rsid w:val="00AF0308"/>
    <w:rsid w:val="00AF09EA"/>
    <w:rsid w:val="00AF218C"/>
    <w:rsid w:val="00AF257A"/>
    <w:rsid w:val="00AF27DE"/>
    <w:rsid w:val="00AF3254"/>
    <w:rsid w:val="00AF3A62"/>
    <w:rsid w:val="00AF4718"/>
    <w:rsid w:val="00AF4EC0"/>
    <w:rsid w:val="00AF582D"/>
    <w:rsid w:val="00AF6F9F"/>
    <w:rsid w:val="00AF7277"/>
    <w:rsid w:val="00B0000B"/>
    <w:rsid w:val="00B016C7"/>
    <w:rsid w:val="00B02216"/>
    <w:rsid w:val="00B033AD"/>
    <w:rsid w:val="00B03818"/>
    <w:rsid w:val="00B04BBE"/>
    <w:rsid w:val="00B06997"/>
    <w:rsid w:val="00B06F86"/>
    <w:rsid w:val="00B079E3"/>
    <w:rsid w:val="00B07A78"/>
    <w:rsid w:val="00B10798"/>
    <w:rsid w:val="00B13293"/>
    <w:rsid w:val="00B1404A"/>
    <w:rsid w:val="00B1681A"/>
    <w:rsid w:val="00B17CAF"/>
    <w:rsid w:val="00B20257"/>
    <w:rsid w:val="00B213FB"/>
    <w:rsid w:val="00B260D6"/>
    <w:rsid w:val="00B26CE0"/>
    <w:rsid w:val="00B26E95"/>
    <w:rsid w:val="00B2713D"/>
    <w:rsid w:val="00B27527"/>
    <w:rsid w:val="00B30A7A"/>
    <w:rsid w:val="00B32916"/>
    <w:rsid w:val="00B32B1A"/>
    <w:rsid w:val="00B331DD"/>
    <w:rsid w:val="00B34C2E"/>
    <w:rsid w:val="00B354B7"/>
    <w:rsid w:val="00B357AF"/>
    <w:rsid w:val="00B35DDB"/>
    <w:rsid w:val="00B36976"/>
    <w:rsid w:val="00B3738D"/>
    <w:rsid w:val="00B4550E"/>
    <w:rsid w:val="00B45D67"/>
    <w:rsid w:val="00B46735"/>
    <w:rsid w:val="00B46E41"/>
    <w:rsid w:val="00B47B6F"/>
    <w:rsid w:val="00B50D12"/>
    <w:rsid w:val="00B538B1"/>
    <w:rsid w:val="00B551F1"/>
    <w:rsid w:val="00B55543"/>
    <w:rsid w:val="00B56D3D"/>
    <w:rsid w:val="00B57817"/>
    <w:rsid w:val="00B57B2D"/>
    <w:rsid w:val="00B57D3F"/>
    <w:rsid w:val="00B61595"/>
    <w:rsid w:val="00B632A7"/>
    <w:rsid w:val="00B65C08"/>
    <w:rsid w:val="00B676E5"/>
    <w:rsid w:val="00B678F7"/>
    <w:rsid w:val="00B70B56"/>
    <w:rsid w:val="00B74BF4"/>
    <w:rsid w:val="00B775CD"/>
    <w:rsid w:val="00B80F5D"/>
    <w:rsid w:val="00B83599"/>
    <w:rsid w:val="00B83BEF"/>
    <w:rsid w:val="00B8473E"/>
    <w:rsid w:val="00B868B8"/>
    <w:rsid w:val="00B87AD3"/>
    <w:rsid w:val="00B91102"/>
    <w:rsid w:val="00B94317"/>
    <w:rsid w:val="00B949F4"/>
    <w:rsid w:val="00B95622"/>
    <w:rsid w:val="00B963B0"/>
    <w:rsid w:val="00B9688B"/>
    <w:rsid w:val="00BA0926"/>
    <w:rsid w:val="00BA0CDB"/>
    <w:rsid w:val="00BA4545"/>
    <w:rsid w:val="00BA6E57"/>
    <w:rsid w:val="00BB0C5D"/>
    <w:rsid w:val="00BB23AE"/>
    <w:rsid w:val="00BB260F"/>
    <w:rsid w:val="00BB6E43"/>
    <w:rsid w:val="00BC02AE"/>
    <w:rsid w:val="00BC170E"/>
    <w:rsid w:val="00BC1722"/>
    <w:rsid w:val="00BC1873"/>
    <w:rsid w:val="00BC4E07"/>
    <w:rsid w:val="00BC6CB8"/>
    <w:rsid w:val="00BD1F5E"/>
    <w:rsid w:val="00BD3189"/>
    <w:rsid w:val="00BD35DB"/>
    <w:rsid w:val="00BD36CB"/>
    <w:rsid w:val="00BD4A28"/>
    <w:rsid w:val="00BD54EE"/>
    <w:rsid w:val="00BD5D63"/>
    <w:rsid w:val="00BD5DDB"/>
    <w:rsid w:val="00BD6D25"/>
    <w:rsid w:val="00BD7BEB"/>
    <w:rsid w:val="00BE06FE"/>
    <w:rsid w:val="00BE12C7"/>
    <w:rsid w:val="00BE1F3E"/>
    <w:rsid w:val="00BE1F9D"/>
    <w:rsid w:val="00BE2C19"/>
    <w:rsid w:val="00BE38E7"/>
    <w:rsid w:val="00BE5400"/>
    <w:rsid w:val="00BE548C"/>
    <w:rsid w:val="00BE6298"/>
    <w:rsid w:val="00BE6721"/>
    <w:rsid w:val="00BE6FEE"/>
    <w:rsid w:val="00BE764D"/>
    <w:rsid w:val="00BE7C70"/>
    <w:rsid w:val="00BF012F"/>
    <w:rsid w:val="00BF0353"/>
    <w:rsid w:val="00BF0B3B"/>
    <w:rsid w:val="00BF2EA7"/>
    <w:rsid w:val="00BF4D90"/>
    <w:rsid w:val="00BF4E27"/>
    <w:rsid w:val="00BF5E60"/>
    <w:rsid w:val="00BF62E8"/>
    <w:rsid w:val="00BF655A"/>
    <w:rsid w:val="00C00E14"/>
    <w:rsid w:val="00C018FA"/>
    <w:rsid w:val="00C04BA4"/>
    <w:rsid w:val="00C06949"/>
    <w:rsid w:val="00C07381"/>
    <w:rsid w:val="00C07732"/>
    <w:rsid w:val="00C13A73"/>
    <w:rsid w:val="00C1450F"/>
    <w:rsid w:val="00C16046"/>
    <w:rsid w:val="00C1704C"/>
    <w:rsid w:val="00C21514"/>
    <w:rsid w:val="00C22167"/>
    <w:rsid w:val="00C233BB"/>
    <w:rsid w:val="00C25B6C"/>
    <w:rsid w:val="00C26672"/>
    <w:rsid w:val="00C2692B"/>
    <w:rsid w:val="00C310FA"/>
    <w:rsid w:val="00C31996"/>
    <w:rsid w:val="00C32674"/>
    <w:rsid w:val="00C32AF7"/>
    <w:rsid w:val="00C33BA3"/>
    <w:rsid w:val="00C34BBD"/>
    <w:rsid w:val="00C35DCC"/>
    <w:rsid w:val="00C36903"/>
    <w:rsid w:val="00C40926"/>
    <w:rsid w:val="00C43049"/>
    <w:rsid w:val="00C43119"/>
    <w:rsid w:val="00C43180"/>
    <w:rsid w:val="00C44DEB"/>
    <w:rsid w:val="00C46307"/>
    <w:rsid w:val="00C46486"/>
    <w:rsid w:val="00C4652A"/>
    <w:rsid w:val="00C46C25"/>
    <w:rsid w:val="00C4798E"/>
    <w:rsid w:val="00C47D2F"/>
    <w:rsid w:val="00C50322"/>
    <w:rsid w:val="00C50876"/>
    <w:rsid w:val="00C51FC2"/>
    <w:rsid w:val="00C52C07"/>
    <w:rsid w:val="00C543C2"/>
    <w:rsid w:val="00C5509E"/>
    <w:rsid w:val="00C55F4F"/>
    <w:rsid w:val="00C561B5"/>
    <w:rsid w:val="00C56C14"/>
    <w:rsid w:val="00C56CA8"/>
    <w:rsid w:val="00C612B7"/>
    <w:rsid w:val="00C6269E"/>
    <w:rsid w:val="00C67273"/>
    <w:rsid w:val="00C672FE"/>
    <w:rsid w:val="00C71957"/>
    <w:rsid w:val="00C71D24"/>
    <w:rsid w:val="00C7224D"/>
    <w:rsid w:val="00C73238"/>
    <w:rsid w:val="00C74265"/>
    <w:rsid w:val="00C752F9"/>
    <w:rsid w:val="00C75A37"/>
    <w:rsid w:val="00C7615E"/>
    <w:rsid w:val="00C76183"/>
    <w:rsid w:val="00C80B62"/>
    <w:rsid w:val="00C80D40"/>
    <w:rsid w:val="00C82908"/>
    <w:rsid w:val="00C82E9C"/>
    <w:rsid w:val="00C84EFB"/>
    <w:rsid w:val="00C875CD"/>
    <w:rsid w:val="00C87AD8"/>
    <w:rsid w:val="00C9537F"/>
    <w:rsid w:val="00C97868"/>
    <w:rsid w:val="00C978B2"/>
    <w:rsid w:val="00CA0692"/>
    <w:rsid w:val="00CA0BC0"/>
    <w:rsid w:val="00CA0D22"/>
    <w:rsid w:val="00CA11E2"/>
    <w:rsid w:val="00CA1258"/>
    <w:rsid w:val="00CA188B"/>
    <w:rsid w:val="00CA3931"/>
    <w:rsid w:val="00CA5C8D"/>
    <w:rsid w:val="00CA74B7"/>
    <w:rsid w:val="00CB1C59"/>
    <w:rsid w:val="00CB20EE"/>
    <w:rsid w:val="00CB30A7"/>
    <w:rsid w:val="00CB4ECE"/>
    <w:rsid w:val="00CB4F11"/>
    <w:rsid w:val="00CB58C3"/>
    <w:rsid w:val="00CB5EB8"/>
    <w:rsid w:val="00CB78C1"/>
    <w:rsid w:val="00CC0C71"/>
    <w:rsid w:val="00CC1560"/>
    <w:rsid w:val="00CC1F41"/>
    <w:rsid w:val="00CC319C"/>
    <w:rsid w:val="00CC6A0A"/>
    <w:rsid w:val="00CD104B"/>
    <w:rsid w:val="00CD124B"/>
    <w:rsid w:val="00CD26CF"/>
    <w:rsid w:val="00CD2DBE"/>
    <w:rsid w:val="00CD3677"/>
    <w:rsid w:val="00CD3A14"/>
    <w:rsid w:val="00CD3AB9"/>
    <w:rsid w:val="00CD49E4"/>
    <w:rsid w:val="00CD521C"/>
    <w:rsid w:val="00CD5A37"/>
    <w:rsid w:val="00CD6056"/>
    <w:rsid w:val="00CD61D7"/>
    <w:rsid w:val="00CE185E"/>
    <w:rsid w:val="00CE5793"/>
    <w:rsid w:val="00CE728A"/>
    <w:rsid w:val="00CF0F5F"/>
    <w:rsid w:val="00CF19AA"/>
    <w:rsid w:val="00CF37C5"/>
    <w:rsid w:val="00CF3A61"/>
    <w:rsid w:val="00CF3A74"/>
    <w:rsid w:val="00CF3DF7"/>
    <w:rsid w:val="00CF41CC"/>
    <w:rsid w:val="00CF4E2A"/>
    <w:rsid w:val="00CF5868"/>
    <w:rsid w:val="00D00314"/>
    <w:rsid w:val="00D00412"/>
    <w:rsid w:val="00D0131C"/>
    <w:rsid w:val="00D02093"/>
    <w:rsid w:val="00D02A65"/>
    <w:rsid w:val="00D03C86"/>
    <w:rsid w:val="00D03E04"/>
    <w:rsid w:val="00D04E40"/>
    <w:rsid w:val="00D04F98"/>
    <w:rsid w:val="00D050A3"/>
    <w:rsid w:val="00D0516E"/>
    <w:rsid w:val="00D05A4F"/>
    <w:rsid w:val="00D06D99"/>
    <w:rsid w:val="00D10006"/>
    <w:rsid w:val="00D107D2"/>
    <w:rsid w:val="00D10CD7"/>
    <w:rsid w:val="00D1135E"/>
    <w:rsid w:val="00D11D39"/>
    <w:rsid w:val="00D1218A"/>
    <w:rsid w:val="00D173E6"/>
    <w:rsid w:val="00D2013C"/>
    <w:rsid w:val="00D21796"/>
    <w:rsid w:val="00D21C59"/>
    <w:rsid w:val="00D227DE"/>
    <w:rsid w:val="00D23124"/>
    <w:rsid w:val="00D234C4"/>
    <w:rsid w:val="00D23C3F"/>
    <w:rsid w:val="00D23D4B"/>
    <w:rsid w:val="00D25B24"/>
    <w:rsid w:val="00D275EA"/>
    <w:rsid w:val="00D34708"/>
    <w:rsid w:val="00D34A9A"/>
    <w:rsid w:val="00D36435"/>
    <w:rsid w:val="00D36CF1"/>
    <w:rsid w:val="00D402A6"/>
    <w:rsid w:val="00D41688"/>
    <w:rsid w:val="00D416AA"/>
    <w:rsid w:val="00D424B2"/>
    <w:rsid w:val="00D42A5C"/>
    <w:rsid w:val="00D435E4"/>
    <w:rsid w:val="00D44182"/>
    <w:rsid w:val="00D44901"/>
    <w:rsid w:val="00D46A58"/>
    <w:rsid w:val="00D46BAF"/>
    <w:rsid w:val="00D46FDA"/>
    <w:rsid w:val="00D47A1F"/>
    <w:rsid w:val="00D501A7"/>
    <w:rsid w:val="00D50349"/>
    <w:rsid w:val="00D51902"/>
    <w:rsid w:val="00D51E33"/>
    <w:rsid w:val="00D52021"/>
    <w:rsid w:val="00D52FF7"/>
    <w:rsid w:val="00D53FB5"/>
    <w:rsid w:val="00D5591D"/>
    <w:rsid w:val="00D56131"/>
    <w:rsid w:val="00D56453"/>
    <w:rsid w:val="00D5688D"/>
    <w:rsid w:val="00D60223"/>
    <w:rsid w:val="00D60DF9"/>
    <w:rsid w:val="00D63F22"/>
    <w:rsid w:val="00D64B5E"/>
    <w:rsid w:val="00D64FE9"/>
    <w:rsid w:val="00D66AD2"/>
    <w:rsid w:val="00D7003A"/>
    <w:rsid w:val="00D70181"/>
    <w:rsid w:val="00D71E4E"/>
    <w:rsid w:val="00D76BF1"/>
    <w:rsid w:val="00D770A6"/>
    <w:rsid w:val="00D773E7"/>
    <w:rsid w:val="00D77BB1"/>
    <w:rsid w:val="00D8127C"/>
    <w:rsid w:val="00D81366"/>
    <w:rsid w:val="00D83780"/>
    <w:rsid w:val="00D83BE8"/>
    <w:rsid w:val="00D85BDC"/>
    <w:rsid w:val="00D87320"/>
    <w:rsid w:val="00D90DBB"/>
    <w:rsid w:val="00D94AD7"/>
    <w:rsid w:val="00D955C2"/>
    <w:rsid w:val="00D955EF"/>
    <w:rsid w:val="00D956F3"/>
    <w:rsid w:val="00D97B50"/>
    <w:rsid w:val="00DA4470"/>
    <w:rsid w:val="00DA5276"/>
    <w:rsid w:val="00DA5A33"/>
    <w:rsid w:val="00DA6768"/>
    <w:rsid w:val="00DB17B4"/>
    <w:rsid w:val="00DB42A4"/>
    <w:rsid w:val="00DB42A6"/>
    <w:rsid w:val="00DB76A4"/>
    <w:rsid w:val="00DB7D8E"/>
    <w:rsid w:val="00DC0778"/>
    <w:rsid w:val="00DC08F5"/>
    <w:rsid w:val="00DC0AE5"/>
    <w:rsid w:val="00DC1365"/>
    <w:rsid w:val="00DC20B7"/>
    <w:rsid w:val="00DC31FB"/>
    <w:rsid w:val="00DC5364"/>
    <w:rsid w:val="00DD0730"/>
    <w:rsid w:val="00DD0C3C"/>
    <w:rsid w:val="00DD0EB2"/>
    <w:rsid w:val="00DD2B18"/>
    <w:rsid w:val="00DD2D53"/>
    <w:rsid w:val="00DD388F"/>
    <w:rsid w:val="00DD52F9"/>
    <w:rsid w:val="00DD5FC3"/>
    <w:rsid w:val="00DE0270"/>
    <w:rsid w:val="00DE11EB"/>
    <w:rsid w:val="00DE24E9"/>
    <w:rsid w:val="00DE34B1"/>
    <w:rsid w:val="00DE42AE"/>
    <w:rsid w:val="00DE4748"/>
    <w:rsid w:val="00DE6084"/>
    <w:rsid w:val="00DE61C4"/>
    <w:rsid w:val="00DE620E"/>
    <w:rsid w:val="00DE6C3C"/>
    <w:rsid w:val="00DE6EB0"/>
    <w:rsid w:val="00DE788D"/>
    <w:rsid w:val="00DE7EAC"/>
    <w:rsid w:val="00DF0625"/>
    <w:rsid w:val="00DF44CC"/>
    <w:rsid w:val="00DF45D8"/>
    <w:rsid w:val="00DF56E6"/>
    <w:rsid w:val="00DF6CD4"/>
    <w:rsid w:val="00E00A5E"/>
    <w:rsid w:val="00E0154A"/>
    <w:rsid w:val="00E01595"/>
    <w:rsid w:val="00E01BF6"/>
    <w:rsid w:val="00E01D45"/>
    <w:rsid w:val="00E01DDD"/>
    <w:rsid w:val="00E023A5"/>
    <w:rsid w:val="00E0344D"/>
    <w:rsid w:val="00E03F4A"/>
    <w:rsid w:val="00E04A54"/>
    <w:rsid w:val="00E05801"/>
    <w:rsid w:val="00E07C3A"/>
    <w:rsid w:val="00E11137"/>
    <w:rsid w:val="00E11A22"/>
    <w:rsid w:val="00E12930"/>
    <w:rsid w:val="00E13CCF"/>
    <w:rsid w:val="00E144F3"/>
    <w:rsid w:val="00E15960"/>
    <w:rsid w:val="00E178FF"/>
    <w:rsid w:val="00E17911"/>
    <w:rsid w:val="00E17D97"/>
    <w:rsid w:val="00E2047F"/>
    <w:rsid w:val="00E2105B"/>
    <w:rsid w:val="00E21320"/>
    <w:rsid w:val="00E21388"/>
    <w:rsid w:val="00E2210D"/>
    <w:rsid w:val="00E23F5E"/>
    <w:rsid w:val="00E2412A"/>
    <w:rsid w:val="00E2447B"/>
    <w:rsid w:val="00E2590F"/>
    <w:rsid w:val="00E26AD4"/>
    <w:rsid w:val="00E303D1"/>
    <w:rsid w:val="00E3432E"/>
    <w:rsid w:val="00E34F43"/>
    <w:rsid w:val="00E36F43"/>
    <w:rsid w:val="00E40363"/>
    <w:rsid w:val="00E4138B"/>
    <w:rsid w:val="00E41B30"/>
    <w:rsid w:val="00E45560"/>
    <w:rsid w:val="00E46348"/>
    <w:rsid w:val="00E479A3"/>
    <w:rsid w:val="00E479F9"/>
    <w:rsid w:val="00E51AB3"/>
    <w:rsid w:val="00E51D53"/>
    <w:rsid w:val="00E539FE"/>
    <w:rsid w:val="00E545D1"/>
    <w:rsid w:val="00E5545A"/>
    <w:rsid w:val="00E557B6"/>
    <w:rsid w:val="00E55CA9"/>
    <w:rsid w:val="00E5662E"/>
    <w:rsid w:val="00E604A0"/>
    <w:rsid w:val="00E60DCD"/>
    <w:rsid w:val="00E60F71"/>
    <w:rsid w:val="00E610D2"/>
    <w:rsid w:val="00E613B6"/>
    <w:rsid w:val="00E62A6C"/>
    <w:rsid w:val="00E631F9"/>
    <w:rsid w:val="00E67012"/>
    <w:rsid w:val="00E67A7A"/>
    <w:rsid w:val="00E71547"/>
    <w:rsid w:val="00E77650"/>
    <w:rsid w:val="00E77A8C"/>
    <w:rsid w:val="00E77EF6"/>
    <w:rsid w:val="00E800F4"/>
    <w:rsid w:val="00E81205"/>
    <w:rsid w:val="00E82AD9"/>
    <w:rsid w:val="00E83D1D"/>
    <w:rsid w:val="00E84242"/>
    <w:rsid w:val="00E861BE"/>
    <w:rsid w:val="00E8780D"/>
    <w:rsid w:val="00E92024"/>
    <w:rsid w:val="00E93229"/>
    <w:rsid w:val="00E95D19"/>
    <w:rsid w:val="00E96DDD"/>
    <w:rsid w:val="00E9713F"/>
    <w:rsid w:val="00E97684"/>
    <w:rsid w:val="00EA288F"/>
    <w:rsid w:val="00EA39D1"/>
    <w:rsid w:val="00EA4CA0"/>
    <w:rsid w:val="00EA4D1A"/>
    <w:rsid w:val="00EA5949"/>
    <w:rsid w:val="00EA5FDC"/>
    <w:rsid w:val="00EA72B4"/>
    <w:rsid w:val="00EB0E22"/>
    <w:rsid w:val="00EB22BE"/>
    <w:rsid w:val="00EB2EF3"/>
    <w:rsid w:val="00EB3744"/>
    <w:rsid w:val="00EB49D2"/>
    <w:rsid w:val="00EB4D7B"/>
    <w:rsid w:val="00EB5EA4"/>
    <w:rsid w:val="00EB6903"/>
    <w:rsid w:val="00EB6E3C"/>
    <w:rsid w:val="00EB77D0"/>
    <w:rsid w:val="00EC1237"/>
    <w:rsid w:val="00EC2BC9"/>
    <w:rsid w:val="00EC531E"/>
    <w:rsid w:val="00EC56F1"/>
    <w:rsid w:val="00EC60EA"/>
    <w:rsid w:val="00EC651F"/>
    <w:rsid w:val="00EC75A8"/>
    <w:rsid w:val="00ED0625"/>
    <w:rsid w:val="00ED133A"/>
    <w:rsid w:val="00ED1459"/>
    <w:rsid w:val="00ED4C15"/>
    <w:rsid w:val="00ED4CF0"/>
    <w:rsid w:val="00ED5BE9"/>
    <w:rsid w:val="00ED63C1"/>
    <w:rsid w:val="00ED692D"/>
    <w:rsid w:val="00EE30F8"/>
    <w:rsid w:val="00EE3301"/>
    <w:rsid w:val="00EE4EEC"/>
    <w:rsid w:val="00EE51E0"/>
    <w:rsid w:val="00EE5CF1"/>
    <w:rsid w:val="00EE77CB"/>
    <w:rsid w:val="00EF0C7B"/>
    <w:rsid w:val="00EF0E92"/>
    <w:rsid w:val="00EF2EB5"/>
    <w:rsid w:val="00EF5697"/>
    <w:rsid w:val="00EF604F"/>
    <w:rsid w:val="00EF60EB"/>
    <w:rsid w:val="00F01B23"/>
    <w:rsid w:val="00F01D5E"/>
    <w:rsid w:val="00F022E2"/>
    <w:rsid w:val="00F02417"/>
    <w:rsid w:val="00F028F9"/>
    <w:rsid w:val="00F068C3"/>
    <w:rsid w:val="00F076CF"/>
    <w:rsid w:val="00F07D74"/>
    <w:rsid w:val="00F07E3E"/>
    <w:rsid w:val="00F07FA2"/>
    <w:rsid w:val="00F10528"/>
    <w:rsid w:val="00F12152"/>
    <w:rsid w:val="00F12633"/>
    <w:rsid w:val="00F1326B"/>
    <w:rsid w:val="00F14029"/>
    <w:rsid w:val="00F14FE9"/>
    <w:rsid w:val="00F153FE"/>
    <w:rsid w:val="00F15DED"/>
    <w:rsid w:val="00F1645F"/>
    <w:rsid w:val="00F179CF"/>
    <w:rsid w:val="00F206C7"/>
    <w:rsid w:val="00F22126"/>
    <w:rsid w:val="00F23FF7"/>
    <w:rsid w:val="00F247A1"/>
    <w:rsid w:val="00F251DE"/>
    <w:rsid w:val="00F2539D"/>
    <w:rsid w:val="00F25BD5"/>
    <w:rsid w:val="00F26C60"/>
    <w:rsid w:val="00F26E27"/>
    <w:rsid w:val="00F27E5C"/>
    <w:rsid w:val="00F30280"/>
    <w:rsid w:val="00F31125"/>
    <w:rsid w:val="00F31C45"/>
    <w:rsid w:val="00F32281"/>
    <w:rsid w:val="00F32D84"/>
    <w:rsid w:val="00F33B09"/>
    <w:rsid w:val="00F34130"/>
    <w:rsid w:val="00F34EFA"/>
    <w:rsid w:val="00F35027"/>
    <w:rsid w:val="00F370AF"/>
    <w:rsid w:val="00F4169E"/>
    <w:rsid w:val="00F42C88"/>
    <w:rsid w:val="00F437C2"/>
    <w:rsid w:val="00F44744"/>
    <w:rsid w:val="00F462BB"/>
    <w:rsid w:val="00F466C4"/>
    <w:rsid w:val="00F47558"/>
    <w:rsid w:val="00F50C22"/>
    <w:rsid w:val="00F51FB8"/>
    <w:rsid w:val="00F537A0"/>
    <w:rsid w:val="00F53E31"/>
    <w:rsid w:val="00F54EB2"/>
    <w:rsid w:val="00F55FEB"/>
    <w:rsid w:val="00F56575"/>
    <w:rsid w:val="00F626E9"/>
    <w:rsid w:val="00F62C5C"/>
    <w:rsid w:val="00F64BD5"/>
    <w:rsid w:val="00F66507"/>
    <w:rsid w:val="00F67C04"/>
    <w:rsid w:val="00F700B0"/>
    <w:rsid w:val="00F70593"/>
    <w:rsid w:val="00F70CE0"/>
    <w:rsid w:val="00F7423E"/>
    <w:rsid w:val="00F74382"/>
    <w:rsid w:val="00F74F6E"/>
    <w:rsid w:val="00F7678D"/>
    <w:rsid w:val="00F76952"/>
    <w:rsid w:val="00F77721"/>
    <w:rsid w:val="00F80354"/>
    <w:rsid w:val="00F835BD"/>
    <w:rsid w:val="00F85896"/>
    <w:rsid w:val="00F85D5F"/>
    <w:rsid w:val="00F860AF"/>
    <w:rsid w:val="00F86647"/>
    <w:rsid w:val="00F87B0C"/>
    <w:rsid w:val="00F917BB"/>
    <w:rsid w:val="00F91D24"/>
    <w:rsid w:val="00F952C7"/>
    <w:rsid w:val="00F9535A"/>
    <w:rsid w:val="00F95AAB"/>
    <w:rsid w:val="00F96F20"/>
    <w:rsid w:val="00FA02FB"/>
    <w:rsid w:val="00FA1A30"/>
    <w:rsid w:val="00FA1E59"/>
    <w:rsid w:val="00FA2D91"/>
    <w:rsid w:val="00FA6A95"/>
    <w:rsid w:val="00FA6EC4"/>
    <w:rsid w:val="00FA74A2"/>
    <w:rsid w:val="00FA7C11"/>
    <w:rsid w:val="00FB008A"/>
    <w:rsid w:val="00FB108A"/>
    <w:rsid w:val="00FB24BA"/>
    <w:rsid w:val="00FB266D"/>
    <w:rsid w:val="00FB3082"/>
    <w:rsid w:val="00FB3626"/>
    <w:rsid w:val="00FB59BD"/>
    <w:rsid w:val="00FB6396"/>
    <w:rsid w:val="00FB70B5"/>
    <w:rsid w:val="00FB7CD8"/>
    <w:rsid w:val="00FC08D3"/>
    <w:rsid w:val="00FC0F7A"/>
    <w:rsid w:val="00FC1344"/>
    <w:rsid w:val="00FC36B2"/>
    <w:rsid w:val="00FC4591"/>
    <w:rsid w:val="00FC45BC"/>
    <w:rsid w:val="00FC6915"/>
    <w:rsid w:val="00FD05FA"/>
    <w:rsid w:val="00FD082D"/>
    <w:rsid w:val="00FD22F7"/>
    <w:rsid w:val="00FD4DE7"/>
    <w:rsid w:val="00FD568E"/>
    <w:rsid w:val="00FD6474"/>
    <w:rsid w:val="00FD712C"/>
    <w:rsid w:val="00FE0199"/>
    <w:rsid w:val="00FE022A"/>
    <w:rsid w:val="00FE2AC0"/>
    <w:rsid w:val="00FE2B0A"/>
    <w:rsid w:val="00FE405B"/>
    <w:rsid w:val="00FE45A8"/>
    <w:rsid w:val="00FE6A45"/>
    <w:rsid w:val="00FE6C0C"/>
    <w:rsid w:val="00FE76BE"/>
    <w:rsid w:val="00FE795D"/>
    <w:rsid w:val="00FF1DCE"/>
    <w:rsid w:val="00FF4DE5"/>
    <w:rsid w:val="00FF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13F"/>
    <w:rPr>
      <w:color w:val="0000FF"/>
      <w:u w:val="single"/>
    </w:rPr>
  </w:style>
  <w:style w:type="paragraph" w:styleId="a4">
    <w:name w:val="No Spacing"/>
    <w:uiPriority w:val="1"/>
    <w:qFormat/>
    <w:rsid w:val="002D363E"/>
    <w:pPr>
      <w:spacing w:after="0" w:line="240" w:lineRule="auto"/>
    </w:pPr>
  </w:style>
  <w:style w:type="paragraph" w:customStyle="1" w:styleId="punkt">
    <w:name w:val="punkt"/>
    <w:basedOn w:val="a"/>
    <w:rsid w:val="000D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D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2">
    <w:name w:val="bibtext2"/>
    <w:basedOn w:val="a0"/>
    <w:rsid w:val="000D3AEF"/>
  </w:style>
  <w:style w:type="character" w:customStyle="1" w:styleId="melkref">
    <w:name w:val="melkref"/>
    <w:basedOn w:val="a0"/>
    <w:rsid w:val="000D3AEF"/>
  </w:style>
  <w:style w:type="character" w:customStyle="1" w:styleId="bibref">
    <w:name w:val="bibref"/>
    <w:basedOn w:val="a0"/>
    <w:rsid w:val="000D3AEF"/>
  </w:style>
  <w:style w:type="character" w:customStyle="1" w:styleId="quote">
    <w:name w:val="quote"/>
    <w:basedOn w:val="a0"/>
    <w:rsid w:val="00C21514"/>
  </w:style>
  <w:style w:type="paragraph" w:styleId="a6">
    <w:name w:val="header"/>
    <w:basedOn w:val="a"/>
    <w:link w:val="a7"/>
    <w:uiPriority w:val="99"/>
    <w:semiHidden/>
    <w:unhideWhenUsed/>
    <w:rsid w:val="00DF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625"/>
  </w:style>
  <w:style w:type="paragraph" w:styleId="a8">
    <w:name w:val="footer"/>
    <w:basedOn w:val="a"/>
    <w:link w:val="a9"/>
    <w:uiPriority w:val="99"/>
    <w:semiHidden/>
    <w:unhideWhenUsed/>
    <w:rsid w:val="00DF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0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byka.ru/1/o_greh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19</cp:revision>
  <dcterms:created xsi:type="dcterms:W3CDTF">2018-09-07T07:45:00Z</dcterms:created>
  <dcterms:modified xsi:type="dcterms:W3CDTF">2018-12-11T07:06:00Z</dcterms:modified>
</cp:coreProperties>
</file>